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43" w:rsidRPr="008D0707" w:rsidRDefault="008D0707" w:rsidP="009E7543">
      <w:pPr>
        <w:jc w:val="center"/>
        <w:rPr>
          <w:b/>
          <w:sz w:val="32"/>
          <w:szCs w:val="32"/>
        </w:rPr>
      </w:pPr>
      <w:r w:rsidRPr="008D0707">
        <w:rPr>
          <w:b/>
          <w:sz w:val="32"/>
          <w:szCs w:val="32"/>
        </w:rPr>
        <w:t>APPENDIX:</w:t>
      </w:r>
      <w:r w:rsidR="0034764A" w:rsidRPr="008D0707">
        <w:rPr>
          <w:b/>
          <w:sz w:val="32"/>
          <w:szCs w:val="32"/>
        </w:rPr>
        <w:t xml:space="preserve"> FORECAST LOCATIONS BY PROGRAM</w:t>
      </w:r>
    </w:p>
    <w:p w:rsidR="00A22925" w:rsidRPr="008D0707" w:rsidRDefault="00851260">
      <w:pPr>
        <w:pStyle w:val="TOCHeading"/>
      </w:pPr>
      <w:r w:rsidRPr="008D0707">
        <w:t xml:space="preserve">Table </w:t>
      </w:r>
      <w:r w:rsidR="00E7259A">
        <w:t>o</w:t>
      </w:r>
      <w:r w:rsidRPr="008D0707">
        <w:t>f C</w:t>
      </w:r>
      <w:r w:rsidR="00A22925" w:rsidRPr="008D0707">
        <w:t>ontents</w:t>
      </w:r>
    </w:p>
    <w:p w:rsidR="009D7AFB" w:rsidRPr="00EC5E65"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3557" w:history="1">
        <w:r w:rsidR="009D7AFB" w:rsidRPr="004D18CD">
          <w:rPr>
            <w:rStyle w:val="Hyperlink"/>
            <w:noProof/>
          </w:rPr>
          <w:t>1. Standards</w:t>
        </w:r>
        <w:r w:rsidR="009D7AFB">
          <w:rPr>
            <w:noProof/>
            <w:webHidden/>
          </w:rPr>
          <w:tab/>
        </w:r>
        <w:r w:rsidR="009D7AFB">
          <w:rPr>
            <w:noProof/>
            <w:webHidden/>
          </w:rPr>
          <w:fldChar w:fldCharType="begin"/>
        </w:r>
        <w:r w:rsidR="009D7AFB">
          <w:rPr>
            <w:noProof/>
            <w:webHidden/>
          </w:rPr>
          <w:instrText xml:space="preserve"> PAGEREF _Toc428263557 \h </w:instrText>
        </w:r>
        <w:r w:rsidR="009D7AFB">
          <w:rPr>
            <w:noProof/>
            <w:webHidden/>
          </w:rPr>
        </w:r>
        <w:r w:rsidR="009D7AFB">
          <w:rPr>
            <w:noProof/>
            <w:webHidden/>
          </w:rPr>
          <w:fldChar w:fldCharType="separate"/>
        </w:r>
        <w:r w:rsidR="00C20FA9">
          <w:rPr>
            <w:noProof/>
            <w:webHidden/>
          </w:rPr>
          <w:t>2</w:t>
        </w:r>
        <w:r w:rsidR="009D7AFB">
          <w:rPr>
            <w:noProof/>
            <w:webHidden/>
          </w:rPr>
          <w:fldChar w:fldCharType="end"/>
        </w:r>
      </w:hyperlink>
    </w:p>
    <w:p w:rsidR="009D7AFB" w:rsidRPr="00EC5E65" w:rsidRDefault="00996A59">
      <w:pPr>
        <w:pStyle w:val="TOC1"/>
        <w:tabs>
          <w:tab w:val="right" w:leader="dot" w:pos="9350"/>
        </w:tabs>
        <w:rPr>
          <w:rFonts w:ascii="Calibri" w:eastAsia="Times New Roman" w:hAnsi="Calibri"/>
          <w:noProof/>
          <w:sz w:val="22"/>
        </w:rPr>
      </w:pPr>
      <w:hyperlink w:anchor="_Toc428263558" w:history="1">
        <w:r w:rsidR="009D7AFB" w:rsidRPr="004D18CD">
          <w:rPr>
            <w:rStyle w:val="Hyperlink"/>
            <w:noProof/>
          </w:rPr>
          <w:t>2. Programs and definitions</w:t>
        </w:r>
        <w:r w:rsidR="009D7AFB">
          <w:rPr>
            <w:noProof/>
            <w:webHidden/>
          </w:rPr>
          <w:tab/>
        </w:r>
        <w:r w:rsidR="009D7AFB">
          <w:rPr>
            <w:noProof/>
            <w:webHidden/>
          </w:rPr>
          <w:fldChar w:fldCharType="begin"/>
        </w:r>
        <w:r w:rsidR="009D7AFB">
          <w:rPr>
            <w:noProof/>
            <w:webHidden/>
          </w:rPr>
          <w:instrText xml:space="preserve"> PAGEREF _Toc428263558 \h </w:instrText>
        </w:r>
        <w:r w:rsidR="009D7AFB">
          <w:rPr>
            <w:noProof/>
            <w:webHidden/>
          </w:rPr>
        </w:r>
        <w:r w:rsidR="009D7AFB">
          <w:rPr>
            <w:noProof/>
            <w:webHidden/>
          </w:rPr>
          <w:fldChar w:fldCharType="separate"/>
        </w:r>
        <w:r w:rsidR="00C20FA9">
          <w:rPr>
            <w:noProof/>
            <w:webHidden/>
          </w:rPr>
          <w:t>2</w:t>
        </w:r>
        <w:r w:rsidR="009D7AFB">
          <w:rPr>
            <w:noProof/>
            <w:webHidden/>
          </w:rPr>
          <w:fldChar w:fldCharType="end"/>
        </w:r>
      </w:hyperlink>
    </w:p>
    <w:p w:rsidR="009D7AFB" w:rsidRPr="00EC5E65" w:rsidRDefault="00996A59">
      <w:pPr>
        <w:pStyle w:val="TOC1"/>
        <w:tabs>
          <w:tab w:val="right" w:leader="dot" w:pos="9350"/>
        </w:tabs>
        <w:rPr>
          <w:rFonts w:ascii="Calibri" w:eastAsia="Times New Roman" w:hAnsi="Calibri"/>
          <w:noProof/>
          <w:sz w:val="22"/>
        </w:rPr>
      </w:pPr>
      <w:hyperlink w:anchor="_Toc428263559" w:history="1">
        <w:r w:rsidR="009D7AFB" w:rsidRPr="004D18CD">
          <w:rPr>
            <w:rStyle w:val="Hyperlink"/>
            <w:noProof/>
          </w:rPr>
          <w:t>3. List of Forecast Locations (with indicated Program(s))</w:t>
        </w:r>
        <w:r w:rsidR="009D7AFB">
          <w:rPr>
            <w:noProof/>
            <w:webHidden/>
          </w:rPr>
          <w:tab/>
        </w:r>
        <w:r w:rsidR="009D7AFB">
          <w:rPr>
            <w:noProof/>
            <w:webHidden/>
          </w:rPr>
          <w:fldChar w:fldCharType="begin"/>
        </w:r>
        <w:r w:rsidR="009D7AFB">
          <w:rPr>
            <w:noProof/>
            <w:webHidden/>
          </w:rPr>
          <w:instrText xml:space="preserve"> PAGEREF _Toc428263559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996A59">
      <w:pPr>
        <w:pStyle w:val="TOC2"/>
        <w:tabs>
          <w:tab w:val="right" w:leader="dot" w:pos="9350"/>
        </w:tabs>
        <w:rPr>
          <w:rFonts w:ascii="Calibri" w:eastAsia="Times New Roman" w:hAnsi="Calibri"/>
          <w:noProof/>
          <w:sz w:val="22"/>
        </w:rPr>
      </w:pPr>
      <w:hyperlink w:anchor="_Toc428263560" w:history="1">
        <w:r w:rsidR="009D7AFB" w:rsidRPr="004D18CD">
          <w:rPr>
            <w:rStyle w:val="Hyperlink"/>
            <w:noProof/>
          </w:rPr>
          <w:t>3.1 List of Forecast Locations by Province</w:t>
        </w:r>
        <w:r w:rsidR="009D7AFB">
          <w:rPr>
            <w:noProof/>
            <w:webHidden/>
          </w:rPr>
          <w:tab/>
        </w:r>
        <w:r w:rsidR="009D7AFB">
          <w:rPr>
            <w:noProof/>
            <w:webHidden/>
          </w:rPr>
          <w:fldChar w:fldCharType="begin"/>
        </w:r>
        <w:r w:rsidR="009D7AFB">
          <w:rPr>
            <w:noProof/>
            <w:webHidden/>
          </w:rPr>
          <w:instrText xml:space="preserve"> PAGEREF _Toc428263560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1" w:history="1">
        <w:r w:rsidR="009D7AFB" w:rsidRPr="004D18CD">
          <w:rPr>
            <w:rStyle w:val="Hyperlink"/>
            <w:noProof/>
          </w:rPr>
          <w:t>3.1.1 Nova Scotia</w:t>
        </w:r>
        <w:r w:rsidR="009D7AFB">
          <w:rPr>
            <w:noProof/>
            <w:webHidden/>
          </w:rPr>
          <w:tab/>
        </w:r>
        <w:r w:rsidR="009D7AFB">
          <w:rPr>
            <w:noProof/>
            <w:webHidden/>
          </w:rPr>
          <w:fldChar w:fldCharType="begin"/>
        </w:r>
        <w:r w:rsidR="009D7AFB">
          <w:rPr>
            <w:noProof/>
            <w:webHidden/>
          </w:rPr>
          <w:instrText xml:space="preserve"> PAGEREF _Toc428263561 \h </w:instrText>
        </w:r>
        <w:r w:rsidR="009D7AFB">
          <w:rPr>
            <w:noProof/>
            <w:webHidden/>
          </w:rPr>
        </w:r>
        <w:r w:rsidR="009D7AFB">
          <w:rPr>
            <w:noProof/>
            <w:webHidden/>
          </w:rPr>
          <w:fldChar w:fldCharType="separate"/>
        </w:r>
        <w:r w:rsidR="00C20FA9">
          <w:rPr>
            <w:noProof/>
            <w:webHidden/>
          </w:rPr>
          <w:t>5</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2" w:history="1">
        <w:r w:rsidR="009D7AFB" w:rsidRPr="004D18CD">
          <w:rPr>
            <w:rStyle w:val="Hyperlink"/>
            <w:noProof/>
          </w:rPr>
          <w:t>3.1.2 New Brunswick</w:t>
        </w:r>
        <w:r w:rsidR="009D7AFB">
          <w:rPr>
            <w:noProof/>
            <w:webHidden/>
          </w:rPr>
          <w:tab/>
        </w:r>
        <w:r w:rsidR="009D7AFB">
          <w:rPr>
            <w:noProof/>
            <w:webHidden/>
          </w:rPr>
          <w:fldChar w:fldCharType="begin"/>
        </w:r>
        <w:r w:rsidR="009D7AFB">
          <w:rPr>
            <w:noProof/>
            <w:webHidden/>
          </w:rPr>
          <w:instrText xml:space="preserve"> PAGEREF _Toc428263562 \h </w:instrText>
        </w:r>
        <w:r w:rsidR="009D7AFB">
          <w:rPr>
            <w:noProof/>
            <w:webHidden/>
          </w:rPr>
        </w:r>
        <w:r w:rsidR="009D7AFB">
          <w:rPr>
            <w:noProof/>
            <w:webHidden/>
          </w:rPr>
          <w:fldChar w:fldCharType="separate"/>
        </w:r>
        <w:r w:rsidR="00C20FA9">
          <w:rPr>
            <w:noProof/>
            <w:webHidden/>
          </w:rPr>
          <w:t>18</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3" w:history="1">
        <w:r w:rsidR="009D7AFB" w:rsidRPr="004D18CD">
          <w:rPr>
            <w:rStyle w:val="Hyperlink"/>
            <w:noProof/>
          </w:rPr>
          <w:t>3.1.3 Prince Edward Island</w:t>
        </w:r>
        <w:r w:rsidR="009D7AFB">
          <w:rPr>
            <w:noProof/>
            <w:webHidden/>
          </w:rPr>
          <w:tab/>
        </w:r>
        <w:r w:rsidR="009D7AFB">
          <w:rPr>
            <w:noProof/>
            <w:webHidden/>
          </w:rPr>
          <w:fldChar w:fldCharType="begin"/>
        </w:r>
        <w:r w:rsidR="009D7AFB">
          <w:rPr>
            <w:noProof/>
            <w:webHidden/>
          </w:rPr>
          <w:instrText xml:space="preserve"> PAGEREF _Toc428263563 \h </w:instrText>
        </w:r>
        <w:r w:rsidR="009D7AFB">
          <w:rPr>
            <w:noProof/>
            <w:webHidden/>
          </w:rPr>
        </w:r>
        <w:r w:rsidR="009D7AFB">
          <w:rPr>
            <w:noProof/>
            <w:webHidden/>
          </w:rPr>
          <w:fldChar w:fldCharType="separate"/>
        </w:r>
        <w:r w:rsidR="00C20FA9">
          <w:rPr>
            <w:noProof/>
            <w:webHidden/>
          </w:rPr>
          <w:t>26</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4" w:history="1">
        <w:r w:rsidR="009D7AFB" w:rsidRPr="004D18CD">
          <w:rPr>
            <w:rStyle w:val="Hyperlink"/>
            <w:noProof/>
          </w:rPr>
          <w:t>3.1.4 Newfoundland and Labrador</w:t>
        </w:r>
        <w:r w:rsidR="009D7AFB">
          <w:rPr>
            <w:noProof/>
            <w:webHidden/>
          </w:rPr>
          <w:tab/>
        </w:r>
        <w:r w:rsidR="009D7AFB">
          <w:rPr>
            <w:noProof/>
            <w:webHidden/>
          </w:rPr>
          <w:fldChar w:fldCharType="begin"/>
        </w:r>
        <w:r w:rsidR="009D7AFB">
          <w:rPr>
            <w:noProof/>
            <w:webHidden/>
          </w:rPr>
          <w:instrText xml:space="preserve"> PAGEREF _Toc428263564 \h </w:instrText>
        </w:r>
        <w:r w:rsidR="009D7AFB">
          <w:rPr>
            <w:noProof/>
            <w:webHidden/>
          </w:rPr>
        </w:r>
        <w:r w:rsidR="009D7AFB">
          <w:rPr>
            <w:noProof/>
            <w:webHidden/>
          </w:rPr>
          <w:fldChar w:fldCharType="separate"/>
        </w:r>
        <w:r w:rsidR="00C20FA9">
          <w:rPr>
            <w:noProof/>
            <w:webHidden/>
          </w:rPr>
          <w:t>30</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5" w:history="1">
        <w:r w:rsidR="009D7AFB" w:rsidRPr="004D18CD">
          <w:rPr>
            <w:rStyle w:val="Hyperlink"/>
            <w:noProof/>
          </w:rPr>
          <w:t>3.1.5 Quebec</w:t>
        </w:r>
        <w:r w:rsidR="009D7AFB">
          <w:rPr>
            <w:noProof/>
            <w:webHidden/>
          </w:rPr>
          <w:tab/>
        </w:r>
        <w:r w:rsidR="009D7AFB">
          <w:rPr>
            <w:noProof/>
            <w:webHidden/>
          </w:rPr>
          <w:fldChar w:fldCharType="begin"/>
        </w:r>
        <w:r w:rsidR="009D7AFB">
          <w:rPr>
            <w:noProof/>
            <w:webHidden/>
          </w:rPr>
          <w:instrText xml:space="preserve"> PAGEREF _Toc428263565 \h </w:instrText>
        </w:r>
        <w:r w:rsidR="009D7AFB">
          <w:rPr>
            <w:noProof/>
            <w:webHidden/>
          </w:rPr>
        </w:r>
        <w:r w:rsidR="009D7AFB">
          <w:rPr>
            <w:noProof/>
            <w:webHidden/>
          </w:rPr>
          <w:fldChar w:fldCharType="separate"/>
        </w:r>
        <w:r w:rsidR="00C20FA9">
          <w:rPr>
            <w:noProof/>
            <w:webHidden/>
          </w:rPr>
          <w:t>47</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6" w:history="1">
        <w:r w:rsidR="009D7AFB" w:rsidRPr="004D18CD">
          <w:rPr>
            <w:rStyle w:val="Hyperlink"/>
            <w:noProof/>
          </w:rPr>
          <w:t>3.1.6 Ontario</w:t>
        </w:r>
        <w:r w:rsidR="009D7AFB">
          <w:rPr>
            <w:noProof/>
            <w:webHidden/>
          </w:rPr>
          <w:tab/>
        </w:r>
        <w:r w:rsidR="009D7AFB">
          <w:rPr>
            <w:noProof/>
            <w:webHidden/>
          </w:rPr>
          <w:fldChar w:fldCharType="begin"/>
        </w:r>
        <w:r w:rsidR="009D7AFB">
          <w:rPr>
            <w:noProof/>
            <w:webHidden/>
          </w:rPr>
          <w:instrText xml:space="preserve"> PAGEREF _Toc428263566 \h </w:instrText>
        </w:r>
        <w:r w:rsidR="009D7AFB">
          <w:rPr>
            <w:noProof/>
            <w:webHidden/>
          </w:rPr>
        </w:r>
        <w:r w:rsidR="009D7AFB">
          <w:rPr>
            <w:noProof/>
            <w:webHidden/>
          </w:rPr>
          <w:fldChar w:fldCharType="separate"/>
        </w:r>
        <w:r w:rsidR="00C20FA9">
          <w:rPr>
            <w:noProof/>
            <w:webHidden/>
          </w:rPr>
          <w:t>86</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7" w:history="1">
        <w:r w:rsidR="009D7AFB" w:rsidRPr="004D18CD">
          <w:rPr>
            <w:rStyle w:val="Hyperlink"/>
            <w:noProof/>
          </w:rPr>
          <w:t>3.1.7 Manitoba</w:t>
        </w:r>
        <w:r w:rsidR="009D7AFB">
          <w:rPr>
            <w:noProof/>
            <w:webHidden/>
          </w:rPr>
          <w:tab/>
        </w:r>
        <w:r w:rsidR="009D7AFB">
          <w:rPr>
            <w:noProof/>
            <w:webHidden/>
          </w:rPr>
          <w:fldChar w:fldCharType="begin"/>
        </w:r>
        <w:r w:rsidR="009D7AFB">
          <w:rPr>
            <w:noProof/>
            <w:webHidden/>
          </w:rPr>
          <w:instrText xml:space="preserve"> PAGEREF _Toc428263567 \h </w:instrText>
        </w:r>
        <w:r w:rsidR="009D7AFB">
          <w:rPr>
            <w:noProof/>
            <w:webHidden/>
          </w:rPr>
        </w:r>
        <w:r w:rsidR="009D7AFB">
          <w:rPr>
            <w:noProof/>
            <w:webHidden/>
          </w:rPr>
          <w:fldChar w:fldCharType="separate"/>
        </w:r>
        <w:r w:rsidR="00C20FA9">
          <w:rPr>
            <w:noProof/>
            <w:webHidden/>
          </w:rPr>
          <w:t>125</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8" w:history="1">
        <w:r w:rsidR="009D7AFB" w:rsidRPr="004D18CD">
          <w:rPr>
            <w:rStyle w:val="Hyperlink"/>
            <w:noProof/>
          </w:rPr>
          <w:t>3.1.8 Saskatchewan</w:t>
        </w:r>
        <w:r w:rsidR="009D7AFB">
          <w:rPr>
            <w:noProof/>
            <w:webHidden/>
          </w:rPr>
          <w:tab/>
        </w:r>
        <w:r w:rsidR="009D7AFB">
          <w:rPr>
            <w:noProof/>
            <w:webHidden/>
          </w:rPr>
          <w:fldChar w:fldCharType="begin"/>
        </w:r>
        <w:r w:rsidR="009D7AFB">
          <w:rPr>
            <w:noProof/>
            <w:webHidden/>
          </w:rPr>
          <w:instrText xml:space="preserve"> PAGEREF _Toc428263568 \h </w:instrText>
        </w:r>
        <w:r w:rsidR="009D7AFB">
          <w:rPr>
            <w:noProof/>
            <w:webHidden/>
          </w:rPr>
        </w:r>
        <w:r w:rsidR="009D7AFB">
          <w:rPr>
            <w:noProof/>
            <w:webHidden/>
          </w:rPr>
          <w:fldChar w:fldCharType="separate"/>
        </w:r>
        <w:r w:rsidR="00C20FA9">
          <w:rPr>
            <w:noProof/>
            <w:webHidden/>
          </w:rPr>
          <w:t>150</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69" w:history="1">
        <w:r w:rsidR="009D7AFB" w:rsidRPr="004D18CD">
          <w:rPr>
            <w:rStyle w:val="Hyperlink"/>
            <w:noProof/>
          </w:rPr>
          <w:t>3.1.9 Alberta</w:t>
        </w:r>
        <w:r w:rsidR="009D7AFB">
          <w:rPr>
            <w:noProof/>
            <w:webHidden/>
          </w:rPr>
          <w:tab/>
        </w:r>
        <w:r w:rsidR="009D7AFB">
          <w:rPr>
            <w:noProof/>
            <w:webHidden/>
          </w:rPr>
          <w:fldChar w:fldCharType="begin"/>
        </w:r>
        <w:r w:rsidR="009D7AFB">
          <w:rPr>
            <w:noProof/>
            <w:webHidden/>
          </w:rPr>
          <w:instrText xml:space="preserve"> PAGEREF _Toc428263569 \h </w:instrText>
        </w:r>
        <w:r w:rsidR="009D7AFB">
          <w:rPr>
            <w:noProof/>
            <w:webHidden/>
          </w:rPr>
        </w:r>
        <w:r w:rsidR="009D7AFB">
          <w:rPr>
            <w:noProof/>
            <w:webHidden/>
          </w:rPr>
          <w:fldChar w:fldCharType="separate"/>
        </w:r>
        <w:r w:rsidR="00C20FA9">
          <w:rPr>
            <w:noProof/>
            <w:webHidden/>
          </w:rPr>
          <w:t>197</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0" w:history="1">
        <w:r w:rsidR="009D7AFB" w:rsidRPr="004D18CD">
          <w:rPr>
            <w:rStyle w:val="Hyperlink"/>
            <w:noProof/>
          </w:rPr>
          <w:t>3.1.10 British Columbia</w:t>
        </w:r>
        <w:r w:rsidR="009D7AFB">
          <w:rPr>
            <w:noProof/>
            <w:webHidden/>
          </w:rPr>
          <w:tab/>
        </w:r>
        <w:r w:rsidR="009D7AFB">
          <w:rPr>
            <w:noProof/>
            <w:webHidden/>
          </w:rPr>
          <w:fldChar w:fldCharType="begin"/>
        </w:r>
        <w:r w:rsidR="009D7AFB">
          <w:rPr>
            <w:noProof/>
            <w:webHidden/>
          </w:rPr>
          <w:instrText xml:space="preserve"> PAGEREF _Toc428263570 \h </w:instrText>
        </w:r>
        <w:r w:rsidR="009D7AFB">
          <w:rPr>
            <w:noProof/>
            <w:webHidden/>
          </w:rPr>
        </w:r>
        <w:r w:rsidR="009D7AFB">
          <w:rPr>
            <w:noProof/>
            <w:webHidden/>
          </w:rPr>
          <w:fldChar w:fldCharType="separate"/>
        </w:r>
        <w:r w:rsidR="00C20FA9">
          <w:rPr>
            <w:noProof/>
            <w:webHidden/>
          </w:rPr>
          <w:t>247</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1" w:history="1">
        <w:r w:rsidR="009D7AFB" w:rsidRPr="004D18CD">
          <w:rPr>
            <w:rStyle w:val="Hyperlink"/>
            <w:noProof/>
          </w:rPr>
          <w:t>3.1.11 Yukon</w:t>
        </w:r>
        <w:r w:rsidR="009D7AFB">
          <w:rPr>
            <w:noProof/>
            <w:webHidden/>
          </w:rPr>
          <w:tab/>
        </w:r>
        <w:r w:rsidR="009D7AFB">
          <w:rPr>
            <w:noProof/>
            <w:webHidden/>
          </w:rPr>
          <w:fldChar w:fldCharType="begin"/>
        </w:r>
        <w:r w:rsidR="009D7AFB">
          <w:rPr>
            <w:noProof/>
            <w:webHidden/>
          </w:rPr>
          <w:instrText xml:space="preserve"> PAGEREF _Toc428263571 \h </w:instrText>
        </w:r>
        <w:r w:rsidR="009D7AFB">
          <w:rPr>
            <w:noProof/>
            <w:webHidden/>
          </w:rPr>
        </w:r>
        <w:r w:rsidR="009D7AFB">
          <w:rPr>
            <w:noProof/>
            <w:webHidden/>
          </w:rPr>
          <w:fldChar w:fldCharType="separate"/>
        </w:r>
        <w:r w:rsidR="00C20FA9">
          <w:rPr>
            <w:noProof/>
            <w:webHidden/>
          </w:rPr>
          <w:t>277</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2" w:history="1">
        <w:r w:rsidR="009D7AFB" w:rsidRPr="004D18CD">
          <w:rPr>
            <w:rStyle w:val="Hyperlink"/>
            <w:noProof/>
          </w:rPr>
          <w:t>3.1.12 Northwest Territories</w:t>
        </w:r>
        <w:r w:rsidR="009D7AFB">
          <w:rPr>
            <w:noProof/>
            <w:webHidden/>
          </w:rPr>
          <w:tab/>
        </w:r>
        <w:r w:rsidR="009D7AFB">
          <w:rPr>
            <w:noProof/>
            <w:webHidden/>
          </w:rPr>
          <w:fldChar w:fldCharType="begin"/>
        </w:r>
        <w:r w:rsidR="009D7AFB">
          <w:rPr>
            <w:noProof/>
            <w:webHidden/>
          </w:rPr>
          <w:instrText xml:space="preserve"> PAGEREF _Toc428263572 \h </w:instrText>
        </w:r>
        <w:r w:rsidR="009D7AFB">
          <w:rPr>
            <w:noProof/>
            <w:webHidden/>
          </w:rPr>
        </w:r>
        <w:r w:rsidR="009D7AFB">
          <w:rPr>
            <w:noProof/>
            <w:webHidden/>
          </w:rPr>
          <w:fldChar w:fldCharType="separate"/>
        </w:r>
        <w:r w:rsidR="00C20FA9">
          <w:rPr>
            <w:noProof/>
            <w:webHidden/>
          </w:rPr>
          <w:t>282</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3" w:history="1">
        <w:r w:rsidR="009D7AFB" w:rsidRPr="004D18CD">
          <w:rPr>
            <w:rStyle w:val="Hyperlink"/>
            <w:noProof/>
          </w:rPr>
          <w:t>3.1.13 Nunavut</w:t>
        </w:r>
        <w:r w:rsidR="009D7AFB">
          <w:rPr>
            <w:noProof/>
            <w:webHidden/>
          </w:rPr>
          <w:tab/>
        </w:r>
        <w:r w:rsidR="009D7AFB">
          <w:rPr>
            <w:noProof/>
            <w:webHidden/>
          </w:rPr>
          <w:fldChar w:fldCharType="begin"/>
        </w:r>
        <w:r w:rsidR="009D7AFB">
          <w:rPr>
            <w:noProof/>
            <w:webHidden/>
          </w:rPr>
          <w:instrText xml:space="preserve"> PAGEREF _Toc428263573 \h </w:instrText>
        </w:r>
        <w:r w:rsidR="009D7AFB">
          <w:rPr>
            <w:noProof/>
            <w:webHidden/>
          </w:rPr>
        </w:r>
        <w:r w:rsidR="009D7AFB">
          <w:rPr>
            <w:noProof/>
            <w:webHidden/>
          </w:rPr>
          <w:fldChar w:fldCharType="separate"/>
        </w:r>
        <w:r w:rsidR="00C20FA9">
          <w:rPr>
            <w:noProof/>
            <w:webHidden/>
          </w:rPr>
          <w:t>295</w:t>
        </w:r>
        <w:r w:rsidR="009D7AFB">
          <w:rPr>
            <w:noProof/>
            <w:webHidden/>
          </w:rPr>
          <w:fldChar w:fldCharType="end"/>
        </w:r>
      </w:hyperlink>
    </w:p>
    <w:p w:rsidR="009D7AFB" w:rsidRPr="00EC5E65" w:rsidRDefault="00996A59">
      <w:pPr>
        <w:pStyle w:val="TOC2"/>
        <w:tabs>
          <w:tab w:val="right" w:leader="dot" w:pos="9350"/>
        </w:tabs>
        <w:rPr>
          <w:rFonts w:ascii="Calibri" w:eastAsia="Times New Roman" w:hAnsi="Calibri"/>
          <w:noProof/>
          <w:sz w:val="22"/>
        </w:rPr>
      </w:pPr>
      <w:hyperlink w:anchor="_Toc428263574" w:history="1">
        <w:r w:rsidR="009D7AFB" w:rsidRPr="004D18CD">
          <w:rPr>
            <w:rStyle w:val="Hyperlink"/>
            <w:noProof/>
          </w:rPr>
          <w:t>3.2 List of Forecast Locations by Waterbody</w:t>
        </w:r>
        <w:r w:rsidR="009D7AFB">
          <w:rPr>
            <w:noProof/>
            <w:webHidden/>
          </w:rPr>
          <w:tab/>
        </w:r>
        <w:r w:rsidR="009D7AFB">
          <w:rPr>
            <w:noProof/>
            <w:webHidden/>
          </w:rPr>
          <w:fldChar w:fldCharType="begin"/>
        </w:r>
        <w:r w:rsidR="009D7AFB">
          <w:rPr>
            <w:noProof/>
            <w:webHidden/>
          </w:rPr>
          <w:instrText xml:space="preserve"> PAGEREF _Toc428263574 \h </w:instrText>
        </w:r>
        <w:r w:rsidR="009D7AFB">
          <w:rPr>
            <w:noProof/>
            <w:webHidden/>
          </w:rPr>
        </w:r>
        <w:r w:rsidR="009D7AFB">
          <w:rPr>
            <w:noProof/>
            <w:webHidden/>
          </w:rPr>
          <w:fldChar w:fldCharType="separate"/>
        </w:r>
        <w:r w:rsidR="00C20FA9">
          <w:rPr>
            <w:noProof/>
            <w:webHidden/>
          </w:rPr>
          <w:t>319</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5" w:history="1">
        <w:r w:rsidR="009D7AFB" w:rsidRPr="004D18CD">
          <w:rPr>
            <w:rStyle w:val="Hyperlink"/>
            <w:noProof/>
          </w:rPr>
          <w:t>3.2.1 Pacific Waters</w:t>
        </w:r>
        <w:r w:rsidR="009D7AFB">
          <w:rPr>
            <w:noProof/>
            <w:webHidden/>
          </w:rPr>
          <w:tab/>
        </w:r>
        <w:r w:rsidR="009D7AFB">
          <w:rPr>
            <w:noProof/>
            <w:webHidden/>
          </w:rPr>
          <w:fldChar w:fldCharType="begin"/>
        </w:r>
        <w:r w:rsidR="009D7AFB">
          <w:rPr>
            <w:noProof/>
            <w:webHidden/>
          </w:rPr>
          <w:instrText xml:space="preserve"> PAGEREF _Toc428263575 \h </w:instrText>
        </w:r>
        <w:r w:rsidR="009D7AFB">
          <w:rPr>
            <w:noProof/>
            <w:webHidden/>
          </w:rPr>
        </w:r>
        <w:r w:rsidR="009D7AFB">
          <w:rPr>
            <w:noProof/>
            <w:webHidden/>
          </w:rPr>
          <w:fldChar w:fldCharType="separate"/>
        </w:r>
        <w:r w:rsidR="00C20FA9">
          <w:rPr>
            <w:noProof/>
            <w:webHidden/>
          </w:rPr>
          <w:t>319</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6" w:history="1">
        <w:r w:rsidR="009D7AFB" w:rsidRPr="004D18CD">
          <w:rPr>
            <w:rStyle w:val="Hyperlink"/>
            <w:noProof/>
          </w:rPr>
          <w:t>3.2.2 Great Lakes</w:t>
        </w:r>
        <w:r w:rsidR="009D7AFB">
          <w:rPr>
            <w:noProof/>
            <w:webHidden/>
          </w:rPr>
          <w:tab/>
        </w:r>
        <w:r w:rsidR="009D7AFB">
          <w:rPr>
            <w:noProof/>
            <w:webHidden/>
          </w:rPr>
          <w:fldChar w:fldCharType="begin"/>
        </w:r>
        <w:r w:rsidR="009D7AFB">
          <w:rPr>
            <w:noProof/>
            <w:webHidden/>
          </w:rPr>
          <w:instrText xml:space="preserve"> PAGEREF _Toc428263576 \h </w:instrText>
        </w:r>
        <w:r w:rsidR="009D7AFB">
          <w:rPr>
            <w:noProof/>
            <w:webHidden/>
          </w:rPr>
        </w:r>
        <w:r w:rsidR="009D7AFB">
          <w:rPr>
            <w:noProof/>
            <w:webHidden/>
          </w:rPr>
          <w:fldChar w:fldCharType="separate"/>
        </w:r>
        <w:r w:rsidR="00C20FA9">
          <w:rPr>
            <w:noProof/>
            <w:webHidden/>
          </w:rPr>
          <w:t>325</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7" w:history="1">
        <w:r w:rsidR="009D7AFB" w:rsidRPr="004D18CD">
          <w:rPr>
            <w:rStyle w:val="Hyperlink"/>
            <w:noProof/>
          </w:rPr>
          <w:t>3.2.3 Atlantic Waters</w:t>
        </w:r>
        <w:r w:rsidR="009D7AFB">
          <w:rPr>
            <w:noProof/>
            <w:webHidden/>
          </w:rPr>
          <w:tab/>
        </w:r>
        <w:r w:rsidR="009D7AFB">
          <w:rPr>
            <w:noProof/>
            <w:webHidden/>
          </w:rPr>
          <w:fldChar w:fldCharType="begin"/>
        </w:r>
        <w:r w:rsidR="009D7AFB">
          <w:rPr>
            <w:noProof/>
            <w:webHidden/>
          </w:rPr>
          <w:instrText xml:space="preserve"> PAGEREF _Toc428263577 \h </w:instrText>
        </w:r>
        <w:r w:rsidR="009D7AFB">
          <w:rPr>
            <w:noProof/>
            <w:webHidden/>
          </w:rPr>
        </w:r>
        <w:r w:rsidR="009D7AFB">
          <w:rPr>
            <w:noProof/>
            <w:webHidden/>
          </w:rPr>
          <w:fldChar w:fldCharType="separate"/>
        </w:r>
        <w:r w:rsidR="00C20FA9">
          <w:rPr>
            <w:noProof/>
            <w:webHidden/>
          </w:rPr>
          <w:t>333</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8" w:history="1">
        <w:r w:rsidR="009D7AFB" w:rsidRPr="004D18CD">
          <w:rPr>
            <w:rStyle w:val="Hyperlink"/>
            <w:noProof/>
          </w:rPr>
          <w:t>3.2.4 Inland Waters (Eastern Canada)</w:t>
        </w:r>
        <w:r w:rsidR="009D7AFB">
          <w:rPr>
            <w:noProof/>
            <w:webHidden/>
          </w:rPr>
          <w:tab/>
        </w:r>
        <w:r w:rsidR="009D7AFB">
          <w:rPr>
            <w:noProof/>
            <w:webHidden/>
          </w:rPr>
          <w:fldChar w:fldCharType="begin"/>
        </w:r>
        <w:r w:rsidR="009D7AFB">
          <w:rPr>
            <w:noProof/>
            <w:webHidden/>
          </w:rPr>
          <w:instrText xml:space="preserve"> PAGEREF _Toc428263578 \h </w:instrText>
        </w:r>
        <w:r w:rsidR="009D7AFB">
          <w:rPr>
            <w:noProof/>
            <w:webHidden/>
          </w:rPr>
        </w:r>
        <w:r w:rsidR="009D7AFB">
          <w:rPr>
            <w:noProof/>
            <w:webHidden/>
          </w:rPr>
          <w:fldChar w:fldCharType="separate"/>
        </w:r>
        <w:r w:rsidR="00C20FA9">
          <w:rPr>
            <w:noProof/>
            <w:webHidden/>
          </w:rPr>
          <w:t>373</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79" w:history="1">
        <w:r w:rsidR="009D7AFB" w:rsidRPr="004D18CD">
          <w:rPr>
            <w:rStyle w:val="Hyperlink"/>
            <w:noProof/>
          </w:rPr>
          <w:t>3.2.5 Hudson Bay and Baffin Island Waters</w:t>
        </w:r>
        <w:r w:rsidR="009D7AFB">
          <w:rPr>
            <w:noProof/>
            <w:webHidden/>
          </w:rPr>
          <w:tab/>
        </w:r>
        <w:r w:rsidR="009D7AFB">
          <w:rPr>
            <w:noProof/>
            <w:webHidden/>
          </w:rPr>
          <w:fldChar w:fldCharType="begin"/>
        </w:r>
        <w:r w:rsidR="009D7AFB">
          <w:rPr>
            <w:noProof/>
            <w:webHidden/>
          </w:rPr>
          <w:instrText xml:space="preserve"> PAGEREF _Toc428263579 \h </w:instrText>
        </w:r>
        <w:r w:rsidR="009D7AFB">
          <w:rPr>
            <w:noProof/>
            <w:webHidden/>
          </w:rPr>
        </w:r>
        <w:r w:rsidR="009D7AFB">
          <w:rPr>
            <w:noProof/>
            <w:webHidden/>
          </w:rPr>
          <w:fldChar w:fldCharType="separate"/>
        </w:r>
        <w:r w:rsidR="00C20FA9">
          <w:rPr>
            <w:noProof/>
            <w:webHidden/>
          </w:rPr>
          <w:t>378</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80" w:history="1">
        <w:r w:rsidR="009D7AFB" w:rsidRPr="004D18CD">
          <w:rPr>
            <w:rStyle w:val="Hyperlink"/>
            <w:noProof/>
          </w:rPr>
          <w:t>3.2.6 Northeastern Arctic Waters</w:t>
        </w:r>
        <w:r w:rsidR="009D7AFB">
          <w:rPr>
            <w:noProof/>
            <w:webHidden/>
          </w:rPr>
          <w:tab/>
        </w:r>
        <w:r w:rsidR="009D7AFB">
          <w:rPr>
            <w:noProof/>
            <w:webHidden/>
          </w:rPr>
          <w:fldChar w:fldCharType="begin"/>
        </w:r>
        <w:r w:rsidR="009D7AFB">
          <w:rPr>
            <w:noProof/>
            <w:webHidden/>
          </w:rPr>
          <w:instrText xml:space="preserve"> PAGEREF _Toc428263580 \h </w:instrText>
        </w:r>
        <w:r w:rsidR="009D7AFB">
          <w:rPr>
            <w:noProof/>
            <w:webHidden/>
          </w:rPr>
        </w:r>
        <w:r w:rsidR="009D7AFB">
          <w:rPr>
            <w:noProof/>
            <w:webHidden/>
          </w:rPr>
          <w:fldChar w:fldCharType="separate"/>
        </w:r>
        <w:r w:rsidR="00C20FA9">
          <w:rPr>
            <w:noProof/>
            <w:webHidden/>
          </w:rPr>
          <w:t>385</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81" w:history="1">
        <w:r w:rsidR="009D7AFB" w:rsidRPr="004D18CD">
          <w:rPr>
            <w:rStyle w:val="Hyperlink"/>
            <w:noProof/>
          </w:rPr>
          <w:t>3.2.7 Western Arctic Waters</w:t>
        </w:r>
        <w:r w:rsidR="009D7AFB">
          <w:rPr>
            <w:noProof/>
            <w:webHidden/>
          </w:rPr>
          <w:tab/>
        </w:r>
        <w:r w:rsidR="009D7AFB">
          <w:rPr>
            <w:noProof/>
            <w:webHidden/>
          </w:rPr>
          <w:fldChar w:fldCharType="begin"/>
        </w:r>
        <w:r w:rsidR="009D7AFB">
          <w:rPr>
            <w:noProof/>
            <w:webHidden/>
          </w:rPr>
          <w:instrText xml:space="preserve"> PAGEREF _Toc428263581 \h </w:instrText>
        </w:r>
        <w:r w:rsidR="009D7AFB">
          <w:rPr>
            <w:noProof/>
            <w:webHidden/>
          </w:rPr>
        </w:r>
        <w:r w:rsidR="009D7AFB">
          <w:rPr>
            <w:noProof/>
            <w:webHidden/>
          </w:rPr>
          <w:fldChar w:fldCharType="separate"/>
        </w:r>
        <w:r w:rsidR="00C20FA9">
          <w:rPr>
            <w:noProof/>
            <w:webHidden/>
          </w:rPr>
          <w:t>403</w:t>
        </w:r>
        <w:r w:rsidR="009D7AFB">
          <w:rPr>
            <w:noProof/>
            <w:webHidden/>
          </w:rPr>
          <w:fldChar w:fldCharType="end"/>
        </w:r>
      </w:hyperlink>
    </w:p>
    <w:p w:rsidR="009D7AFB" w:rsidRPr="00EC5E65" w:rsidRDefault="00996A59">
      <w:pPr>
        <w:pStyle w:val="TOC3"/>
        <w:tabs>
          <w:tab w:val="right" w:leader="dot" w:pos="9350"/>
        </w:tabs>
        <w:rPr>
          <w:rFonts w:ascii="Calibri" w:eastAsia="Times New Roman" w:hAnsi="Calibri"/>
          <w:noProof/>
          <w:sz w:val="22"/>
        </w:rPr>
      </w:pPr>
      <w:hyperlink w:anchor="_Toc428263582" w:history="1">
        <w:r w:rsidR="009D7AFB" w:rsidRPr="004D18CD">
          <w:rPr>
            <w:rStyle w:val="Hyperlink"/>
            <w:noProof/>
          </w:rPr>
          <w:t>3.2.8 Inland Waters (Western Canada)</w:t>
        </w:r>
        <w:r w:rsidR="009D7AFB">
          <w:rPr>
            <w:noProof/>
            <w:webHidden/>
          </w:rPr>
          <w:tab/>
        </w:r>
        <w:r w:rsidR="009D7AFB">
          <w:rPr>
            <w:noProof/>
            <w:webHidden/>
          </w:rPr>
          <w:fldChar w:fldCharType="begin"/>
        </w:r>
        <w:r w:rsidR="009D7AFB">
          <w:rPr>
            <w:noProof/>
            <w:webHidden/>
          </w:rPr>
          <w:instrText xml:space="preserve"> PAGEREF _Toc428263582 \h </w:instrText>
        </w:r>
        <w:r w:rsidR="009D7AFB">
          <w:rPr>
            <w:noProof/>
            <w:webHidden/>
          </w:rPr>
        </w:r>
        <w:r w:rsidR="009D7AFB">
          <w:rPr>
            <w:noProof/>
            <w:webHidden/>
          </w:rPr>
          <w:fldChar w:fldCharType="separate"/>
        </w:r>
        <w:r w:rsidR="00C20FA9">
          <w:rPr>
            <w:noProof/>
            <w:webHidden/>
          </w:rPr>
          <w:t>413</w:t>
        </w:r>
        <w:r w:rsidR="009D7AFB">
          <w:rPr>
            <w:noProof/>
            <w:webHidden/>
          </w:rPr>
          <w:fldChar w:fldCharType="end"/>
        </w:r>
      </w:hyperlink>
    </w:p>
    <w:p w:rsidR="009D7AFB" w:rsidRPr="00EC5E65" w:rsidRDefault="00996A59">
      <w:pPr>
        <w:pStyle w:val="TOC1"/>
        <w:tabs>
          <w:tab w:val="right" w:leader="dot" w:pos="9350"/>
        </w:tabs>
        <w:rPr>
          <w:rFonts w:ascii="Calibri" w:eastAsia="Times New Roman" w:hAnsi="Calibri"/>
          <w:noProof/>
          <w:sz w:val="22"/>
        </w:rPr>
      </w:pPr>
      <w:hyperlink w:anchor="_Toc428263583" w:history="1">
        <w:r w:rsidR="009D7AFB" w:rsidRPr="004D18CD">
          <w:rPr>
            <w:rStyle w:val="Hyperlink"/>
            <w:noProof/>
          </w:rPr>
          <w:t>4. List of Other Forecast Locations (with indicated Program(s))</w:t>
        </w:r>
        <w:r w:rsidR="009D7AFB">
          <w:rPr>
            <w:noProof/>
            <w:webHidden/>
          </w:rPr>
          <w:tab/>
        </w:r>
        <w:r w:rsidR="009D7AFB">
          <w:rPr>
            <w:noProof/>
            <w:webHidden/>
          </w:rPr>
          <w:fldChar w:fldCharType="begin"/>
        </w:r>
        <w:r w:rsidR="009D7AFB">
          <w:rPr>
            <w:noProof/>
            <w:webHidden/>
          </w:rPr>
          <w:instrText xml:space="preserve"> PAGEREF _Toc428263583 \h </w:instrText>
        </w:r>
        <w:r w:rsidR="009D7AFB">
          <w:rPr>
            <w:noProof/>
            <w:webHidden/>
          </w:rPr>
        </w:r>
        <w:r w:rsidR="009D7AFB">
          <w:rPr>
            <w:noProof/>
            <w:webHidden/>
          </w:rPr>
          <w:fldChar w:fldCharType="separate"/>
        </w:r>
        <w:r w:rsidR="00C20FA9">
          <w:rPr>
            <w:noProof/>
            <w:webHidden/>
          </w:rPr>
          <w:t>417</w:t>
        </w:r>
        <w:r w:rsidR="009D7AFB">
          <w:rPr>
            <w:noProof/>
            <w:webHidden/>
          </w:rPr>
          <w:fldChar w:fldCharType="end"/>
        </w:r>
      </w:hyperlink>
    </w:p>
    <w:p w:rsidR="00257C68" w:rsidRDefault="00A22925" w:rsidP="000A6664">
      <w:pPr>
        <w:pStyle w:val="Heading1"/>
      </w:pPr>
      <w:r>
        <w:lastRenderedPageBreak/>
        <w:fldChar w:fldCharType="end"/>
      </w:r>
      <w:bookmarkStart w:id="0" w:name="_Toc428263557"/>
      <w:r w:rsidR="00257C68" w:rsidRPr="00257C68">
        <w:t>1. S</w:t>
      </w:r>
      <w:r w:rsidR="00346615">
        <w:t>tandards</w:t>
      </w:r>
      <w:bookmarkEnd w:id="0"/>
    </w:p>
    <w:p w:rsidR="00257C68" w:rsidRPr="00257C68" w:rsidRDefault="00257C68" w:rsidP="00257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958"/>
      </w:tblGrid>
      <w:tr w:rsidR="00346615" w:rsidRPr="00EC5E65" w:rsidTr="00EC5E65">
        <w:trPr>
          <w:cantSplit/>
        </w:trPr>
        <w:tc>
          <w:tcPr>
            <w:tcW w:w="1401" w:type="dxa"/>
            <w:shd w:val="clear" w:color="auto" w:fill="auto"/>
          </w:tcPr>
          <w:p w:rsidR="00346615" w:rsidRPr="00EC5E65" w:rsidRDefault="00346615" w:rsidP="00EC5E65">
            <w:pPr>
              <w:jc w:val="center"/>
              <w:rPr>
                <w:rFonts w:cs="Arial"/>
                <w:bCs/>
                <w:sz w:val="22"/>
              </w:rPr>
            </w:pPr>
            <w:r w:rsidRPr="00EC5E65">
              <w:rPr>
                <w:bCs/>
              </w:rPr>
              <w:t>Standard</w:t>
            </w:r>
          </w:p>
        </w:tc>
        <w:tc>
          <w:tcPr>
            <w:tcW w:w="8175" w:type="dxa"/>
            <w:shd w:val="clear" w:color="auto" w:fill="auto"/>
          </w:tcPr>
          <w:p w:rsidR="00346615" w:rsidRPr="00EC5E65" w:rsidRDefault="00346615" w:rsidP="00EC5E65">
            <w:pPr>
              <w:jc w:val="center"/>
              <w:rPr>
                <w:rFonts w:cs="Arial"/>
                <w:bCs/>
                <w:sz w:val="22"/>
              </w:rPr>
            </w:pPr>
            <w:r w:rsidRPr="00EC5E65">
              <w:rPr>
                <w:bCs/>
              </w:rPr>
              <w:t>Description</w:t>
            </w:r>
          </w:p>
        </w:tc>
      </w:tr>
      <w:tr w:rsidR="00346615" w:rsidRPr="00EC5E65" w:rsidTr="00EC5E65">
        <w:trPr>
          <w:cantSplit/>
        </w:trPr>
        <w:tc>
          <w:tcPr>
            <w:tcW w:w="1401" w:type="dxa"/>
            <w:shd w:val="clear" w:color="auto" w:fill="auto"/>
          </w:tcPr>
          <w:p w:rsidR="00346615" w:rsidRPr="00EC5E65" w:rsidRDefault="00346615">
            <w:pPr>
              <w:rPr>
                <w:rFonts w:cs="Arial"/>
                <w:sz w:val="22"/>
              </w:rPr>
            </w:pPr>
            <w:r w:rsidRPr="00EC5E65">
              <w:rPr>
                <w:rFonts w:cs="Arial"/>
                <w:sz w:val="22"/>
              </w:rPr>
              <w:t>CLC</w:t>
            </w:r>
          </w:p>
        </w:tc>
        <w:tc>
          <w:tcPr>
            <w:tcW w:w="8175" w:type="dxa"/>
            <w:shd w:val="clear" w:color="auto" w:fill="auto"/>
          </w:tcPr>
          <w:p w:rsidR="00346615" w:rsidRPr="00EC5E65" w:rsidRDefault="00346615">
            <w:pPr>
              <w:rPr>
                <w:rFonts w:cs="Arial"/>
                <w:sz w:val="22"/>
              </w:rPr>
            </w:pPr>
            <w:r w:rsidRPr="00EC5E65">
              <w:rPr>
                <w:rFonts w:cs="Arial"/>
                <w:sz w:val="22"/>
              </w:rPr>
              <w:t>Canadian Location Codes as assigned by Environment Canada. The locations assigned are of interest to one or more of Environment Canada’s Meteorological Service of Canada forecast programs (as defined as part of the table in Section 2). Location codes are assigned at the smallest level (a sin</w:t>
            </w:r>
            <w:r w:rsidR="00AE6C8D" w:rsidRPr="00EC5E65">
              <w:rPr>
                <w:rFonts w:cs="Arial"/>
                <w:sz w:val="22"/>
              </w:rPr>
              <w:t>gle 6 digit code) while the actual location of inter</w:t>
            </w:r>
            <w:r w:rsidRPr="00EC5E65">
              <w:rPr>
                <w:rFonts w:cs="Arial"/>
                <w:sz w:val="22"/>
              </w:rPr>
              <w:t>est for a program is the union of o</w:t>
            </w:r>
            <w:r w:rsidR="00AE6C8D" w:rsidRPr="00EC5E65">
              <w:rPr>
                <w:rFonts w:cs="Arial"/>
                <w:sz w:val="22"/>
              </w:rPr>
              <w:t>ne or more of these smallest loc</w:t>
            </w:r>
            <w:r w:rsidRPr="00EC5E65">
              <w:rPr>
                <w:rFonts w:cs="Arial"/>
                <w:sz w:val="22"/>
              </w:rPr>
              <w:t>ations. A location compr</w:t>
            </w:r>
            <w:r w:rsidR="00AE6C8D" w:rsidRPr="00EC5E65">
              <w:rPr>
                <w:rFonts w:cs="Arial"/>
                <w:sz w:val="22"/>
              </w:rPr>
              <w:t>ised of two or more assigned loc</w:t>
            </w:r>
            <w:r w:rsidRPr="00EC5E65">
              <w:rPr>
                <w:rFonts w:cs="Arial"/>
                <w:sz w:val="22"/>
              </w:rPr>
              <w:t>ations is given a multiple code that may</w:t>
            </w:r>
            <w:r w:rsidR="004F003A" w:rsidRPr="00EC5E65">
              <w:rPr>
                <w:rFonts w:cs="Arial"/>
                <w:sz w:val="22"/>
              </w:rPr>
              <w:t xml:space="preserve"> </w:t>
            </w:r>
            <w:r w:rsidRPr="00EC5E65">
              <w:rPr>
                <w:rFonts w:cs="Arial"/>
                <w:sz w:val="22"/>
              </w:rPr>
              <w:t>or may not be able to be shortened using CLC telescoping rules.</w:t>
            </w:r>
          </w:p>
        </w:tc>
      </w:tr>
      <w:tr w:rsidR="00346615" w:rsidRPr="00EC5E65" w:rsidTr="00EC5E65">
        <w:trPr>
          <w:cantSplit/>
        </w:trPr>
        <w:tc>
          <w:tcPr>
            <w:tcW w:w="1401" w:type="dxa"/>
            <w:shd w:val="clear" w:color="auto" w:fill="auto"/>
          </w:tcPr>
          <w:p w:rsidR="00346615" w:rsidRPr="00EC5E65" w:rsidRDefault="00346615">
            <w:pPr>
              <w:rPr>
                <w:rFonts w:cs="Arial"/>
                <w:sz w:val="22"/>
              </w:rPr>
            </w:pPr>
            <w:r w:rsidRPr="00EC5E65">
              <w:rPr>
                <w:rFonts w:cs="Arial"/>
                <w:sz w:val="22"/>
              </w:rPr>
              <w:t>CAP-CP</w:t>
            </w:r>
          </w:p>
        </w:tc>
        <w:tc>
          <w:tcPr>
            <w:tcW w:w="8175" w:type="dxa"/>
            <w:shd w:val="clear" w:color="auto" w:fill="auto"/>
          </w:tcPr>
          <w:p w:rsidR="00346615" w:rsidRPr="00EC5E65" w:rsidRDefault="00E2648A">
            <w:pPr>
              <w:rPr>
                <w:rFonts w:cs="Arial"/>
                <w:sz w:val="22"/>
              </w:rPr>
            </w:pPr>
            <w:r w:rsidRPr="00EC5E65">
              <w:rPr>
                <w:rFonts w:cs="Arial"/>
                <w:sz w:val="22"/>
              </w:rPr>
              <w:t>Common Alerting Protocol – Canadian Profile To be managed in Canada by a Federal/Provincial/Territorial working group reporting to SOREM (Senior Officals responsible for Emergency Management). Oversight Process pending.</w:t>
            </w:r>
          </w:p>
        </w:tc>
      </w:tr>
    </w:tbl>
    <w:p w:rsidR="00257C68" w:rsidRPr="00257C68" w:rsidRDefault="00257C68" w:rsidP="00257C68"/>
    <w:p w:rsidR="00436109" w:rsidRPr="00851260" w:rsidRDefault="00257C68" w:rsidP="00851260">
      <w:pPr>
        <w:pStyle w:val="Heading1"/>
      </w:pPr>
      <w:bookmarkStart w:id="1" w:name="_Toc428263558"/>
      <w:r>
        <w:t>2</w:t>
      </w:r>
      <w:r w:rsidR="00436109" w:rsidRPr="00851260">
        <w:t>. Programs and definitions</w:t>
      </w:r>
      <w:bookmarkEnd w:id="1"/>
    </w:p>
    <w:p w:rsidR="009D00FA" w:rsidRPr="009D00FA" w:rsidRDefault="009D00FA" w:rsidP="009D0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25"/>
      </w:tblGrid>
      <w:tr w:rsidR="003672BA" w:rsidRPr="00EC5E65" w:rsidTr="00EC5E65">
        <w:trPr>
          <w:cantSplit/>
        </w:trPr>
        <w:tc>
          <w:tcPr>
            <w:tcW w:w="1951" w:type="dxa"/>
            <w:shd w:val="clear" w:color="auto" w:fill="auto"/>
          </w:tcPr>
          <w:p w:rsidR="003672BA" w:rsidRPr="00EC5E65" w:rsidRDefault="003672BA" w:rsidP="00EC5E65">
            <w:pPr>
              <w:jc w:val="center"/>
              <w:rPr>
                <w:sz w:val="22"/>
              </w:rPr>
            </w:pPr>
            <w:r w:rsidRPr="00EC5E65">
              <w:rPr>
                <w:sz w:val="22"/>
              </w:rPr>
              <w:t>Program</w:t>
            </w:r>
          </w:p>
        </w:tc>
        <w:tc>
          <w:tcPr>
            <w:tcW w:w="7625" w:type="dxa"/>
            <w:shd w:val="clear" w:color="auto" w:fill="auto"/>
          </w:tcPr>
          <w:p w:rsidR="003672BA" w:rsidRPr="00EC5E65" w:rsidRDefault="003672BA" w:rsidP="00EC5E65">
            <w:pPr>
              <w:jc w:val="center"/>
              <w:rPr>
                <w:sz w:val="22"/>
              </w:rPr>
            </w:pPr>
            <w:r w:rsidRPr="00EC5E65">
              <w:rPr>
                <w:sz w:val="22"/>
              </w:rPr>
              <w:t>Description</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Air Quality (AQ)</w:t>
            </w:r>
          </w:p>
        </w:tc>
        <w:tc>
          <w:tcPr>
            <w:tcW w:w="7625" w:type="dxa"/>
            <w:shd w:val="clear" w:color="auto" w:fill="auto"/>
          </w:tcPr>
          <w:p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Air Quality program is a joint program between Environment Canada and the Provincial Ministries in each </w:t>
            </w:r>
            <w:r w:rsidR="002043B6" w:rsidRPr="00EC5E65">
              <w:rPr>
                <w:sz w:val="22"/>
              </w:rPr>
              <w:t>P</w:t>
            </w:r>
            <w:r w:rsidRPr="00EC5E65">
              <w:rPr>
                <w:sz w:val="22"/>
              </w:rPr>
              <w:t>rovince. The Provinces are the lead authority and define their locations of interest for the AQ program while Environment Canada assigns location c</w:t>
            </w:r>
            <w:r w:rsidR="000A6664" w:rsidRPr="00EC5E65">
              <w:rPr>
                <w:sz w:val="22"/>
              </w:rPr>
              <w:t>odes for each location defined.</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CAP-CP</w:t>
            </w:r>
          </w:p>
        </w:tc>
        <w:tc>
          <w:tcPr>
            <w:tcW w:w="7625" w:type="dxa"/>
            <w:shd w:val="clear" w:color="auto" w:fill="auto"/>
          </w:tcPr>
          <w:p w:rsidR="003672BA" w:rsidRPr="00EC5E65" w:rsidRDefault="003672BA" w:rsidP="00B0186A">
            <w:pPr>
              <w:rPr>
                <w:sz w:val="22"/>
              </w:rPr>
            </w:pPr>
            <w:r w:rsidRPr="00EC5E65">
              <w:rPr>
                <w:sz w:val="22"/>
              </w:rPr>
              <w:t>Part of the NPAS (National Public Alerting System), the CAP-CP (Common Alerting Protocol – Canadian Profile) is a system of geo-codes for referencing Canadian locations in CAP messages. CAP-CP codes include both land and marine locations. Land locations are currently based on Statistics Canada’s Standard Geographic</w:t>
            </w:r>
            <w:r w:rsidR="009016FF" w:rsidRPr="00EC5E65">
              <w:rPr>
                <w:sz w:val="22"/>
              </w:rPr>
              <w:t>al Classification</w:t>
            </w:r>
            <w:r w:rsidRPr="00EC5E65">
              <w:rPr>
                <w:sz w:val="22"/>
              </w:rPr>
              <w:t xml:space="preserve"> (SGC) while marine locations are based on Environment Canada’s marine locations</w:t>
            </w:r>
            <w:r w:rsidR="00044421" w:rsidRPr="00EC5E65">
              <w:rPr>
                <w:sz w:val="22"/>
              </w:rPr>
              <w:t xml:space="preserve"> (CLC)</w:t>
            </w:r>
            <w:r w:rsidRPr="00EC5E65">
              <w:rPr>
                <w:sz w:val="22"/>
              </w:rPr>
              <w:t>. This document currently only contains the marine locations from Environment Canada</w:t>
            </w:r>
            <w:r w:rsidR="004F003A" w:rsidRPr="00EC5E65">
              <w:rPr>
                <w:sz w:val="22"/>
              </w:rPr>
              <w:t>.</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Marine</w:t>
            </w:r>
          </w:p>
        </w:tc>
        <w:tc>
          <w:tcPr>
            <w:tcW w:w="7625" w:type="dxa"/>
            <w:shd w:val="clear" w:color="auto" w:fill="auto"/>
          </w:tcPr>
          <w:p w:rsidR="003672BA" w:rsidRPr="00EC5E65" w:rsidRDefault="003672BA" w:rsidP="00862533">
            <w:pPr>
              <w:rPr>
                <w:sz w:val="22"/>
              </w:rPr>
            </w:pPr>
            <w:r w:rsidRPr="00EC5E65">
              <w:rPr>
                <w:sz w:val="22"/>
              </w:rPr>
              <w:t xml:space="preserve">Part of the </w:t>
            </w:r>
            <w:r w:rsidR="00E7259A" w:rsidRPr="00EC5E65">
              <w:rPr>
                <w:sz w:val="22"/>
              </w:rPr>
              <w:t xml:space="preserve">Environment Canada </w:t>
            </w:r>
            <w:r w:rsidRPr="00EC5E65">
              <w:rPr>
                <w:sz w:val="22"/>
              </w:rPr>
              <w:t>Marine Sector, the Marine Program includes locations of interest for commercial and recreational marine interests across Canada. Ocean waters, the Great Lakes and smaller Inland waters are listed.</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Public</w:t>
            </w:r>
          </w:p>
        </w:tc>
        <w:tc>
          <w:tcPr>
            <w:tcW w:w="7625" w:type="dxa"/>
            <w:shd w:val="clear" w:color="auto" w:fill="auto"/>
          </w:tcPr>
          <w:p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Public Sector, the Public Program includes locations of interest for populated land based locations across Canada. Provincial, Territorial and Regional locations are liste</w:t>
            </w:r>
            <w:r w:rsidR="000A6664" w:rsidRPr="00EC5E65">
              <w:rPr>
                <w:sz w:val="22"/>
              </w:rPr>
              <w:t>d.</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Tsunami</w:t>
            </w:r>
          </w:p>
        </w:tc>
        <w:tc>
          <w:tcPr>
            <w:tcW w:w="7625" w:type="dxa"/>
            <w:shd w:val="clear" w:color="auto" w:fill="auto"/>
          </w:tcPr>
          <w:p w:rsidR="003672BA" w:rsidRPr="00EC5E65" w:rsidRDefault="003672BA" w:rsidP="00B0186A">
            <w:pPr>
              <w:rPr>
                <w:sz w:val="22"/>
              </w:rPr>
            </w:pPr>
            <w:r w:rsidRPr="00EC5E65">
              <w:rPr>
                <w:sz w:val="22"/>
              </w:rPr>
              <w:t xml:space="preserve">Part of the </w:t>
            </w:r>
            <w:r w:rsidR="00E7259A" w:rsidRPr="00EC5E65">
              <w:rPr>
                <w:sz w:val="22"/>
              </w:rPr>
              <w:t xml:space="preserve">Environment Canada </w:t>
            </w:r>
            <w:r w:rsidRPr="00EC5E65">
              <w:rPr>
                <w:sz w:val="22"/>
              </w:rPr>
              <w:t>Marine Sector, the Tsunami Program includes shoreline locations of interest for populated land based locations on Canada’s East and West Coast. The West Coast Program is a joint program with Emergency Management B.C. with B.C. being the lead authority while Environment Canada assigns location codes for each location defined. Efforts are underway to re-define and improve West Coast Tsunami locations with the Province of</w:t>
            </w:r>
            <w:r w:rsidR="002043B6" w:rsidRPr="00EC5E65">
              <w:rPr>
                <w:sz w:val="22"/>
              </w:rPr>
              <w:t xml:space="preserve"> B.C.</w:t>
            </w:r>
          </w:p>
        </w:tc>
      </w:tr>
      <w:tr w:rsidR="003672BA" w:rsidRPr="00EC5E65" w:rsidTr="00EC5E65">
        <w:trPr>
          <w:cantSplit/>
        </w:trPr>
        <w:tc>
          <w:tcPr>
            <w:tcW w:w="1951" w:type="dxa"/>
            <w:shd w:val="clear" w:color="auto" w:fill="auto"/>
          </w:tcPr>
          <w:p w:rsidR="003672BA" w:rsidRPr="00EC5E65" w:rsidRDefault="003672BA" w:rsidP="00862533">
            <w:pPr>
              <w:rPr>
                <w:sz w:val="22"/>
              </w:rPr>
            </w:pPr>
            <w:r w:rsidRPr="00EC5E65">
              <w:rPr>
                <w:sz w:val="22"/>
              </w:rPr>
              <w:t>UGC</w:t>
            </w:r>
          </w:p>
        </w:tc>
        <w:tc>
          <w:tcPr>
            <w:tcW w:w="7625" w:type="dxa"/>
            <w:shd w:val="clear" w:color="auto" w:fill="auto"/>
          </w:tcPr>
          <w:p w:rsidR="003672BA" w:rsidRPr="00EC5E65" w:rsidRDefault="003672BA" w:rsidP="00E7259A">
            <w:pPr>
              <w:rPr>
                <w:sz w:val="22"/>
              </w:rPr>
            </w:pPr>
            <w:r w:rsidRPr="00EC5E65">
              <w:rPr>
                <w:sz w:val="22"/>
              </w:rPr>
              <w:t>Part of NOAA (</w:t>
            </w:r>
            <w:r w:rsidR="00E7259A" w:rsidRPr="00EC5E65">
              <w:rPr>
                <w:sz w:val="22"/>
              </w:rPr>
              <w:t xml:space="preserve">the </w:t>
            </w:r>
            <w:r w:rsidRPr="00EC5E65">
              <w:rPr>
                <w:sz w:val="22"/>
              </w:rPr>
              <w:t xml:space="preserve">National Oceanic and Atmospheric Administration) in the United States, the UGC (Universal Geographic Code) group system is their coding </w:t>
            </w:r>
            <w:r w:rsidR="00E7259A" w:rsidRPr="00EC5E65">
              <w:rPr>
                <w:sz w:val="22"/>
              </w:rPr>
              <w:t xml:space="preserve">for </w:t>
            </w:r>
            <w:r w:rsidRPr="00EC5E65">
              <w:rPr>
                <w:sz w:val="22"/>
              </w:rPr>
              <w:t>locations of interest in North America. Environment Canada assigns UGC location codes for each Canadian location defined. Efforts are underway to re-define and improve West Coast Tsunami locations with the Province of B</w:t>
            </w:r>
            <w:r w:rsidR="00E7259A" w:rsidRPr="00EC5E65">
              <w:rPr>
                <w:sz w:val="22"/>
              </w:rPr>
              <w:t>.</w:t>
            </w:r>
            <w:r w:rsidRPr="00EC5E65">
              <w:rPr>
                <w:sz w:val="22"/>
              </w:rPr>
              <w:t>C</w:t>
            </w:r>
            <w:r w:rsidR="00E7259A" w:rsidRPr="00EC5E65">
              <w:rPr>
                <w:sz w:val="22"/>
              </w:rPr>
              <w:t>.</w:t>
            </w:r>
            <w:r w:rsidRPr="00EC5E65">
              <w:rPr>
                <w:sz w:val="22"/>
              </w:rPr>
              <w:t xml:space="preserve"> that may impact UGC location references.</w:t>
            </w:r>
          </w:p>
        </w:tc>
      </w:tr>
      <w:tr w:rsidR="003672BA" w:rsidRPr="00EC5E65" w:rsidTr="00EC5E65">
        <w:trPr>
          <w:cantSplit/>
        </w:trPr>
        <w:tc>
          <w:tcPr>
            <w:tcW w:w="1951" w:type="dxa"/>
            <w:shd w:val="clear" w:color="auto" w:fill="auto"/>
          </w:tcPr>
          <w:p w:rsidR="003672BA" w:rsidRPr="00EC5E65" w:rsidRDefault="003672BA">
            <w:pPr>
              <w:rPr>
                <w:sz w:val="22"/>
              </w:rPr>
            </w:pPr>
            <w:r w:rsidRPr="00EC5E65">
              <w:rPr>
                <w:sz w:val="22"/>
              </w:rPr>
              <w:t>Hurricane</w:t>
            </w:r>
          </w:p>
        </w:tc>
        <w:tc>
          <w:tcPr>
            <w:tcW w:w="7625" w:type="dxa"/>
            <w:shd w:val="clear" w:color="auto" w:fill="auto"/>
          </w:tcPr>
          <w:p w:rsidR="003672BA" w:rsidRPr="00EC5E65" w:rsidRDefault="00E7259A" w:rsidP="00CD49A2">
            <w:pPr>
              <w:rPr>
                <w:sz w:val="22"/>
              </w:rPr>
            </w:pPr>
            <w:r w:rsidRPr="00EC5E65">
              <w:rPr>
                <w:sz w:val="22"/>
              </w:rPr>
              <w:t>Part of the Environment Canada Public sector</w:t>
            </w:r>
            <w:r w:rsidR="00D930DE" w:rsidRPr="00EC5E65">
              <w:rPr>
                <w:sz w:val="22"/>
              </w:rPr>
              <w:t xml:space="preserve">, the Hurricane program involves </w:t>
            </w:r>
            <w:r w:rsidR="00CD49A2" w:rsidRPr="00EC5E65">
              <w:rPr>
                <w:sz w:val="22"/>
              </w:rPr>
              <w:t>locations of interest for Eastern Canada up to and including parts of Ontario.</w:t>
            </w:r>
            <w:r w:rsidR="006D4AF8" w:rsidRPr="00EC5E65">
              <w:rPr>
                <w:sz w:val="22"/>
              </w:rPr>
              <w:t xml:space="preserve"> The Hurricane program is also responsible for Tropical Storm and Tropical Cyclone Information. Hurricane and Tropical Storm locations tend to follow the Public program location set whereas the Tropical Cyclone Information is referenced to a different set of larger locations of interest which include full Provinces.</w:t>
            </w:r>
          </w:p>
        </w:tc>
      </w:tr>
      <w:tr w:rsidR="003672BA" w:rsidRPr="00EC5E65" w:rsidTr="00EC5E65">
        <w:trPr>
          <w:cantSplit/>
        </w:trPr>
        <w:tc>
          <w:tcPr>
            <w:tcW w:w="1951" w:type="dxa"/>
            <w:shd w:val="clear" w:color="auto" w:fill="auto"/>
          </w:tcPr>
          <w:p w:rsidR="003672BA" w:rsidRPr="00EC5E65" w:rsidRDefault="003672BA">
            <w:pPr>
              <w:rPr>
                <w:sz w:val="22"/>
              </w:rPr>
            </w:pPr>
            <w:r w:rsidRPr="00EC5E65">
              <w:rPr>
                <w:sz w:val="22"/>
              </w:rPr>
              <w:t>Ice</w:t>
            </w:r>
          </w:p>
        </w:tc>
        <w:tc>
          <w:tcPr>
            <w:tcW w:w="7625" w:type="dxa"/>
            <w:shd w:val="clear" w:color="auto" w:fill="auto"/>
          </w:tcPr>
          <w:p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Ice program involves locations of interest including the Great Lakes, and the Atlantic and Arctic Waters. </w:t>
            </w:r>
          </w:p>
        </w:tc>
      </w:tr>
      <w:tr w:rsidR="003672BA" w:rsidRPr="00EC5E65" w:rsidTr="00EC5E65">
        <w:trPr>
          <w:cantSplit/>
        </w:trPr>
        <w:tc>
          <w:tcPr>
            <w:tcW w:w="1951" w:type="dxa"/>
            <w:shd w:val="clear" w:color="auto" w:fill="auto"/>
          </w:tcPr>
          <w:p w:rsidR="003672BA" w:rsidRPr="00EC5E65" w:rsidRDefault="00313DBB">
            <w:pPr>
              <w:rPr>
                <w:sz w:val="22"/>
              </w:rPr>
            </w:pPr>
            <w:r w:rsidRPr="00EC5E65">
              <w:rPr>
                <w:sz w:val="22"/>
              </w:rPr>
              <w:t>MetArea</w:t>
            </w:r>
            <w:r w:rsidR="003672BA" w:rsidRPr="00EC5E65">
              <w:rPr>
                <w:sz w:val="22"/>
              </w:rPr>
              <w:t>s</w:t>
            </w:r>
          </w:p>
        </w:tc>
        <w:tc>
          <w:tcPr>
            <w:tcW w:w="7625" w:type="dxa"/>
            <w:shd w:val="clear" w:color="auto" w:fill="auto"/>
          </w:tcPr>
          <w:p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w:t>
            </w:r>
            <w:r w:rsidR="00313DBB" w:rsidRPr="00EC5E65">
              <w:rPr>
                <w:sz w:val="22"/>
              </w:rPr>
              <w:t>MetArea</w:t>
            </w:r>
            <w:r w:rsidR="00E2648A" w:rsidRPr="00EC5E65">
              <w:rPr>
                <w:sz w:val="22"/>
              </w:rPr>
              <w:t>s program involv</w:t>
            </w:r>
            <w:r w:rsidR="00CD49A2" w:rsidRPr="00EC5E65">
              <w:rPr>
                <w:sz w:val="22"/>
              </w:rPr>
              <w:t>es marine locations mainly north of 7</w:t>
            </w:r>
            <w:r w:rsidR="004F003A" w:rsidRPr="00EC5E65">
              <w:rPr>
                <w:sz w:val="22"/>
              </w:rPr>
              <w:t>0</w:t>
            </w:r>
            <w:r w:rsidR="00CD49A2" w:rsidRPr="00EC5E65">
              <w:rPr>
                <w:sz w:val="22"/>
              </w:rPr>
              <w:t xml:space="preserve"> degrees</w:t>
            </w:r>
            <w:r w:rsidR="004F003A" w:rsidRPr="00EC5E65">
              <w:rPr>
                <w:sz w:val="22"/>
              </w:rPr>
              <w:t xml:space="preserve"> of </w:t>
            </w:r>
            <w:r w:rsidR="00CB5E26" w:rsidRPr="00EC5E65">
              <w:rPr>
                <w:sz w:val="22"/>
              </w:rPr>
              <w:t>latitude</w:t>
            </w:r>
            <w:r w:rsidR="00CD49A2" w:rsidRPr="00EC5E65">
              <w:rPr>
                <w:sz w:val="22"/>
              </w:rPr>
              <w:t xml:space="preserve">. </w:t>
            </w:r>
          </w:p>
        </w:tc>
      </w:tr>
      <w:tr w:rsidR="00370C24" w:rsidRPr="00EC5E65" w:rsidTr="00EC5E65">
        <w:trPr>
          <w:cantSplit/>
        </w:trPr>
        <w:tc>
          <w:tcPr>
            <w:tcW w:w="1951" w:type="dxa"/>
            <w:shd w:val="clear" w:color="auto" w:fill="auto"/>
          </w:tcPr>
          <w:p w:rsidR="00370C24" w:rsidRPr="00EC5E65" w:rsidRDefault="00370C24" w:rsidP="00E2648A">
            <w:pPr>
              <w:rPr>
                <w:sz w:val="22"/>
              </w:rPr>
            </w:pPr>
            <w:r w:rsidRPr="00EC5E65">
              <w:rPr>
                <w:sz w:val="22"/>
              </w:rPr>
              <w:t>Services</w:t>
            </w:r>
          </w:p>
        </w:tc>
        <w:tc>
          <w:tcPr>
            <w:tcW w:w="7625" w:type="dxa"/>
            <w:shd w:val="clear" w:color="auto" w:fill="auto"/>
          </w:tcPr>
          <w:p w:rsidR="00370C24" w:rsidRPr="00EC5E65" w:rsidRDefault="00370C24" w:rsidP="00CD49A2">
            <w:pPr>
              <w:rPr>
                <w:sz w:val="22"/>
              </w:rPr>
            </w:pPr>
            <w:r w:rsidRPr="00EC5E65">
              <w:rPr>
                <w:sz w:val="22"/>
              </w:rPr>
              <w:t>Part of Environment Canada, “MSC Services” maintains locations that are of interest for other purposes across Canada. Some of these locations are not used in any of the Program offerings. Also, some of these locations are retired and/or are planned to be used operationally in the future by MSC. These locations are owned and managed by the National Programs &amp; Business Development Division.</w:t>
            </w:r>
          </w:p>
        </w:tc>
      </w:tr>
    </w:tbl>
    <w:p w:rsidR="006F1637" w:rsidRDefault="006F1637"/>
    <w:p w:rsidR="00B442A2" w:rsidRPr="00B442A2" w:rsidRDefault="006F1637" w:rsidP="006F1637">
      <w:pPr>
        <w:pStyle w:val="Heading1"/>
      </w:pPr>
      <w:r>
        <w:br w:type="page"/>
      </w:r>
      <w:bookmarkStart w:id="2" w:name="_Toc378930023"/>
      <w:bookmarkStart w:id="3" w:name="_Toc428263559"/>
      <w:r w:rsidR="00E2648A">
        <w:t>3</w:t>
      </w:r>
      <w:r w:rsidR="00E2648A" w:rsidRPr="00436109">
        <w:t xml:space="preserve">. List of </w:t>
      </w:r>
      <w:r w:rsidR="00E2648A">
        <w:t>Forecast Locations (with indicated Program</w:t>
      </w:r>
      <w:bookmarkEnd w:id="2"/>
      <w:r w:rsidR="00E2648A">
        <w:t>(s))</w:t>
      </w:r>
      <w:bookmarkEnd w:id="3"/>
    </w:p>
    <w:p w:rsidR="007234EE" w:rsidRDefault="00257C68" w:rsidP="007234EE">
      <w:pPr>
        <w:pStyle w:val="Heading2"/>
      </w:pPr>
      <w:bookmarkStart w:id="4" w:name="_Toc428263560"/>
      <w:r>
        <w:t>3</w:t>
      </w:r>
      <w:r w:rsidR="00B442A2">
        <w:t xml:space="preserve">.1 </w:t>
      </w:r>
      <w:r w:rsidR="00B442A2" w:rsidRPr="00436109">
        <w:t xml:space="preserve">List of </w:t>
      </w:r>
      <w:r w:rsidR="0034764A">
        <w:t>Forecast Locations</w:t>
      </w:r>
      <w:r w:rsidR="00B442A2" w:rsidRPr="00436109">
        <w:t xml:space="preserve"> by Province</w:t>
      </w:r>
      <w:bookmarkEnd w:id="4"/>
    </w:p>
    <w:p w:rsidR="009D7AFB" w:rsidRPr="009D7AFB" w:rsidRDefault="007234EE" w:rsidP="009D7AFB">
      <w:pPr>
        <w:pStyle w:val="Heading3"/>
        <w:spacing w:after="400"/>
      </w:pPr>
      <w:bookmarkStart w:id="5" w:name="_Toc428263561"/>
      <w:r>
        <w:t>3.1.1 Nova Scotia</w:t>
      </w:r>
      <w:bookmarkEnd w:id="5"/>
      <w:r w:rsidR="00851260">
        <w:fldChar w:fldCharType="begin"/>
      </w:r>
      <w:r w:rsidR="00851260">
        <w:instrText xml:space="preserve"> INCLUDETEXT  "\\\\ncrfs12.ncr.int.ec.gc.ca\\fs12_V2_Shares$\\SRV_STRAT_STAND\\Access\\CLC\\NS_Eng_Word.rtf" \c MSRTF  \* MERGEFORMAT </w:instrText>
      </w:r>
      <w:r w:rsidR="00851260">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Nova Scotia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Annapolis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d'Annapolis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Antigonish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d'Antigonish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013300</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NSZ330 (UGC)</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Chezzetcook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Chezzetcook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Cobequid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baie de Cobequid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Truro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Truro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NSZ260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 du comté de Colchester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 Minas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Cumberland - côte du bassin Minas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North and Cobequid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nord du comté de Cumberland et passage de Cobequid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Digby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Digby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Guysborough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Guysborough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D7695E" w:rsidRPr="00EC5E65" w:rsidTr="00EC5E65">
        <w:trPr>
          <w:cantSplit/>
          <w:trHeight w:val="300"/>
        </w:trPr>
        <w:tc>
          <w:tcPr>
            <w:tcW w:w="9935" w:type="dxa"/>
            <w:shd w:val="clear" w:color="auto" w:fill="auto"/>
          </w:tcPr>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rsidR="00D7695E" w:rsidRPr="00EC5E65" w:rsidRDefault="00D7695E" w:rsidP="00D7695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9D7AFB" w:rsidRPr="00EC5E65" w:rsidTr="00EC5E65">
        <w:trPr>
          <w:cantSplit/>
          <w:trHeight w:val="300"/>
        </w:trPr>
        <w:tc>
          <w:tcPr>
            <w:tcW w:w="9935" w:type="dxa"/>
            <w:shd w:val="clear" w:color="auto" w:fill="auto"/>
          </w:tcPr>
          <w:p w:rsidR="009D7AFB" w:rsidRPr="00D7695E" w:rsidRDefault="00D7695E"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Halifax Downtown</w:t>
            </w:r>
          </w:p>
          <w:p w:rsidR="009D7AFB" w:rsidRPr="00D7695E" w:rsidRDefault="009D7AFB"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D7695E">
              <w:rPr>
                <w:rFonts w:ascii="Calibri" w:hAnsi="Calibri" w:cs="Calibri"/>
                <w:b/>
                <w:color w:val="000000"/>
              </w:rPr>
              <w:t>French:</w:t>
            </w:r>
            <w:r w:rsidRPr="00D7695E">
              <w:rPr>
                <w:rFonts w:ascii="Calibri" w:hAnsi="Calibri" w:cs="Calibri"/>
                <w:color w:val="000000"/>
              </w:rPr>
              <w:t xml:space="preserve"> </w:t>
            </w:r>
            <w:r w:rsidR="00D7695E" w:rsidRPr="00D7695E">
              <w:rPr>
                <w:rFonts w:ascii="Calibri" w:hAnsi="Calibri" w:cs="Calibri"/>
                <w:color w:val="000000"/>
              </w:rPr>
              <w:t>centre-ville d’Halifax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w:t>
            </w:r>
            <w:r w:rsidR="00D7695E">
              <w:rPr>
                <w:rFonts w:ascii="Calibri" w:hAnsi="Calibri" w:cs="Calibri"/>
                <w:color w:val="000000"/>
              </w:rPr>
              <w:t>10028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D7695E">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Metro and Halifax County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d'Halifax et l'ouest du comté d'Halifax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NSZ270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Halifax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6D55" w:rsidRPr="00EC5E65" w:rsidTr="00652417">
        <w:trPr>
          <w:cantSplit/>
          <w:trHeight w:val="300"/>
        </w:trPr>
        <w:tc>
          <w:tcPr>
            <w:tcW w:w="9935" w:type="dxa"/>
            <w:shd w:val="clear" w:color="auto" w:fill="auto"/>
          </w:tcPr>
          <w:p w:rsidR="003F6D55" w:rsidRPr="00EC5E6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rsidR="003F6D55" w:rsidRPr="00EC5E6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rsidR="003F6D55" w:rsidRPr="003F6D55" w:rsidRDefault="003F6D55" w:rsidP="00652417">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6D55">
              <w:rPr>
                <w:rFonts w:ascii="Calibri" w:hAnsi="Calibri" w:cs="Calibri"/>
                <w:b/>
                <w:color w:val="000000"/>
                <w:lang w:val="fr-CA"/>
              </w:rPr>
              <w:t>Code (CLC):</w:t>
            </w:r>
            <w:r w:rsidRPr="003F6D55">
              <w:rPr>
                <w:rFonts w:ascii="Calibri" w:hAnsi="Calibri" w:cs="Calibri"/>
                <w:color w:val="000000"/>
                <w:lang w:val="fr-CA"/>
              </w:rPr>
              <w:t xml:space="preserve"> 003290</w:t>
            </w:r>
          </w:p>
          <w:p w:rsidR="003F6D55" w:rsidRPr="003F6D55" w:rsidRDefault="003F6D55" w:rsidP="00652417">
            <w:pPr>
              <w:widowControl w:val="0"/>
              <w:autoSpaceDE w:val="0"/>
              <w:autoSpaceDN w:val="0"/>
              <w:adjustRightInd w:val="0"/>
              <w:spacing w:after="0" w:line="240" w:lineRule="auto"/>
              <w:rPr>
                <w:rFonts w:ascii="Calibri" w:hAnsi="Calibri" w:cs="Calibri"/>
                <w:color w:val="000000"/>
                <w:lang w:val="fr-CA"/>
              </w:rPr>
            </w:pPr>
            <w:r w:rsidRPr="003F6D55">
              <w:rPr>
                <w:rFonts w:ascii="Calibri" w:hAnsi="Calibri" w:cs="Calibri"/>
                <w:color w:val="000000"/>
                <w:lang w:val="fr-CA"/>
              </w:rPr>
              <w:t xml:space="preserve">          </w:t>
            </w:r>
            <w:r w:rsidRPr="003F6D55">
              <w:rPr>
                <w:rFonts w:ascii="Calibri" w:hAnsi="Calibri" w:cs="Calibri"/>
                <w:b/>
                <w:color w:val="000000"/>
                <w:lang w:val="fr-CA"/>
              </w:rPr>
              <w:t>Programs:</w:t>
            </w:r>
            <w:r w:rsidRPr="003F6D55">
              <w:rPr>
                <w:rFonts w:ascii="Calibri" w:hAnsi="Calibri" w:cs="Calibri"/>
                <w:color w:val="000000"/>
                <w:lang w:val="fr-CA"/>
              </w:rPr>
              <w:t xml:space="preserve"> CAP-CP, Ice, Marine, Hurricane</w:t>
            </w:r>
          </w:p>
          <w:p w:rsidR="003F6D55" w:rsidRPr="00EC5E65" w:rsidRDefault="003F6D55" w:rsidP="00652417">
            <w:pPr>
              <w:widowControl w:val="0"/>
              <w:autoSpaceDE w:val="0"/>
              <w:autoSpaceDN w:val="0"/>
              <w:adjustRightInd w:val="0"/>
              <w:spacing w:after="0" w:line="240" w:lineRule="auto"/>
              <w:rPr>
                <w:rFonts w:ascii="Calibri" w:hAnsi="Calibri" w:cs="Calibri"/>
                <w:color w:val="000000"/>
              </w:rPr>
            </w:pPr>
            <w:r w:rsidRPr="003F6D5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Hants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Hants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NSZ250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Mabou 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Mabou et au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4903FA"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4903FA" w:rsidRPr="00EC5E65">
              <w:rPr>
                <w:rFonts w:ascii="Calibri" w:hAnsi="Calibri" w:cs="Calibri"/>
                <w:color w:val="000000"/>
              </w:rPr>
              <w:t>NSZ430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south of Mabou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au sud de Mabou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NSZ420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Kentville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Kentville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NSZ110 (UGC)</w:t>
            </w:r>
          </w:p>
        </w:tc>
      </w:tr>
      <w:tr w:rsidR="00D7695E" w:rsidRPr="00EC5E65" w:rsidTr="00EC5E65">
        <w:trPr>
          <w:cantSplit/>
          <w:trHeight w:val="300"/>
        </w:trPr>
        <w:tc>
          <w:tcPr>
            <w:tcW w:w="9935" w:type="dxa"/>
            <w:shd w:val="clear" w:color="auto" w:fill="auto"/>
          </w:tcPr>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Lake Major</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D7695E">
              <w:rPr>
                <w:rFonts w:ascii="Calibri" w:hAnsi="Calibri" w:cs="Calibri"/>
                <w:color w:val="000000"/>
              </w:rPr>
              <w:t>Lake Major</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0029</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D7695E" w:rsidRPr="00EC5E65" w:rsidRDefault="00D7695E" w:rsidP="00D7695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Lockeport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Lockeport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Lunenburg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Lunenburg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Meat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anse Meat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00BD1CA8">
              <w:rPr>
                <w:rFonts w:ascii="Calibri" w:hAnsi="Calibri" w:cs="Calibri"/>
                <w:color w:val="000000"/>
                <w:lang w:val="fr-CA"/>
              </w:rPr>
              <w:t xml:space="preserve"> 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rsidR="00BD1CA8" w:rsidRPr="00EC5E65" w:rsidRDefault="00BD1CA8" w:rsidP="00AD17B8">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w:t>
            </w:r>
            <w:r w:rsidRPr="00BD1CA8">
              <w:rPr>
                <w:rFonts w:ascii="Calibri" w:hAnsi="Calibri" w:cs="Calibri"/>
                <w:color w:val="000000"/>
                <w:lang w:val="fr-CA"/>
              </w:rPr>
              <w:t>011000-012000-013000-014000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BD1CA8">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Services</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AD17B8">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Bay of Fundy to Charlesville</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de la baie de Fundy à Charlesville</w:t>
            </w:r>
          </w:p>
          <w:p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011100-011200-011300-011700-012100-012300-012500-012600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Gulf of St. Lawrence and Northumberland Strait</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du golfe du Saint-Laurent et du détroit de Northumberland</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012200-012400-013100-013300-014200-014300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from Charlesville to Chezzetcook Inlet</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Charlesville à la baie Chezzetcook</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011400-011500-011600-012700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FE2A1D">
        <w:trPr>
          <w:cantSplit/>
          <w:trHeight w:val="300"/>
        </w:trPr>
        <w:tc>
          <w:tcPr>
            <w:tcW w:w="9935" w:type="dxa"/>
            <w:shd w:val="clear" w:color="auto" w:fill="auto"/>
          </w:tcPr>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from Chezzetcook Inlet to Meat Cove including Sable Island</w:t>
            </w:r>
          </w:p>
          <w:p w:rsidR="00E95007" w:rsidRPr="00EC5E65" w:rsidRDefault="00E95007" w:rsidP="00FE2A1D">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la baie Chezzetcook à l'anse Meat incluant l'île de Sable</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012800-013200-014100-014400-014500</w:t>
            </w:r>
          </w:p>
          <w:p w:rsidR="00E95007" w:rsidRPr="00EC5E65" w:rsidRDefault="00E95007" w:rsidP="00FE2A1D">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FE2A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Annap</w:t>
            </w:r>
            <w:r w:rsidR="00A0076D">
              <w:rPr>
                <w:rFonts w:ascii="Calibri" w:hAnsi="Calibri" w:cs="Calibri"/>
                <w:color w:val="000000"/>
              </w:rPr>
              <w:t>olis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D</w:t>
            </w:r>
            <w:r w:rsidR="00A0076D">
              <w:rPr>
                <w:rFonts w:ascii="Calibri" w:hAnsi="Calibri" w:cs="Calibri"/>
                <w:color w:val="000000"/>
              </w:rPr>
              <w:t>igby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Lunen</w:t>
            </w:r>
            <w:r w:rsidR="00A0076D">
              <w:rPr>
                <w:rFonts w:ascii="Calibri" w:hAnsi="Calibri" w:cs="Calibri"/>
                <w:color w:val="000000"/>
              </w:rPr>
              <w:t>burg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w:t>
            </w:r>
            <w:r w:rsidR="00A0076D">
              <w:rPr>
                <w:rFonts w:ascii="Calibri" w:hAnsi="Calibri" w:cs="Calibri"/>
                <w:color w:val="000000"/>
              </w:rPr>
              <w:t>eens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Shelb</w:t>
            </w:r>
            <w:r w:rsidR="00A0076D">
              <w:rPr>
                <w:rFonts w:ascii="Calibri" w:hAnsi="Calibri" w:cs="Calibri"/>
                <w:color w:val="000000"/>
              </w:rPr>
              <w:t>urne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Yarm</w:t>
            </w:r>
            <w:r w:rsidR="00A0076D">
              <w:rPr>
                <w:rFonts w:ascii="Calibri" w:hAnsi="Calibri" w:cs="Calibri"/>
                <w:color w:val="000000"/>
              </w:rPr>
              <w:t>outh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 </w:t>
            </w:r>
            <w:r w:rsidR="00A0076D">
              <w:rPr>
                <w:rFonts w:ascii="Calibri" w:hAnsi="Calibri" w:cs="Calibri"/>
                <w:color w:val="000000"/>
              </w:rPr>
              <w:t>Minas Shore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North and Co</w:t>
            </w:r>
            <w:r w:rsidR="00A0076D">
              <w:rPr>
                <w:rFonts w:ascii="Calibri" w:hAnsi="Calibri" w:cs="Calibri"/>
                <w:color w:val="000000"/>
              </w:rPr>
              <w:t>bequid Pass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C</w:t>
            </w:r>
            <w:r w:rsidR="00A0076D">
              <w:rPr>
                <w:rFonts w:ascii="Calibri" w:hAnsi="Calibri" w:cs="Calibri"/>
                <w:color w:val="000000"/>
              </w:rPr>
              <w:t>obequid Bay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w:t>
            </w:r>
            <w:r w:rsidR="00A0076D">
              <w:rPr>
                <w:rFonts w:ascii="Calibri" w:hAnsi="Calibri" w:cs="Calibri"/>
                <w:color w:val="000000"/>
              </w:rPr>
              <w:t>ounty North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Hants C</w:t>
            </w:r>
            <w:r w:rsidR="00A0076D">
              <w:rPr>
                <w:rFonts w:ascii="Calibri" w:hAnsi="Calibri" w:cs="Calibri"/>
                <w:color w:val="000000"/>
              </w:rPr>
              <w:t>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Trur</w:t>
            </w:r>
            <w:r w:rsidR="00A0076D">
              <w:rPr>
                <w:rFonts w:ascii="Calibri" w:hAnsi="Calibri" w:cs="Calibri"/>
                <w:color w:val="000000"/>
              </w:rPr>
              <w:t>o and south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Metro and Halifax </w:t>
            </w:r>
            <w:r w:rsidR="00A0076D">
              <w:rPr>
                <w:rFonts w:ascii="Calibri" w:hAnsi="Calibri" w:cs="Calibri"/>
                <w:color w:val="000000"/>
              </w:rPr>
              <w:t>County West (Hurricane, Public</w:t>
            </w:r>
            <w:r w:rsidR="006C2F81">
              <w:rPr>
                <w:rFonts w:ascii="Calibri" w:hAnsi="Calibri" w:cs="Calibri"/>
                <w:color w:val="000000"/>
              </w:rPr>
              <w:t>, Air Quality</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County - east of P</w:t>
            </w:r>
            <w:r w:rsidR="00A0076D">
              <w:rPr>
                <w:rFonts w:ascii="Calibri" w:hAnsi="Calibri" w:cs="Calibri"/>
                <w:color w:val="000000"/>
              </w:rPr>
              <w:t>orters Lake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Pi</w:t>
            </w:r>
            <w:r w:rsidR="00A0076D">
              <w:rPr>
                <w:rFonts w:ascii="Calibri" w:hAnsi="Calibri" w:cs="Calibri"/>
                <w:color w:val="000000"/>
              </w:rPr>
              <w:t>ctou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Guysbor</w:t>
            </w:r>
            <w:r w:rsidR="00A0076D">
              <w:rPr>
                <w:rFonts w:ascii="Calibri" w:hAnsi="Calibri" w:cs="Calibri"/>
                <w:color w:val="000000"/>
              </w:rPr>
              <w:t>ough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Antigo</w:t>
            </w:r>
            <w:r w:rsidR="00A0076D">
              <w:rPr>
                <w:rFonts w:ascii="Calibri" w:hAnsi="Calibri" w:cs="Calibri"/>
                <w:color w:val="000000"/>
              </w:rPr>
              <w:t>nish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Rich</w:t>
            </w:r>
            <w:r w:rsidR="00A0076D">
              <w:rPr>
                <w:rFonts w:ascii="Calibri" w:hAnsi="Calibri" w:cs="Calibri"/>
                <w:color w:val="000000"/>
              </w:rPr>
              <w:t>mond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sou</w:t>
            </w:r>
            <w:r w:rsidR="00A0076D">
              <w:rPr>
                <w:rFonts w:ascii="Calibri" w:hAnsi="Calibri" w:cs="Calibri"/>
                <w:color w:val="000000"/>
              </w:rPr>
              <w:t>th of Mabou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4903FA"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Mabo</w:t>
            </w:r>
            <w:r w:rsidR="00A0076D">
              <w:rPr>
                <w:rFonts w:ascii="Calibri" w:hAnsi="Calibri" w:cs="Calibri"/>
                <w:color w:val="000000"/>
              </w:rPr>
              <w:t>u and north (Hurricane, Public</w:t>
            </w:r>
            <w:r w:rsidR="006C2F81">
              <w:rPr>
                <w:rFonts w:ascii="Calibri" w:hAnsi="Calibri" w:cs="Calibri"/>
                <w:color w:val="000000"/>
              </w:rPr>
              <w:t>, Air Quality</w:t>
            </w:r>
            <w:r w:rsidR="00B16B50">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Vict</w:t>
            </w:r>
            <w:r w:rsidR="00A0076D">
              <w:rPr>
                <w:rFonts w:ascii="Calibri" w:hAnsi="Calibri" w:cs="Calibri"/>
                <w:color w:val="000000"/>
              </w:rPr>
              <w:t>oria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Sydney Metro and Cape Br</w:t>
            </w:r>
            <w:r w:rsidR="00A0076D">
              <w:rPr>
                <w:rFonts w:ascii="Calibri" w:hAnsi="Calibri" w:cs="Calibri"/>
                <w:color w:val="000000"/>
              </w:rPr>
              <w:t>eton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Hawkesbury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Hawkesbury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NSZ150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Richmond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NSZ410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Scatarie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Scatarie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Shelburne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NSZ160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 Metro and Cape Breton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de Sydney et comté de Cap-Breton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NSZ450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Sydney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NSZ440 (UGC)</w:t>
            </w:r>
          </w:p>
        </w:tc>
      </w:tr>
      <w:tr w:rsidR="009D7AFB" w:rsidRPr="00EC5E65" w:rsidTr="00EC5E65">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Yarmouth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Yarmouth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NSZ170 (UGC)</w:t>
            </w:r>
          </w:p>
        </w:tc>
      </w:tr>
    </w:tbl>
    <w:p w:rsidR="009D7AFB" w:rsidRDefault="009D7AFB"/>
    <w:p w:rsidR="00525986" w:rsidRPr="00E04C03" w:rsidRDefault="00851260" w:rsidP="00E1258F">
      <w:pPr>
        <w:pStyle w:val="Heading3"/>
        <w:ind w:left="0"/>
      </w:pPr>
      <w:r>
        <w:fldChar w:fldCharType="end"/>
      </w:r>
      <w:r w:rsidR="00E1258F">
        <w:br w:type="page"/>
      </w:r>
      <w:bookmarkStart w:id="6" w:name="_Toc428263562"/>
      <w:r w:rsidR="00257C68" w:rsidRPr="00E04C03">
        <w:t>3</w:t>
      </w:r>
      <w:r w:rsidR="00525986" w:rsidRPr="00E04C03">
        <w:t>.1.2 New Brunswick</w:t>
      </w:r>
      <w:bookmarkEnd w:id="6"/>
    </w:p>
    <w:p w:rsidR="009D7AFB" w:rsidRDefault="00851260" w:rsidP="00525986">
      <w:pPr>
        <w:rPr>
          <w:rFonts w:ascii="Calibri" w:hAnsi="Calibri"/>
          <w:sz w:val="20"/>
          <w:szCs w:val="20"/>
        </w:rPr>
      </w:pPr>
      <w:r>
        <w:fldChar w:fldCharType="begin"/>
      </w:r>
      <w:r>
        <w:instrText xml:space="preserve"> INCLUDETEXT  "\\\\ncrfs12.ncr.int.ec.gc.ca\\fs12_V2_Shares$\\SRV_STRAT_STAND\\Access\\CLC\\NB_Eng_Word.rtf"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 Brunswick</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Acadian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acadienne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NBZ770 (UGC)</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Bathurst and Chaleur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Bathurst et la région Chaleur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eastern half of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Campbellton et moitié est du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 et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 and Madawaska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 et comté de Madawaska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 and Southern York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 et sud du comté de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 and Victoria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Grand-Sault et comté de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Lake and Queens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et comté de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and Coastal Charlotte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 Manan et le littoral du comté de 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Kent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Kouchibouguac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Kouchibouguac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 and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 et région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Moncton and Southeast New Brunswick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Moncton et sud-est du Nouveau-Brunswick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Carleton - Renous Highway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 Carleton - route Renous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John</w:t>
            </w:r>
            <w:r w:rsidR="00A0076D">
              <w:rPr>
                <w:rFonts w:ascii="Calibri" w:hAnsi="Calibri" w:cs="Calibri"/>
                <w:color w:val="000000"/>
              </w:rPr>
              <w:t xml:space="preserve"> and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Grand Manan and Coastal Charl</w:t>
            </w:r>
            <w:r w:rsidR="00A0076D">
              <w:rPr>
                <w:rFonts w:ascii="Calibri" w:hAnsi="Calibri" w:cs="Calibri"/>
                <w:color w:val="000000"/>
              </w:rPr>
              <w:t>otte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Kent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Bay of Fundy shore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Northumberland Strait shore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Kouchibouguac National Park (Hur</w:t>
            </w:r>
            <w:r w:rsidR="00A0076D">
              <w:rPr>
                <w:rFonts w:ascii="Calibri" w:hAnsi="Calibri" w:cs="Calibri"/>
                <w:color w:val="000000"/>
              </w:rPr>
              <w:t>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Fundy Na</w:t>
            </w:r>
            <w:r w:rsidR="00A0076D">
              <w:rPr>
                <w:rFonts w:ascii="Calibri" w:hAnsi="Calibri" w:cs="Calibri"/>
                <w:color w:val="000000"/>
              </w:rPr>
              <w:t>tional Park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Campbellton and Restig</w:t>
            </w:r>
            <w:r w:rsidR="00A0076D">
              <w:rPr>
                <w:rFonts w:ascii="Calibri" w:hAnsi="Calibri" w:cs="Calibri"/>
                <w:color w:val="000000"/>
              </w:rPr>
              <w:t>ouche County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Bathurst and Cha</w:t>
            </w:r>
            <w:r w:rsidR="00A0076D">
              <w:rPr>
                <w:rFonts w:ascii="Calibri" w:hAnsi="Calibri" w:cs="Calibri"/>
                <w:color w:val="000000"/>
              </w:rPr>
              <w:t>leur Region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Miramic</w:t>
            </w:r>
            <w:r w:rsidR="00A0076D">
              <w:rPr>
                <w:rFonts w:ascii="Calibri" w:hAnsi="Calibri" w:cs="Calibri"/>
                <w:color w:val="000000"/>
              </w:rPr>
              <w:t>hi and area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Acadia</w:t>
            </w:r>
            <w:r w:rsidR="00A0076D">
              <w:rPr>
                <w:rFonts w:ascii="Calibri" w:hAnsi="Calibri" w:cs="Calibri"/>
                <w:color w:val="000000"/>
              </w:rPr>
              <w:t>n Peninsula (Hurricane, Public</w:t>
            </w:r>
            <w:r w:rsidR="006C2F81">
              <w:rPr>
                <w:rFonts w:ascii="Calibri" w:hAnsi="Calibri" w:cs="Calibri"/>
                <w:color w:val="000000"/>
              </w:rPr>
              <w:t>, Air Quality</w:t>
            </w:r>
            <w:r w:rsidRPr="00EC5E65">
              <w:rPr>
                <w:rFonts w:ascii="Calibri" w:hAnsi="Calibri" w:cs="Calibri"/>
                <w:color w:val="000000"/>
              </w:rPr>
              <w:t>)</w:t>
            </w:r>
          </w:p>
        </w:tc>
      </w:tr>
      <w:tr w:rsidR="00D90999" w:rsidRPr="00EC5E65" w:rsidTr="00BE5589">
        <w:trPr>
          <w:cantSplit/>
          <w:trHeight w:val="300"/>
        </w:trPr>
        <w:tc>
          <w:tcPr>
            <w:tcW w:w="9935" w:type="dxa"/>
            <w:shd w:val="clear" w:color="auto" w:fill="auto"/>
          </w:tcPr>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w:t>
            </w:r>
            <w:r w:rsidR="00F67D55">
              <w:rPr>
                <w:rFonts w:ascii="Calibri" w:hAnsi="Calibri" w:cs="Calibri"/>
                <w:color w:val="000000"/>
              </w:rPr>
              <w:t>Public, Air Quality, Hurricane</w:t>
            </w:r>
          </w:p>
          <w:p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D1CA8">
              <w:rPr>
                <w:rFonts w:ascii="Calibri" w:hAnsi="Calibri" w:cs="Calibri"/>
                <w:color w:val="000000"/>
              </w:rPr>
              <w:t>015000-016000-017000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Bay of Fundy including Grand Manan</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de la baie de Fundy à Grand Manan</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015500-015700-016410-016600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Gulf of St. Lawrence and Northumberland Strait</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du golfe du Saint-Laurent et du détroit de Northumberland</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016300-016420-016500-017200-017500-017600-017700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Oromocto and Sunbury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Oromocto et comté de Sunbury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0D7527">
        <w:trPr>
          <w:cantSplit/>
          <w:trHeight w:val="300"/>
        </w:trPr>
        <w:tc>
          <w:tcPr>
            <w:tcW w:w="9935" w:type="dxa"/>
            <w:shd w:val="clear" w:color="auto" w:fill="auto"/>
          </w:tcPr>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Saint Andrews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Saint Andrews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0030</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E81ACD">
              <w:rPr>
                <w:rFonts w:ascii="Calibri" w:hAnsi="Calibri" w:cs="Calibri"/>
                <w:color w:val="000000"/>
              </w:rPr>
              <w:t>Air Quality</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 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 et le comté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Bay of Fundy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de la baie de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Northumberland Strait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du détroit de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Stephen and Northern Charlotte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Stephen et le nord du comté de 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Stanley - Doaktown - Blackville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Stanley - Doaktown - Blackville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Sussex - Kennebecasis Valley and Kings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Sussex - vallée de Kennebecasis et comté de Kings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US/Canada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U.S.-Canada border (Tsunami)</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U.S.-Canada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US/Canada Border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half of Restigouche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moitié ouest du comté de Restigouche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and Carleton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et comté de Carleton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Pr="00081FED" w:rsidRDefault="00851260" w:rsidP="00525986">
      <w:r>
        <w:fldChar w:fldCharType="end"/>
      </w:r>
    </w:p>
    <w:p w:rsidR="00525986" w:rsidRPr="00081FED" w:rsidRDefault="00525986" w:rsidP="00525986">
      <w:r w:rsidRPr="00081FED">
        <w:br w:type="page"/>
      </w:r>
    </w:p>
    <w:p w:rsidR="00851260" w:rsidRDefault="00257C68" w:rsidP="00851260">
      <w:pPr>
        <w:pStyle w:val="Heading3"/>
      </w:pPr>
      <w:bookmarkStart w:id="7" w:name="_Toc428263563"/>
      <w:r>
        <w:t>3</w:t>
      </w:r>
      <w:r w:rsidR="00525986">
        <w:t>.1.3 Prince Edward Island</w:t>
      </w:r>
      <w:bookmarkEnd w:id="7"/>
    </w:p>
    <w:p w:rsidR="009D7AFB" w:rsidRDefault="00851260" w:rsidP="008D5DAB">
      <w:pPr>
        <w:rPr>
          <w:rFonts w:ascii="Calibri" w:hAnsi="Calibri"/>
          <w:sz w:val="20"/>
          <w:szCs w:val="20"/>
        </w:rPr>
      </w:pPr>
      <w:r>
        <w:rPr>
          <w:b/>
        </w:rPr>
        <w:fldChar w:fldCharType="begin"/>
      </w:r>
      <w:r>
        <w:rPr>
          <w:b/>
        </w:rPr>
        <w:instrText xml:space="preserve"> INCLUDETEXT  "\\\\ncrfs12.ncr.int.ec.gc.ca\\fs12_V2_Shares$\\SRV_STRAT_STAND\\Access\\CLC\\PEI_Eng_Word.rtf" \c MSRTF </w:instrText>
      </w:r>
      <w:r w:rsidR="003454C7">
        <w:rPr>
          <w:b/>
        </w:rPr>
        <w:instrText xml:space="preserve"> \* MERGEFORMAT </w:instrText>
      </w:r>
      <w:r>
        <w:rPr>
          <w:b/>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Prince Edward Island</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Charlottetown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Charlottetown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Queens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Prince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Prince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rsidTr="00AD17B8">
        <w:trPr>
          <w:cantSplit/>
          <w:trHeight w:val="300"/>
        </w:trPr>
        <w:tc>
          <w:tcPr>
            <w:tcW w:w="9935" w:type="dxa"/>
            <w:shd w:val="clear" w:color="auto" w:fill="auto"/>
          </w:tcPr>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018000</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Services</w:t>
            </w:r>
            <w:r w:rsidR="00E95007">
              <w:rPr>
                <w:rFonts w:ascii="Calibri" w:hAnsi="Calibri" w:cs="Calibri"/>
                <w:color w:val="000000"/>
              </w:rPr>
              <w:t>, Tsunami</w:t>
            </w:r>
          </w:p>
          <w:p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 P.E.I.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Queens Î.-P.-É.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Peters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Peters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Summerside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Summerside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Default="00851260" w:rsidP="008D5DAB">
      <w:pPr>
        <w:rPr>
          <w:b/>
        </w:rPr>
      </w:pPr>
      <w:r>
        <w:rPr>
          <w:b/>
        </w:rPr>
        <w:fldChar w:fldCharType="end"/>
      </w:r>
    </w:p>
    <w:p w:rsidR="009D7AFB" w:rsidRPr="009D7AFB" w:rsidRDefault="008D5DAB" w:rsidP="009D7AFB">
      <w:pPr>
        <w:pStyle w:val="Heading3"/>
        <w:spacing w:after="400"/>
      </w:pPr>
      <w:r>
        <w:br w:type="page"/>
      </w:r>
      <w:bookmarkStart w:id="8" w:name="_Toc428263564"/>
      <w:r w:rsidR="00257C68" w:rsidRPr="00257C68">
        <w:t>3</w:t>
      </w:r>
      <w:r w:rsidR="00525986" w:rsidRPr="00257C68">
        <w:t>.1.4</w:t>
      </w:r>
      <w:r w:rsidR="00B442A2" w:rsidRPr="00257C68">
        <w:t xml:space="preserve"> Newfoundland and Labrador</w:t>
      </w:r>
      <w:bookmarkEnd w:id="8"/>
      <w:r w:rsidR="009D00FA">
        <w:fldChar w:fldCharType="begin"/>
      </w:r>
      <w:r w:rsidR="009D00FA">
        <w:instrText xml:space="preserve"> INCLUDETEXT  "\\\\ncrfs12.ncr.int.ec.gc.ca\\fs12_V2_Shares$\\SRV_STRAT_STAND\\Access\\CLC\\NF_Eng_Word.rtf"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Newfoundland and Labrador</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Battle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Battle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Bay of Exploits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des Exploits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 St.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St.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Bonavista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Bonavista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Bonavista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Buchans and the interior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Buchans et l'intérieur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Burgeo -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Burgeo -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w:t>
            </w:r>
            <w:r w:rsidR="00A0076D">
              <w:rPr>
                <w:rFonts w:ascii="Calibri" w:hAnsi="Calibri" w:cs="Calibri"/>
                <w:color w:val="000000"/>
              </w:rPr>
              <w:t>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NLZ230 (UGC)</w:t>
            </w:r>
          </w:p>
        </w:tc>
      </w:tr>
      <w:tr w:rsidR="000E208C" w:rsidRPr="00EC5E65" w:rsidTr="000D7527">
        <w:trPr>
          <w:cantSplit/>
          <w:trHeight w:val="300"/>
        </w:trPr>
        <w:tc>
          <w:tcPr>
            <w:tcW w:w="9935" w:type="dxa"/>
            <w:shd w:val="clear" w:color="auto" w:fill="auto"/>
          </w:tcPr>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Burin</w:t>
            </w:r>
          </w:p>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0E208C">
              <w:rPr>
                <w:rFonts w:ascii="Calibri" w:hAnsi="Calibri" w:cs="Calibri"/>
                <w:b/>
                <w:color w:val="000000"/>
              </w:rPr>
              <w:t>French:</w:t>
            </w:r>
            <w:r w:rsidRPr="000E208C">
              <w:rPr>
                <w:rFonts w:ascii="Calibri" w:hAnsi="Calibri" w:cs="Calibri"/>
                <w:color w:val="000000"/>
              </w:rPr>
              <w:t xml:space="preserve"> Burin</w:t>
            </w:r>
          </w:p>
          <w:p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0018</w:t>
            </w:r>
          </w:p>
          <w:p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Burin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 to Black Tickle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Cartwright à Black Tickle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w:t>
            </w:r>
            <w:r w:rsidR="00A0076D">
              <w:rPr>
                <w:rFonts w:ascii="Calibri" w:hAnsi="Calibri" w:cs="Calibri"/>
                <w:color w:val="000000"/>
              </w:rPr>
              <w:t>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Channel-Port aux Basques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Southwest Newfoundland (Public)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Falls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Falls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Clarenville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Clarenville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Connaigre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Connaigre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Deer Lake - Humber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Deer Lake - vallée de Humber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Eagle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Eagle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Gander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Gander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 - White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Bay - White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Gros Morne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Gros-Morne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Hopedale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Hopedale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NLZ760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92026" w:rsidRPr="00EC5E65" w:rsidTr="00081F22">
        <w:trPr>
          <w:cantSplit/>
          <w:trHeight w:val="300"/>
        </w:trPr>
        <w:tc>
          <w:tcPr>
            <w:tcW w:w="9935" w:type="dxa"/>
            <w:shd w:val="clear" w:color="auto" w:fill="auto"/>
          </w:tcPr>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Labrador</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 and Wabush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 et Wabush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Labrador from L'Anse-au-Clair to Cape Chidley</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Labrador de L'Anse-au-Clair au cap Chidley</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7000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Marystown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Marystown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08C">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Nain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Nain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NLZ770 (UGC)</w:t>
            </w:r>
          </w:p>
        </w:tc>
      </w:tr>
      <w:tr w:rsidR="007B47ED" w:rsidRPr="00EC5E65" w:rsidTr="00081F22">
        <w:trPr>
          <w:cantSplit/>
          <w:trHeight w:val="300"/>
        </w:trPr>
        <w:tc>
          <w:tcPr>
            <w:tcW w:w="9935" w:type="dxa"/>
            <w:shd w:val="clear" w:color="auto" w:fill="auto"/>
          </w:tcPr>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1EF" w:rsidRPr="00EC5E65" w:rsidTr="0003607B">
        <w:trPr>
          <w:cantSplit/>
          <w:trHeight w:val="300"/>
        </w:trPr>
        <w:tc>
          <w:tcPr>
            <w:tcW w:w="9935" w:type="dxa"/>
            <w:shd w:val="clear" w:color="auto" w:fill="auto"/>
          </w:tcPr>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BD1CA8">
              <w:rPr>
                <w:rFonts w:ascii="Calibri" w:hAnsi="Calibri" w:cs="Calibri"/>
                <w:color w:val="000000"/>
              </w:rPr>
              <w:t>, Air Quality, Hurricane</w:t>
            </w:r>
          </w:p>
          <w:p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w:t>
            </w:r>
            <w:r w:rsidR="00A0076D">
              <w:rPr>
                <w:rFonts w:ascii="Calibri" w:hAnsi="Calibri" w:cs="Calibri"/>
                <w:color w:val="000000"/>
              </w:rPr>
              <w:t>nsula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north of La Manche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La Manche and south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Southwest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Burin Peninsula (Hurricane, Publ</w:t>
            </w:r>
            <w:r w:rsidR="00A0076D">
              <w:rPr>
                <w:rFonts w:ascii="Calibri" w:hAnsi="Calibri" w:cs="Calibri"/>
                <w:color w:val="000000"/>
              </w:rPr>
              <w:t>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Connaigre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w:t>
            </w:r>
            <w:r w:rsidR="00A0076D">
              <w:rPr>
                <w:rFonts w:ascii="Calibri" w:hAnsi="Calibri" w:cs="Calibri"/>
                <w:color w:val="000000"/>
              </w:rPr>
              <w:t>geo - Ramea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south coast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west coast (</w:t>
            </w:r>
            <w:r w:rsidR="00A0076D">
              <w:rPr>
                <w:rFonts w:ascii="Calibri" w:hAnsi="Calibri" w:cs="Calibri"/>
                <w:color w:val="000000"/>
              </w:rPr>
              <w:t>Services</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Corner Brook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Gros Morne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w:t>
            </w:r>
            <w:r w:rsidR="00A0076D">
              <w:rPr>
                <w:rFonts w:ascii="Calibri" w:hAnsi="Calibri" w:cs="Calibri"/>
                <w:color w:val="000000"/>
              </w:rPr>
              <w:t xml:space="preserve"> St. George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 </w:t>
            </w:r>
            <w:r w:rsidR="00A0076D">
              <w:rPr>
                <w:rFonts w:ascii="Calibri" w:hAnsi="Calibri" w:cs="Calibri"/>
                <w:color w:val="000000"/>
              </w:rPr>
              <w:t>of Exploits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w:t>
            </w:r>
            <w:r w:rsidR="00A0076D">
              <w:rPr>
                <w:rFonts w:ascii="Calibri" w:hAnsi="Calibri" w:cs="Calibri"/>
                <w:color w:val="000000"/>
              </w:rPr>
              <w:t>vista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Bonavist</w:t>
            </w:r>
            <w:r w:rsidR="00A0076D">
              <w:rPr>
                <w:rFonts w:ascii="Calibri" w:hAnsi="Calibri" w:cs="Calibri"/>
                <w:color w:val="000000"/>
              </w:rPr>
              <w:t>a Peninsula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Clarenville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Green Bay </w:t>
            </w:r>
            <w:r w:rsidR="00A0076D">
              <w:rPr>
                <w:rFonts w:ascii="Calibri" w:hAnsi="Calibri" w:cs="Calibri"/>
                <w:color w:val="000000"/>
              </w:rPr>
              <w:t>- White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Terra Nova (Hurricane, Pu</w:t>
            </w:r>
            <w:r w:rsidR="00A0076D">
              <w:rPr>
                <w:rFonts w:ascii="Calibri" w:hAnsi="Calibri" w:cs="Calibri"/>
                <w:color w:val="000000"/>
              </w:rPr>
              <w:t>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Northern Pen</w:t>
            </w:r>
            <w:r w:rsidR="00A0076D">
              <w:rPr>
                <w:rFonts w:ascii="Calibri" w:hAnsi="Calibri" w:cs="Calibri"/>
                <w:color w:val="000000"/>
              </w:rPr>
              <w:t>insula 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Parson's Pond - </w:t>
            </w:r>
            <w:r w:rsidR="00A0076D">
              <w:rPr>
                <w:rFonts w:ascii="Calibri" w:hAnsi="Calibri" w:cs="Calibri"/>
                <w:color w:val="000000"/>
              </w:rPr>
              <w:t>Hawke's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Port Saunders and </w:t>
            </w:r>
            <w:r w:rsidR="00A0076D">
              <w:rPr>
                <w:rFonts w:ascii="Calibri" w:hAnsi="Calibri" w:cs="Calibri"/>
                <w:color w:val="000000"/>
              </w:rPr>
              <w:t>the Straits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Red Bay to L'An</w:t>
            </w:r>
            <w:r w:rsidR="00A0076D">
              <w:rPr>
                <w:rFonts w:ascii="Calibri" w:hAnsi="Calibri" w:cs="Calibri"/>
                <w:color w:val="000000"/>
              </w:rPr>
              <w:t>se-au-Clair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Norman Bay t</w:t>
            </w:r>
            <w:r w:rsidR="00A0076D">
              <w:rPr>
                <w:rFonts w:ascii="Calibri" w:hAnsi="Calibri" w:cs="Calibri"/>
                <w:color w:val="000000"/>
              </w:rPr>
              <w:t>o Lodge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Cartwright to B</w:t>
            </w:r>
            <w:r w:rsidR="00A0076D">
              <w:rPr>
                <w:rFonts w:ascii="Calibri" w:hAnsi="Calibri" w:cs="Calibri"/>
                <w:color w:val="000000"/>
              </w:rPr>
              <w:t>lack Tickle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Rigolet and vi</w:t>
            </w:r>
            <w:r w:rsidR="00A0076D">
              <w:rPr>
                <w:rFonts w:ascii="Calibri" w:hAnsi="Calibri" w:cs="Calibri"/>
                <w:color w:val="000000"/>
              </w:rPr>
              <w:t>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Postville</w:t>
            </w:r>
            <w:r w:rsidR="00A0076D">
              <w:rPr>
                <w:rFonts w:ascii="Calibri" w:hAnsi="Calibri" w:cs="Calibri"/>
                <w:color w:val="000000"/>
              </w:rPr>
              <w:t xml:space="preserve"> - Makkovik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Hopedale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Nain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Bay to Lodge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Norman Bay à Lodge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north of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Northeastern Newfoundland from La Manche to Cape Norman</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nord-est de Terre-Neuve de La Manche au cap Norman</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021100-021310-025100-025200-025300-025400-025600-025700-026100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Peninsula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Northern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Parson's Pond - Hawke's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Parson's Pond - Hawke's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 Saunders and the Straits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Saunders et les détroits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Postville -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Postville - Makkovik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Bay to L'Anse-au-Clair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de Red Bay à L'Anse-au-Clair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NLZ710 (UGC)</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Rigolet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Rigolet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(Tsunami)</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Southern Newfoundland from Cape Ray to La Manche</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sud de Terre-Neuve du cap Ray à La Manche</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021200-021320-021400-022100-022200-022300-022410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Southwest Newfoundland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sud-ouest de Terre-Neuve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(Hurricane, Public)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La Manche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La Manche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NLZ132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north of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au nord de La Manche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NLZ131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Lawrence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Lawrence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 Nova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 Nova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partie supérieure du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rsidTr="000D7527">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Western Newfoundland from Cape Norman to Cape Ray</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ouest de Terre-Neuve du cap Norman au cap Ray</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022420-023100-023300-023400-026200-026300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D7AFB" w:rsidRPr="009D7AFB" w:rsidRDefault="009D00FA" w:rsidP="009D7AFB">
      <w:pPr>
        <w:pStyle w:val="Heading3"/>
        <w:spacing w:before="0" w:after="400"/>
        <w:rPr>
          <w:rFonts w:eastAsia="Calibri"/>
        </w:rPr>
      </w:pPr>
      <w:r>
        <w:fldChar w:fldCharType="end"/>
      </w:r>
      <w:r w:rsidR="003454C7" w:rsidRPr="00081FED">
        <w:br w:type="page"/>
      </w:r>
      <w:bookmarkStart w:id="9" w:name="_Toc428263565"/>
      <w:r w:rsidR="00257C68" w:rsidRPr="00E04C03">
        <w:t>3</w:t>
      </w:r>
      <w:r w:rsidR="00B442A2" w:rsidRPr="00E04C03">
        <w:t>.1.</w:t>
      </w:r>
      <w:r w:rsidR="003454C7" w:rsidRPr="00E04C03">
        <w:t>5</w:t>
      </w:r>
      <w:r w:rsidR="00B442A2" w:rsidRPr="00E04C03">
        <w:t xml:space="preserve"> Quebec</w:t>
      </w:r>
      <w:bookmarkEnd w:id="9"/>
      <w:r>
        <w:fldChar w:fldCharType="begin"/>
      </w:r>
      <w:r w:rsidRPr="00E04C03">
        <w:instrText xml:space="preserve"> INCLUDETEXT  "\\\\ncrfs12.ncr.int.ec.gc.ca\\fs12_V2_Shares$\\SRV_STRAT_STAND\\Access\\CLC\\QC_Eng_Word.rtf"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Quebec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Abitibi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Abitibi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Akulivik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Akulivik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Alma - Desbiens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d'Alma - Desbiens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Amos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d'Amos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 Matapédia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Amqui - vallée de la Matapédia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d'Amqui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Apica Mountain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du mont Apica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Ashuapmushuan Wildlife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 réserve faunique Ashuapmushuan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Aupaluk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Aupaluk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Baie-Comeau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Baie-Comeau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Baie-Saint-Paul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Baie-Saint-Paul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Baie-Trinité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Baie-Trinité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Bécancour - Villeroy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Bécancour - Villeroy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Bellechasse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Bellechasse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Berthierville - Saint-Gabriel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Berthierville - Saint-Gabriel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Blanc-Sablon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Blanc-Sablon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Brome-Missisquoi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Brome-Missisquoi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Chandler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Charlevoix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Charlevoix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QCZ480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Châteauguay - La Prairie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Châteauguay - La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Chevery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Chevery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Chibougamau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Chibougamau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Chutes-des-Passes - Pipmuacan Reservoir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Chutes-des-Passes - réservoir Pipmuacan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Coaticook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Coaticook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Cookshire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Cookshire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Côte-de-Beaupré - L'Île d'Orléans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Côte-de-Beaupré - L'Île d'Orléans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Dorval Lodge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Dorval Lodge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 Bois-Francs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Drummondville - Bois-Francs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Drummondville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Townships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Falardeau - Mont-Valin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Falardeau - Mont-Valin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Fermont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Fermont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Forestville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Forillon - Gaspé -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w:t>
            </w:r>
            <w:r w:rsidR="00A0076D">
              <w:rPr>
                <w:rFonts w:ascii="Calibri" w:hAnsi="Calibri" w:cs="Calibri"/>
                <w:color w:val="000000"/>
              </w:rPr>
              <w:t>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QCZ580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national de Forillon - Gaspé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William - Shawville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Fort William - Shawville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Gaspésie National Park -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la Gaspésie -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Gouin Reservoir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réservoir Gouin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Granby - Waterloo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Granby -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Grande-Rivière - Cascapédia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Grande-Rivière - Cascapédia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Grande-Vallée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Grands-Jardins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des Grands-Jardins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Hemmingford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Hemmingford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Huntingdon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Îles-de-la-Madeleine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Îles-de-la-Madeleine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QCZ680 (UGC)</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Inukjuak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Inukjuak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Ivujivik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Ivujivik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James Bay and La Grande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James et rivière La Grande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Joutel - Matagami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Joutel - 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Kamouraska - Rivière-du-Loup -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Kamouraska - Rivière-du-Loup -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Kamouraska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Kamouraska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Kangiqsualujjuaq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Kangiqsualujjuaq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Kangiqsujuaq - Raglan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Kangiqsujuaq - lac Raglan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Kangirsuk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Kangirsuk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Kuujjuaq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Kuujjuaq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Kuujjuarapik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Kuujjuarapik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Malbaie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Malbaie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Minerve - Rouge River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Minerve - rivière Rouge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Sarre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Sarre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Tuque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Vérendrye Wildlife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faunique La Vérendrye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Labrieville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Labrieville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Lac-aux-Sables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Lac-aux-Sables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Lac-Etchemin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Lac-Etchemin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Lachute -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Lachute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Lac-Mégantic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Lac-Mégantic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Lacolle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Bouchette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 Bouchette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Lanaudière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Lanaudière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Laurentians </w:t>
            </w:r>
            <w:r w:rsidRPr="00EC5E65">
              <w:rPr>
                <w:rFonts w:ascii="Calibri" w:hAnsi="Calibri" w:cs="Calibri"/>
                <w:color w:val="000000"/>
              </w:rPr>
              <w:t>Wildlife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w:t>
            </w:r>
            <w:r w:rsidRPr="00EC5E65">
              <w:rPr>
                <w:rFonts w:ascii="Calibri" w:hAnsi="Calibri" w:cs="Calibri"/>
                <w:color w:val="000000"/>
              </w:rPr>
              <w:t>faunique des Laurentides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Laurentides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Laval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Bic - Rimouski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Bic - Rimouski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Domaine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Domaine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Lebel-sur-Quévillon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Lebel-sur-Quévillon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Les Escoumins - Forestville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Les Escoumins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l'Étape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l'Étape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Lévis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LG Quatre - Laforge and Fontanges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LG Quatre - Laforge et Fontanges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Lièvre River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rivière du Lièvre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Longueuil - Varennes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Longueuil - Varennes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Lotbinière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Lotbinière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Louiseville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Louiseville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Low - Wakefield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Low - Wakefield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Malartic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Malartic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Manic-3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Manic-5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Manicouagan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rivière Manicouagan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Maniwaki - Gracefield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Maniwaki - Gracefield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Mascouche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Mascouche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Matagami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Matane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w:t>
            </w:r>
            <w:r w:rsidR="00A0076D">
              <w:rPr>
                <w:rFonts w:ascii="Calibri" w:hAnsi="Calibri" w:cs="Calibri"/>
                <w:color w:val="000000"/>
              </w:rPr>
              <w:t>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Matapédia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Matapédia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Matawin - Mauricie National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Matawin - parc national de la 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Mauricie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Montréal -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métropolitain - 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Minganie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Minganie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QCZ630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Miquelon - Desmaraisville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Miquelon - Desmaraisville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Mont-Albert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Mont-Albert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Mont-Joli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Montmagny - L'Islet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Montmagny - L'Islet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QCZ750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Montmagny - Saint-Jean-Port-Joli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Montmagny - Saint-Jean-Port-Joli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Mont-Orford - Lake Memphrémagog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Mont-Orford - lac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Island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l'île de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 Sainte-Agathe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Mont-Tremblant - Sainte-Agathe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Park -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du Mont-Tremblant -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Murdochville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Murdochville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Natashquan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Natashquan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 Carlisle - Chandler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Port-Daniel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Carlisle - Port-Daniel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w:t>
            </w:r>
            <w:r w:rsidR="00353244">
              <w:rPr>
                <w:rFonts w:ascii="Calibri" w:hAnsi="Calibri" w:cs="Calibri"/>
                <w:color w:val="000000"/>
              </w:rPr>
              <w:t xml:space="preserve"> </w:t>
            </w:r>
            <w:r w:rsidRPr="00EC5E65">
              <w:rPr>
                <w:rFonts w:ascii="Calibri" w:hAnsi="Calibri" w:cs="Calibri"/>
                <w:color w:val="000000"/>
              </w:rPr>
              <w:t>Richmond - Bonaventure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Richmond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Nicolet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Nicolet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Normandin - Péribonka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Normandin - Péribonka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w:t>
            </w:r>
            <w:r>
              <w:rPr>
                <w:rFonts w:ascii="Calibri" w:hAnsi="Calibri" w:cs="Calibri"/>
                <w:color w:val="000000"/>
              </w:rPr>
              <w:t>unavik</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w:t>
            </w:r>
            <w:r>
              <w:rPr>
                <w:rFonts w:ascii="Calibri" w:hAnsi="Calibri" w:cs="Calibri"/>
                <w:color w:val="000000"/>
              </w:rPr>
              <w:t>unavik</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rsidTr="00081F22">
        <w:trPr>
          <w:cantSplit/>
          <w:trHeight w:val="300"/>
        </w:trPr>
        <w:tc>
          <w:tcPr>
            <w:tcW w:w="9935" w:type="dxa"/>
            <w:shd w:val="clear" w:color="auto" w:fill="auto"/>
          </w:tcPr>
          <w:p w:rsidR="00AC49D5" w:rsidRPr="00EC5E65" w:rsidRDefault="004B6A60"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Ontario</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B6A60">
              <w:rPr>
                <w:rFonts w:ascii="Calibri" w:hAnsi="Calibri" w:cs="Calibri"/>
                <w:color w:val="000000"/>
              </w:rPr>
              <w:t>Ontario</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Papineau-Labelle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Papineau-Labelle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Papineauville - Chénéville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Papineauville - Chénéville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 Gouin Reservoir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Parent - réservoir Gouin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Percé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Percé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Pohénégamook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Pohénégamook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Pontiac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Pontiac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Portneuf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Portneuf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Québec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Les Escoumins -</w:t>
            </w:r>
            <w:r w:rsidR="00A0076D">
              <w:rPr>
                <w:rFonts w:ascii="Calibri" w:hAnsi="Calibri" w:cs="Calibri"/>
                <w:color w:val="000000"/>
              </w:rPr>
              <w:t xml:space="preserve"> Forestville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Saguenay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Charlevoix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Rimouski</w:t>
            </w:r>
            <w:r w:rsidR="00A0076D">
              <w:rPr>
                <w:rFonts w:ascii="Calibri" w:hAnsi="Calibri" w:cs="Calibri"/>
                <w:color w:val="000000"/>
              </w:rPr>
              <w:t xml:space="preserve"> - Mont-Joli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w:t>
            </w:r>
            <w:r w:rsidR="00A0076D">
              <w:rPr>
                <w:rFonts w:ascii="Calibri" w:hAnsi="Calibri" w:cs="Calibri"/>
                <w:color w:val="000000"/>
              </w:rPr>
              <w:t>atane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Sainte-Anne-des-Monts - G</w:t>
            </w:r>
            <w:r w:rsidR="00A0076D">
              <w:rPr>
                <w:rFonts w:ascii="Calibri" w:hAnsi="Calibri" w:cs="Calibri"/>
                <w:color w:val="000000"/>
              </w:rPr>
              <w:t>rande-Vallée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Restigouche -</w:t>
            </w:r>
            <w:r w:rsidR="00A0076D">
              <w:rPr>
                <w:rFonts w:ascii="Calibri" w:hAnsi="Calibri" w:cs="Calibri"/>
                <w:color w:val="000000"/>
              </w:rPr>
              <w:t xml:space="preserve"> Bonaventure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New Carlisl</w:t>
            </w:r>
            <w:r w:rsidR="00A0076D">
              <w:rPr>
                <w:rFonts w:ascii="Calibri" w:hAnsi="Calibri" w:cs="Calibri"/>
                <w:color w:val="000000"/>
              </w:rPr>
              <w:t>e - Chandler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Forillon National Park - G</w:t>
            </w:r>
            <w:r w:rsidR="00A0076D">
              <w:rPr>
                <w:rFonts w:ascii="Calibri" w:hAnsi="Calibri" w:cs="Calibri"/>
                <w:color w:val="000000"/>
              </w:rPr>
              <w:t>aspé - Percé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Baie-Comeau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Sept-Îles - </w:t>
            </w:r>
            <w:r w:rsidR="00A0076D">
              <w:rPr>
                <w:rFonts w:ascii="Calibri" w:hAnsi="Calibri" w:cs="Calibri"/>
                <w:color w:val="000000"/>
              </w:rPr>
              <w:t>Port-Cartier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Minganie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Natashquan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Chevery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w:t>
            </w:r>
            <w:r w:rsidR="00A0076D">
              <w:rPr>
                <w:rFonts w:ascii="Calibri" w:hAnsi="Calibri" w:cs="Calibri"/>
                <w:color w:val="000000"/>
              </w:rPr>
              <w:t>lanc-Sablon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Anticosti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Îles-de-l</w:t>
            </w:r>
            <w:r w:rsidR="00A0076D">
              <w:rPr>
                <w:rFonts w:ascii="Calibri" w:hAnsi="Calibri" w:cs="Calibri"/>
                <w:color w:val="000000"/>
              </w:rPr>
              <w:t>a-Madeleine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Montmag</w:t>
            </w:r>
            <w:r w:rsidR="00A0076D">
              <w:rPr>
                <w:rFonts w:ascii="Calibri" w:hAnsi="Calibri" w:cs="Calibri"/>
                <w:color w:val="000000"/>
              </w:rPr>
              <w:t>ny - L'Islet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Kamouraska - Rivière-du-Loup - Tr</w:t>
            </w:r>
            <w:r w:rsidR="00A0076D">
              <w:rPr>
                <w:rFonts w:ascii="Calibri" w:hAnsi="Calibri" w:cs="Calibri"/>
                <w:color w:val="000000"/>
              </w:rPr>
              <w:t>ois-Pistoles (Hurricane, Public</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Quaqtaq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Quaqtaq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03CB5">
              <w:rPr>
                <w:rFonts w:ascii="Calibri" w:hAnsi="Calibri" w:cs="Calibri"/>
                <w:color w:val="000000"/>
                <w:lang w:val="fr-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BD1CA8">
              <w:rPr>
                <w:rFonts w:ascii="Calibri" w:hAnsi="Calibri" w:cs="Calibri"/>
                <w:color w:val="000000"/>
              </w:rPr>
              <w:t>, Air Quality,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QCZ280 (UGC)</w:t>
            </w:r>
          </w:p>
        </w:tc>
      </w:tr>
      <w:tr w:rsidR="00E95007" w:rsidRPr="00EC5E65" w:rsidTr="000D7527">
        <w:trPr>
          <w:cantSplit/>
          <w:trHeight w:val="300"/>
        </w:trPr>
        <w:tc>
          <w:tcPr>
            <w:tcW w:w="9935" w:type="dxa"/>
            <w:shd w:val="clear" w:color="auto" w:fill="auto"/>
          </w:tcPr>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Quebec along the St. Lawrence waterways including Anticosti and Îles-de-la-Madeleine</w:t>
            </w:r>
          </w:p>
          <w:p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Québec le long de la voie maritime du Saint-Laurent incluant Anticosti et les Îles-de-la-Madeleine</w:t>
            </w:r>
          </w:p>
          <w:p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032800-034600-034700-034800-035100-035200-035400-035600-035700-035800-036000-037500-037600</w:t>
            </w:r>
          </w:p>
          <w:p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Rapides-des-Joachims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Rapides-des-Joachims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Rawdon - Joliette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Rawdon - Joliette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rsidTr="000B5445">
        <w:trPr>
          <w:cantSplit/>
          <w:trHeight w:val="300"/>
        </w:trPr>
        <w:tc>
          <w:tcPr>
            <w:tcW w:w="9935" w:type="dxa"/>
            <w:shd w:val="clear" w:color="auto" w:fill="auto"/>
          </w:tcPr>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Programs:</w:t>
            </w:r>
            <w:r w:rsidRPr="009D7AFB">
              <w:t xml:space="preserve"> CAP-CP, </w:t>
            </w:r>
            <w:r w:rsidRPr="00EC5E65">
              <w:rPr>
                <w:rFonts w:ascii="Calibri" w:hAnsi="Calibri" w:cs="Calibri"/>
                <w:color w:val="000000"/>
              </w:rPr>
              <w:t>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Restigouche - Bonaventure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QCZ560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Carleton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Restigouche - Carleton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Valley - Saint-Hyacinthe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Richelieu - Saint-Hyacinthe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Richmond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Rimouski - Mont-Joli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QCZ510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Wildlife Reserve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faunique de Rimouski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Rivière-du-Loup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Rivière-du-Loup</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Rivière-Éternité - Petit-Saguenay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Rivière-Éternité - Petit-Saguenay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034740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Rouyn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Rouyn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Saguenay </w:t>
            </w:r>
            <w:r w:rsidRPr="004903FA">
              <w:t xml:space="preserve">to </w:t>
            </w:r>
            <w:r w:rsidRPr="00EC5E65">
              <w:rPr>
                <w:rFonts w:ascii="Calibri" w:hAnsi="Calibri" w:cs="Calibri"/>
                <w:color w:val="000000"/>
              </w:rPr>
              <w:t>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Programs:</w:t>
            </w:r>
            <w:r w:rsidRPr="009D7AFB">
              <w:t xml:space="preserve"> CAP-CP,</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QCZ470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Saint-Donat - Mont-Tremblant Park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Saint-Donat - parc du Mont-Tremblant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Sainte-Adèle - Saint-Sauveur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Sainte-Adèle - Saint-Sauveur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Sainte-Anne-de-la-Pérade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Sainte-Anne-de-la-Pérade</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Sainte-Anne-des-Monts - Grande-Vallée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QCZ540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Sainte-Marie-de-Beauce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Sainte-Marie-de-Beauce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Sainte-Rose-du-Nord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Sainte-Rose-du-Nord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Saint-Eustache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Saint-Eustache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Saint-Fabien - Saint-Pamphile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Saint-Fabien - Saint-Pamphile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Saint-Félicien - Roberval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lang w:val="fr-CA"/>
              </w:rPr>
              <w:t xml:space="preserve"> </w:t>
            </w:r>
            <w:r w:rsidRPr="00EC5E65">
              <w:rPr>
                <w:rFonts w:ascii="Calibri" w:hAnsi="Calibri" w:cs="Calibri"/>
                <w:color w:val="000000"/>
                <w:lang w:val="fr-CA"/>
              </w:rPr>
              <w:t>secteur de Saint-Félicien - Roberval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Saint-Georges-de-Beauce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Saint-Georges-de-Beauce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Saint-Hyacinthe - Acton Vale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Saint-Hyacinthe - Acton 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Saint-Jean - Marieville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Saint-Jean - Marieville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Saint-Jérôme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Saint-Jérôme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Saint-Lambert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Saint-Lambert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Saint-Michel-des-Saints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Saint-Michel-des-Saints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Saint-Rémi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Saint-Rémi</w:t>
            </w:r>
          </w:p>
          <w:p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Salluit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Salluit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Schefferville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Schefferville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Senneterre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Senneterre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Sept-Îles - Port-Cartier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QCZ620 (UGC)</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Shawinigan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Shawinigan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Sherbrooke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Sherbrooke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Sorel - Yamaska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Sorel - Yamaska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Soulanges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Soulanges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092026" w:rsidRPr="00EC5E65" w:rsidTr="000D7527">
        <w:trPr>
          <w:cantSplit/>
          <w:trHeight w:val="300"/>
        </w:trPr>
        <w:tc>
          <w:tcPr>
            <w:tcW w:w="9935" w:type="dxa"/>
            <w:shd w:val="clear" w:color="auto" w:fill="auto"/>
          </w:tcPr>
          <w:p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092026">
              <w:rPr>
                <w:rFonts w:ascii="Calibri" w:hAnsi="Calibri" w:cs="Calibri"/>
                <w:color w:val="000000"/>
                <w:lang w:val="fr-CA"/>
              </w:rPr>
              <w:t>Southern Quebec</w:t>
            </w:r>
          </w:p>
          <w:p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w:t>
            </w:r>
            <w:r>
              <w:rPr>
                <w:rFonts w:ascii="Calibri" w:hAnsi="Calibri" w:cs="Calibri"/>
                <w:color w:val="000000"/>
                <w:lang w:val="fr-CA"/>
              </w:rPr>
              <w:t>ud du Québec</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Tadoussac - Baie-Sainte-Catherine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Tadoussac - Baie-Sainte-Catherine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Tasiujaq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Tasiujaq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Témiscaming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Témiscaming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Témiscamingue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Témiscamingue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Témiscouata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Témiscouata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Thetford Mines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Thetford Mines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Trois-Pistoles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Trois-Pistoles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Umiujaq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Umiujaq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Gatineau - Lièvre - Papineau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Haute-Gatineau - Lièvre - Papineau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9D7AFB">
              <w:t>Hurricane,</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Val d'Or - Louvicourt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Val d'Or - Louvicourt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Valcartier - Stoneham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D7AFB">
              <w:t xml:space="preserve">secteur </w:t>
            </w:r>
            <w:r w:rsidRPr="00EC5E65">
              <w:rPr>
                <w:rFonts w:ascii="Calibri" w:hAnsi="Calibri" w:cs="Calibri"/>
                <w:color w:val="000000"/>
              </w:rPr>
              <w:t>de Valcartier - Stoneham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032812</w:t>
            </w:r>
          </w:p>
          <w:p w:rsidR="009D7AFB" w:rsidRPr="009D7AFB" w:rsidRDefault="009D7AFB" w:rsidP="00EC5E65">
            <w:pPr>
              <w:widowControl w:val="0"/>
              <w:autoSpaceDE w:val="0"/>
              <w:autoSpaceDN w:val="0"/>
              <w:adjustRightInd w:val="0"/>
              <w:spacing w:after="0" w:line="240" w:lineRule="auto"/>
            </w:pPr>
            <w:r w:rsidRPr="009D7AFB">
              <w:t xml:space="preserve">          </w:t>
            </w:r>
            <w:r w:rsidRPr="00EC5E65">
              <w:rPr>
                <w:b/>
              </w:rPr>
              <w:t>Programs:</w:t>
            </w:r>
            <w:r w:rsidRPr="009D7AFB">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Valleyfield - Beauharnois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Valleyfield - Beauharnois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 Soulanges -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Vaudreuil - Soulanges - Huntingdon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Vaudreuil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Verchères - Beloeil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Verchères - Beloeil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Victoriaville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Victoriaville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 de Saguenay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ville de Saguenay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Ville-Marie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Ville-Marie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Waskaganish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Waskaganish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Weedon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03FA">
              <w:t xml:space="preserve">secteur </w:t>
            </w:r>
            <w:r w:rsidRPr="00EC5E65">
              <w:rPr>
                <w:rFonts w:ascii="Calibri" w:hAnsi="Calibri" w:cs="Calibri"/>
                <w:color w:val="000000"/>
              </w:rPr>
              <w:t>de Weedon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Code (CLC):</w:t>
            </w:r>
            <w:r w:rsidRPr="00EC5E65">
              <w:rPr>
                <w:rFonts w:ascii="Calibri" w:hAnsi="Calibri" w:cs="Calibri"/>
                <w:color w:val="000000"/>
              </w:rPr>
              <w:t xml:space="preserve"> 037322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Pr="00B442A2" w:rsidRDefault="009D00FA" w:rsidP="00326D42">
      <w:pPr>
        <w:pStyle w:val="Heading3"/>
      </w:pPr>
      <w:r>
        <w:fldChar w:fldCharType="end"/>
      </w:r>
      <w:r w:rsidR="003454C7">
        <w:br w:type="page"/>
      </w:r>
      <w:bookmarkStart w:id="10" w:name="_Toc428263566"/>
      <w:r w:rsidR="00257C68">
        <w:t>3</w:t>
      </w:r>
      <w:r w:rsidR="00B442A2">
        <w:t>.1.</w:t>
      </w:r>
      <w:r w:rsidR="003454C7">
        <w:t>6</w:t>
      </w:r>
      <w:r w:rsidR="00B442A2">
        <w:t xml:space="preserve"> Ontario</w:t>
      </w:r>
      <w:bookmarkEnd w:id="10"/>
    </w:p>
    <w:p w:rsidR="009D7AFB" w:rsidRDefault="009D00FA">
      <w:pPr>
        <w:rPr>
          <w:rFonts w:ascii="Calibri" w:hAnsi="Calibri"/>
          <w:sz w:val="20"/>
          <w:szCs w:val="20"/>
        </w:rPr>
      </w:pPr>
      <w:r>
        <w:fldChar w:fldCharType="begin"/>
      </w:r>
      <w:r>
        <w:instrText xml:space="preserve"> INCLUDETEXT  "\\\\ncrfs12.ncr.int.ec.gc.ca\\fs12_V2_Shares$\\SRV_STRAT_STAND\\Access\\CLC\\ON_Eng_Word.rtf"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Ontario</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Agawa - Lake Superior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Agawa - parc du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Algonquin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Algonquin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Apsley - Woodview - Northern Peterborough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Apsley - Woodview - comté de Peterborough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Armstrong - Auden - Wabakimi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Armstrong - Auden - parc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Shebandowan - Quetico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Shebandowan - parc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Upsala -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Upsala - Quetico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Attawapiskat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Attawapiskat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Bon Echo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parc Bon Echo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Hastings Highlands - Denbigh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Hastings Highlands - Denbigh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Collingwood - Hillsdale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Collingwood - Hillsdale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Orillia - Midland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Orillia - Midland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Barry's Bay - Killaloe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Barry's Bay - Killaloe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Bayfield Inlet - Dunchurch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Bayfield Inlet - Dunchurch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Beardmore - Jellicoe - Macdiarmid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Beardmore - Jellicoe - Macdiarmid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Belleville - Quinte - Northumberland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West - Eastern Northumberland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 - Quinte Ouest - comté de Northumberland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Kasabonika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Kasabonika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Sachigo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Sachigo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Blind River - Thessalon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Blind River - Thessalon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Bracebridge - Gravenhurst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Bracebridge - Gravenhurst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 - County of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 - comté de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Leeds and Grenville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Leeds et Grenville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Bruce Peninsula - Sauble Beach - Tobermory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de Bruce - Sauble Beach - Tobermory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Burk's Falls - Bayfield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Burk's Falls - Bayfield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 -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 -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Caledon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Gogama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Gogama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Missinaibi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lac Missinaibi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049610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Chatham-Kent - Rondeau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Chatham-Kent - parc Rondeau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Cloud Bay - Dorion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Cloud Bay - Dorion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Cobourg - Colborne - Western Northumberland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Cobourg - Colborne - comté de Northumberland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Deep River - Whitney - Eastern Algonquin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Deep River - Whitney - parc Algonquin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Dorset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Dorset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Ignace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Ignace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Vermilion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Vermilion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Dufferin - Innisfil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Dufferin - Innisfil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Dunnville - Caledonia - Haldimand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Dunnville - Caledonia - Haldimand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Ear Falls - Perrault Falls - Western Lac Seul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Ear Falls - Perrault Falls - lac Seul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Elgin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Elgin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Elliot Lake - Ranger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Elliot Lake - Ranger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Espanola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Espanola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Fenelon Falls - Balsam Lake Park - Northern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Fenelon Falls - parc Balsam Lake - Kawartha Lakes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Frances - Emo - Rainy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Frances - Emo - Rainy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Frances - Rainy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Frances - lac à la Pluie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Lansdowne House - Ogoki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Lansdowne House - Ogoki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w:t>
            </w:r>
            <w:r w:rsidR="00C20FA9" w:rsidRPr="00C20FA9">
              <w:rPr>
                <w:rFonts w:ascii="Calibri" w:hAnsi="Calibri" w:cs="Calibri"/>
                <w:color w:val="000000"/>
                <w:lang w:val="fr-CA"/>
              </w:rPr>
              <w:t>ench River</w:t>
            </w:r>
          </w:p>
          <w:p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w:t>
            </w:r>
            <w:r w:rsidR="00C20FA9" w:rsidRPr="00C20FA9">
              <w:rPr>
                <w:rFonts w:ascii="Calibri" w:hAnsi="Calibri" w:cs="Calibri"/>
                <w:color w:val="000000"/>
                <w:lang w:val="fr-CA"/>
              </w:rPr>
              <w:t>rivière des Français</w:t>
            </w:r>
          </w:p>
          <w:p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sidR="00C20FA9" w:rsidRPr="00FA205A">
              <w:rPr>
                <w:rFonts w:ascii="Calibri" w:hAnsi="Calibri" w:cs="Calibri"/>
                <w:color w:val="000000"/>
                <w:lang w:val="en-CA"/>
              </w:rPr>
              <w:t>04750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C20FA9">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rsidTr="000D7527">
        <w:trPr>
          <w:cantSplit/>
          <w:trHeight w:val="300"/>
        </w:trPr>
        <w:tc>
          <w:tcPr>
            <w:tcW w:w="9935" w:type="dxa"/>
            <w:shd w:val="clear" w:color="auto" w:fill="auto"/>
          </w:tcPr>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Fraserdale - Pledger Lake</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Fraserdale - lac Pledger</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049410</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Gananoque - Mallorytown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Gananoque - Mallorytown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Longlac - Caramat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Longlac - Caramat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Goderich - Bluewater - Southern Huron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Goderich - Bluewater - comté de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Gogama - Foleyet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Gogama - Foleyet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Bend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Bend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Sudbury and vicinity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Sudbury et les environs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Grey - Bruce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Grey - Bruce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 - Erin - Southern Wellington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 - Erin - comté de Wellington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Gull Bay - Black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Gull Bay - lac Black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 - Minden - Southern Haliburton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 - Minden - comté d'Haliburton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Hills - 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Hills - 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Hamilton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centre-ville de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Hanover - Dundalk - Southern Grey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Hanover - Dundalk - comté de Grey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Huntsville - Baysville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Huntsville - Baysville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Huron - Perth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Huron - Perth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Ignace - English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Ignace - English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Innisfil - New Tecumseth - Angus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Innisfil - New Tecumseth - Angus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Kakabeka Falls - Whitefish Lake - Arrow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Kakabeka Falls - lac Whitefish - lac 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Kaladar - Bannockburn - Bon Echo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Kaladar - Bannockburn - parc Bon Echo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 - Smooth Rock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 - Smooth Rock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Grassy Narrows - Whitedog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Grassy Narrows - Whitedog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Nestor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Nestor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Odessa - Frontenac Islands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Odessa - îles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Prince Edward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Prince Edward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Kirkland Lake - Englehart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Englehart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 - Cambridge - Region of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 - Cambridge - région de Waterloo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 -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 - Wabakimi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Lindsay - Southern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Lindsay - Kawartha Lakes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Listowel - Milverton - Northern Perth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Listowel - Milverton - comté de Perth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Abitibi - Kesagami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Abitibi - lac Kesagami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Middlesex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Middlesex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Parkhill - Eastern Middlesex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Parkhill - comté de Middlesex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 Blind River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Manitoulin - Blind River - Killarney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Manitoulin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Manitouwadge - Hornepayne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Marathon - Schreiber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Marathon - Schreiber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Maxville - Alexandria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Maxville - Alexandria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043710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Merrickville-Wolford - Kemptville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Merrickville-Wolford - Kemptville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Midland - Coldwater - Orr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Midland - Coldwater - Orr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rsidTr="000D7527">
        <w:trPr>
          <w:cantSplit/>
          <w:trHeight w:val="300"/>
        </w:trPr>
        <w:tc>
          <w:tcPr>
            <w:tcW w:w="9935" w:type="dxa"/>
            <w:shd w:val="clear" w:color="auto" w:fill="auto"/>
          </w:tcPr>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w:t>
            </w:r>
            <w:r>
              <w:rPr>
                <w:rFonts w:ascii="Calibri" w:hAnsi="Calibri" w:cs="Calibri"/>
                <w:color w:val="000000"/>
              </w:rPr>
              <w:t>lton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w:t>
            </w:r>
            <w:r>
              <w:rPr>
                <w:rFonts w:ascii="Calibri" w:hAnsi="Calibri" w:cs="Calibri"/>
                <w:color w:val="000000"/>
              </w:rPr>
              <w:t>lton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w:t>
            </w:r>
            <w:r>
              <w:rPr>
                <w:rFonts w:ascii="Calibri" w:hAnsi="Calibri" w:cs="Calibri"/>
                <w:color w:val="000000"/>
              </w:rPr>
              <w:t>0048</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 -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 - Brampton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 -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 - Fort Albany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 - Long Sault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 - Long Sault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Forest - Arthur - Northern Wellington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Mount Forest - Arthur - comté de Wellington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Nakina - Aroland - Pagwa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Nakina - Aroland - Pagwa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Napanee - Consecon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Napanee - Consecon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 - Georgina - Northern York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 - Georgina - région de York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Niagara Falls - Welland - Southern Niagara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 Falls - Welland - région de Niagara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Niagara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Nipigon </w:t>
            </w:r>
            <w:r w:rsidRPr="00EC5E65">
              <w:rPr>
                <w:rFonts w:ascii="Calibri" w:hAnsi="Calibri" w:cs="Calibri"/>
                <w:color w:val="000000"/>
              </w:rPr>
              <w:t>- Marathon - Superior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w:t>
            </w:r>
            <w:r w:rsidRPr="00EC5E65">
              <w:rPr>
                <w:rFonts w:ascii="Calibri" w:hAnsi="Calibri" w:cs="Calibri"/>
                <w:color w:val="000000"/>
              </w:rPr>
              <w:t>- Marathon - Supérieur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Nipigon - Rossport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 Rossport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Powassan - 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Powassan - 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West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Nipissing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Oakville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rsidTr="00AD17B8">
        <w:trPr>
          <w:cantSplit/>
          <w:trHeight w:val="300"/>
        </w:trPr>
        <w:tc>
          <w:tcPr>
            <w:tcW w:w="9935" w:type="dxa"/>
            <w:shd w:val="clear" w:color="auto" w:fill="auto"/>
          </w:tcPr>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 Hurricane</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Orangeville - Grand Valley - Southern Dufferin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Orangeville - Grand Valley - comté de Dufferin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Orillia - Lagoon City - Washago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Orillia - Lagoon City - Washago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Oshawa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Oshawa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North - Kanata - 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Nord - Kanata - Orléans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South - Richmond - Metcalfe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Sud - Richmond - Metcalfe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Owen Sound - Blue Mountains - Northern Grey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Owen Sound - Blue Mountains - comté de Grey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 Brant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Oxtongue Lake - Fort Irwin - Northern Haliburton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Oxtongue Lake - Fort Irwin - comté d'Haliburton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 - Muskoka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 - Muskoka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Peawanuck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Peawanuck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 - Pembroke - Cobden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 - Pembroke - Cobden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52417">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 - Kawartha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City - Lakefield - Southern Peterborough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Peterborough - Lakefield - comté de Peterborough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Pickering - Oshawa - Southern Durham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Pickering - Oshawa - région de Durham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Cat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Cat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Wunnummin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Wunnummin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Picton - Sandbanks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Picton - parc Sandbanks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Pikangikum - Poplar Hill - MacDowell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Pikangikum - Poplar Hill - MacDowell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Plevna - Sharbot Lake - Western Lanark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Plevna - Sharbot Lake - comté de Lanark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Carling - Port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Carling - Port Severn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Stanley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Stanley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and Russell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et Russell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Ear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Ear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Woodland Caribou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parc Woodland Caribou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Arnprior - Calabogie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Arnprior - Calabogie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Pembroke - Barry's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Pembroke - Barry's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Rodney - Shedden - Western Elgin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Rodney - Shedden - comté d'Elgin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Sachigo Lake - Bearskin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Sachigo Lake - Bearskin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Pikangikum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Pikangikum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Weagamow Lake - 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Weagamow Lake - 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Lambton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Lambton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Petrolia - Western Lambton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Petrolia - comté de Lambton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Saugeen Shores - Kincardine - Southern Bruce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Saugeen Shores - Kincardine - comté de Bruce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 - St. Joseph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Marie - île St-Joseph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Sault Ste. Marie - Superior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en-CA"/>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Sault Ste. </w:t>
            </w:r>
            <w:r w:rsidRPr="00EC5E65">
              <w:rPr>
                <w:rFonts w:ascii="Calibri" w:hAnsi="Calibri" w:cs="Calibri"/>
                <w:color w:val="000000"/>
                <w:lang w:val="fr-CA"/>
              </w:rPr>
              <w:t>Marie - Supérieur 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048800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w:t>
            </w:r>
            <w:r w:rsidRPr="00EC5E65">
              <w:rPr>
                <w:rFonts w:ascii="Calibri" w:hAnsi="Calibri" w:cs="Calibri"/>
                <w:color w:val="000000"/>
                <w:lang w:val="fr-CA"/>
              </w:rPr>
              <w:t>Marie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040012</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Savant Lake -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Savant Lake - lac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Searchmont - Montreal River Harbour - Batchawana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Searchmont - Montreal River Harbour - Batchawana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Seine River Village - Mine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Seine River Village - Mine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 Mansfield - Northern Dufferin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Shelburne - Mansfield - comté de Dufferin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Simcoe - Delhi - Norfolk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Simcoe - Delhi - Norfolk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Eastern Lac Seul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Lac Seul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Savant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Savant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Narrows - Nestor Falls - Morson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Narrows - Nestor Falls - Morson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Lanark - Sharbot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Lanark - Sharbot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Perth - Eastern Lanark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Perth - comté de Lanark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River - Burk's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River - Burk's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 - Grimsby - Northern Niagara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Catharines - Grimsby - région de Niagara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Catharines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Thomas - Aylmer - Eastern Elgin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Thomas - Aylmer - comté d'Elgin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Madoc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Madoc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South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Frontenac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Stratford - Mitchell - Southern Perth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Stratford - Mitchell - comté de Perth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Strathroy - Komoka - Western Middlesex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Strathroy - Komoka - comté de Middlesex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Sudbury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 Beaver - Wunnummin Lake - Kingfisher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 Beaver - Wunnummin Lake - Kingfisher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Superior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Tamworth - Sydenham - South Frontenac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Tamworth - Sydenham - Frontenac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Temiskaming Shores</w:t>
            </w:r>
            <w:r w:rsidRPr="00EC5E65">
              <w:rPr>
                <w:rFonts w:ascii="Calibri" w:hAnsi="Calibri" w:cs="Calibri"/>
                <w:color w:val="000000"/>
              </w:rPr>
              <w:t xml:space="preserve"> - Temagami</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Temiskaming Shores</w:t>
            </w:r>
            <w:r w:rsidRPr="00EC5E65">
              <w:rPr>
                <w:rFonts w:ascii="Calibri" w:hAnsi="Calibri" w:cs="Calibri"/>
                <w:color w:val="000000"/>
              </w:rPr>
              <w:t xml:space="preserve"> - Temagami</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049720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Thunder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Timmins - Cochrane - Iroquois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Timmins - Cochrane - Iroquois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Timmins -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Timmins -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Tiverton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Tiverton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Parry Sound - Rosseau - Killbear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Parry Sound - Rosseau - parc Killbear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Upsala - Raith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Upsala - Raith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Uxbridge - Beaverton - Northern Durham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Uxbridge - Beaverton - région de Durham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Vaughan - Richmond Hill - Markham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Vaughan - Richmond Hill - Markham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Waterloo -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Waterloo - Wellington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Watford - Pinery Park - Eastern Lambton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Watford - parc Pinery - comté de Lambton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Pukaskwa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parc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White River -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White River - Pukaskwa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Webequie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Nipissing - French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Nipissing Ouest - French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Algonquin Park - Lake of Two Rivers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Algonquin Ouest - Lake of Two Rivers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Westport - Charleston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Westport - lac Charleston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 River - Dubreuilville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 River - Dubreuilville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Winchester - Newington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Winchester - Newington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Essex - Chatham-Kent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Essex - Chatham-Kent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Leamington - Essex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Leamington - comté d'Essex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downtown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Wingham - Blyth - Northern Huron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Wingham - Blyth - comté de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 Tillsonburg - Oxford County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 Tillsonburg - comté d'Oxford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Durham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Durham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9D7AFB" w:rsidRPr="009D7AFB" w:rsidRDefault="008D5DAB" w:rsidP="00D62073">
      <w:pPr>
        <w:pStyle w:val="Heading3"/>
        <w:spacing w:after="400"/>
        <w:rPr>
          <w:rFonts w:eastAsia="Calibri"/>
        </w:rPr>
      </w:pPr>
      <w:r>
        <w:br w:type="page"/>
      </w:r>
      <w:bookmarkStart w:id="11" w:name="_Toc428263567"/>
      <w:r w:rsidR="00257C68" w:rsidRPr="00E04C03">
        <w:t>3</w:t>
      </w:r>
      <w:r w:rsidR="00B442A2" w:rsidRPr="00E04C03">
        <w:t>.1.</w:t>
      </w:r>
      <w:r w:rsidR="003454C7" w:rsidRPr="00E04C03">
        <w:t>7</w:t>
      </w:r>
      <w:r w:rsidR="00B442A2" w:rsidRPr="00E04C03">
        <w:t xml:space="preserve"> Manitoba</w:t>
      </w:r>
      <w:bookmarkEnd w:id="11"/>
      <w:r w:rsidR="009D00FA">
        <w:fldChar w:fldCharType="begin"/>
      </w:r>
      <w:r w:rsidR="009D00FA" w:rsidRPr="00E04C03">
        <w:instrText xml:space="preserve"> INCLUDETEXT  "\\\\ncrfs12.ncr.int.ec.gc.ca\\fs12_V2_Shares$\\SRV_STRAT_STAND\\Access\\CLC\\MB_Eng_Word.rtf" \c MSRTF </w:instrText>
      </w:r>
      <w:r w:rsidR="003454C7" w:rsidRPr="00E04C03">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Manitoba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Arborg - Hecla - Fisher River - Gypsumville - Ashern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Arborg - Hecla - Fisher River - Gypsumville - Ashern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 - Little Grand Rapids - Bloodvein - Atikaki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 - Little Grand Rapids - Bloodvein - Atikaki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Bissett - Victoria Beach - Nopiming Prov. Park - 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Bissett - Victoria Beach - Nopiming Prov. Park - 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Bissett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Bissett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Bloodvein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Bloodvein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 - Neepawa - Carberry -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 - Neepawa - Carberry -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Brochet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Brochet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Buffalo Point Res. and Northwest Angle Prov. </w:t>
            </w:r>
            <w:r w:rsidRPr="00EC5E65">
              <w:rPr>
                <w:rFonts w:ascii="Calibri" w:hAnsi="Calibri" w:cs="Calibri"/>
                <w:color w:val="000000"/>
                <w:lang w:val="fr-CA"/>
              </w:rPr>
              <w:t>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Buffalo Point et la forêt prov. </w:t>
            </w:r>
            <w:r w:rsidRPr="00EC5E65">
              <w:rPr>
                <w:rFonts w:ascii="Calibri" w:hAnsi="Calibri" w:cs="Calibri"/>
                <w:color w:val="000000"/>
              </w:rPr>
              <w:t>Northwest Angle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Cartwright-Roblin Mun. incl. Mather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municipalité de Cartwright-Roblin incluant Mather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 xml:space="preserve">          </w:t>
            </w:r>
            <w:r w:rsidRPr="00A620F1">
              <w:rPr>
                <w:rFonts w:ascii="Calibri" w:hAnsi="Calibri" w:cs="Calibri"/>
                <w:b/>
                <w:color w:val="000000"/>
                <w:lang w:val="en-CA"/>
              </w:rPr>
              <w:t>Code (CLC):</w:t>
            </w:r>
            <w:r w:rsidRPr="00A620F1">
              <w:rPr>
                <w:rFonts w:ascii="Calibri" w:hAnsi="Calibri" w:cs="Calibri"/>
                <w:color w:val="000000"/>
                <w:lang w:val="en-CA"/>
              </w:rPr>
              <w:t xml:space="preserve"> 051431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Brandon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Cross Lake and Jenpeg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Cross Lake et Jenpeg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Dauphin - Russell - Roblin -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Dauphin - Russell - Roblin -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Duck Mountain Prov. Park and Prov.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Duck Mountain Prov. Park et forêt prov. Duck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Dugald - Beausejour - Grand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Dugald - Beausejour - Grand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Falcon Lake and West Hawk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Falcon Lake et West Hawk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Flin Flon</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w:t>
            </w:r>
            <w:r>
              <w:rPr>
                <w:rFonts w:ascii="Calibri" w:hAnsi="Calibri" w:cs="Calibri"/>
                <w:color w:val="000000"/>
              </w:rPr>
              <w:t>0003</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 Cranberry Portage - Snow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 Cranberry Portage - Snow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Cranberry Portage and Grass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Cranberry Portage et Grass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Gilbert Plains Mun. incl. Ashville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Gilbert Plains incluant Ashville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Gillam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Gillam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 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 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and Easterville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et Easterville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Grandview Mun. incl. Valley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Grandview incl. la rés. ind. </w:t>
            </w:r>
            <w:r w:rsidRPr="00EC5E65">
              <w:rPr>
                <w:rFonts w:ascii="Calibri" w:hAnsi="Calibri" w:cs="Calibri"/>
                <w:color w:val="000000"/>
              </w:rPr>
              <w:t>Valley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Hamiota Mun. incl. McConnell and Lavinia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Hamiota incluant McConnell et Lavinia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6 between Little Limestone Lake and Ponton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6 entre le lac Little Limestone et Ponton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 - Oxford House -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 - Oxford House -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Jackhead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Jackhead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Killarney - Pilot Mound - Manitou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Killarney - Pilot Mound - Manitou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L.G. of Pinawa incl. Seven Sisters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 locale de Pinawa incluant Seven Sisters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Leaf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Leaf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Grand Rapids and Atikaki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Grand Rapids et Atikaki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 - Leaf Rapids -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 - Leaf Rapids -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Manigotagan Black River Res. and Hollow Water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Manigotagan rés. ind. Black River et rés. ind. Hollow 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rsidTr="00AD17B8">
        <w:trPr>
          <w:cantSplit/>
          <w:trHeight w:val="300"/>
        </w:trPr>
        <w:tc>
          <w:tcPr>
            <w:tcW w:w="9935" w:type="dxa"/>
            <w:shd w:val="clear" w:color="auto" w:fill="auto"/>
          </w:tcPr>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 xml:space="preserve">Public, </w:t>
            </w:r>
            <w:r w:rsidR="005549B7">
              <w:rPr>
                <w:rFonts w:ascii="Calibri" w:hAnsi="Calibri" w:cs="Calibri"/>
                <w:color w:val="000000"/>
              </w:rPr>
              <w:t>Air Quality</w:t>
            </w:r>
          </w:p>
          <w:p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Melita - Boissevain - Turtle Mountain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Melita - Boissevain - Turtle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Minnedosa - Riding Mountain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Minnedosa - parc national du Mont-Riding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Molson Lake and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Molson et lac Bear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Moose Creek Prov. Forest Pine Dock and Matheson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 Moose Creek Pine Dock et Matheson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Morden - Winkler - Altona - Morris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Morden - Winkler - Altona - Morris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Bifrost-Riverton incl. </w:t>
            </w:r>
            <w:r w:rsidRPr="00EC5E65">
              <w:rPr>
                <w:rFonts w:ascii="Calibri" w:hAnsi="Calibri" w:cs="Calibri"/>
                <w:color w:val="000000"/>
                <w:lang w:val="fr-CA"/>
              </w:rPr>
              <w:t>Arborg Hnausa and Hecla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Bifrost-Riverton incl. Arborg Hnausa et Hecla</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Boissevain-Morton incl. Turtle Mtn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mun. de Boissevain-Morton incl. </w:t>
            </w:r>
            <w:r w:rsidRPr="00EC5E65">
              <w:rPr>
                <w:rFonts w:ascii="Calibri" w:hAnsi="Calibri" w:cs="Calibri"/>
                <w:color w:val="000000"/>
              </w:rPr>
              <w:t>Turtle Mtn Prov</w:t>
            </w:r>
            <w:r w:rsidR="00204B91">
              <w:rPr>
                <w:rFonts w:ascii="Calibri" w:hAnsi="Calibri" w:cs="Calibri"/>
                <w:color w:val="000000"/>
              </w:rPr>
              <w:t>.</w:t>
            </w:r>
            <w:r w:rsidRPr="00EC5E65">
              <w:rPr>
                <w:rFonts w:ascii="Calibri" w:hAnsi="Calibri" w:cs="Calibri"/>
                <w:color w:val="000000"/>
              </w:rPr>
              <w:t xml:space="preserv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Brenda-Waskada incl. Medora and Goodlands</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municipalité de Brenda-Waskada incluant Medora et Goodlands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Clanwilliam-Erickson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Clanwilliam-Erickson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Deloraine-Winchester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Deloraine-Winchester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Emerson-Franklin incl. </w:t>
            </w:r>
            <w:r w:rsidRPr="00EC5E65">
              <w:rPr>
                <w:rFonts w:ascii="Calibri" w:hAnsi="Calibri" w:cs="Calibri"/>
                <w:color w:val="000000"/>
                <w:lang w:val="fr-CA"/>
              </w:rPr>
              <w:t>Roseau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d'Emerson-Franklin incl. Roseau River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052651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Ethelbert incl. Garland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municipalité d'Ethelbert incluant Garland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 xml:space="preserve">          </w:t>
            </w:r>
            <w:r w:rsidRPr="00A620F1">
              <w:rPr>
                <w:rFonts w:ascii="Calibri" w:hAnsi="Calibri" w:cs="Calibri"/>
                <w:b/>
                <w:color w:val="000000"/>
                <w:lang w:val="en-CA"/>
              </w:rPr>
              <w:t>Code (CLC):</w:t>
            </w:r>
            <w:r w:rsidRPr="00A620F1">
              <w:rPr>
                <w:rFonts w:ascii="Calibri" w:hAnsi="Calibri" w:cs="Calibri"/>
                <w:color w:val="000000"/>
                <w:lang w:val="en-CA"/>
              </w:rPr>
              <w:t xml:space="preserve"> 055122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Glenboro-South Cypress incl. Treesbank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Glenboro-South Cypress incluant Treesbank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Glenella-Lansdowne incl. </w:t>
            </w:r>
            <w:r w:rsidRPr="00EC5E65">
              <w:rPr>
                <w:rFonts w:ascii="Calibri" w:hAnsi="Calibri" w:cs="Calibri"/>
                <w:color w:val="000000"/>
                <w:lang w:val="fr-CA"/>
              </w:rPr>
              <w:t>Arden and Tenby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Glenella-Lansdowne incluant Arden et Tenby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Grassland incl. Hartney and Minto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Grassland incluant Hartney et Minto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Harrison Park incl. Onanole Sandy Lake and Newdale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Harrison Park incl. </w:t>
            </w:r>
            <w:r w:rsidRPr="00A620F1">
              <w:rPr>
                <w:rFonts w:ascii="Calibri" w:hAnsi="Calibri" w:cs="Calibri"/>
                <w:color w:val="000000"/>
                <w:lang w:val="fr-CA"/>
              </w:rPr>
              <w:t>Onanole Sandy Lake et Newdale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Mun. of Roblin incl. </w:t>
            </w:r>
            <w:r w:rsidR="009D5395" w:rsidRPr="009D5395">
              <w:rPr>
                <w:rFonts w:ascii="Calibri" w:hAnsi="Calibri" w:cs="Calibri"/>
                <w:color w:val="000000"/>
              </w:rPr>
              <w:t>Makaroff</w:t>
            </w:r>
            <w:r w:rsidRPr="00A44724">
              <w:rPr>
                <w:rFonts w:ascii="Calibri" w:hAnsi="Calibri" w:cs="Calibri"/>
                <w:color w:val="000000"/>
              </w:rPr>
              <w:t xml:space="preserve"> Shortdale and Bield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mun. de Roblin incl. </w:t>
            </w:r>
            <w:r w:rsidR="009D5395" w:rsidRPr="009D5395">
              <w:rPr>
                <w:rFonts w:ascii="Calibri" w:hAnsi="Calibri" w:cs="Calibri"/>
                <w:color w:val="000000"/>
              </w:rPr>
              <w:t>Makaroff</w:t>
            </w:r>
            <w:r w:rsidR="00A44724" w:rsidRPr="00A44724">
              <w:rPr>
                <w:rFonts w:ascii="Calibri" w:hAnsi="Calibri" w:cs="Calibri"/>
                <w:color w:val="000000"/>
              </w:rPr>
              <w:t xml:space="preserve"> Shortdale et Bield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Killarney-Turtle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Killarney-Turtle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204B91"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R.M. of Lakeshore incl. Ochre River and Makinak</w:t>
            </w:r>
          </w:p>
          <w:p w:rsidR="009D7AFB" w:rsidRPr="00204B9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204B91">
              <w:rPr>
                <w:rFonts w:ascii="Calibri" w:hAnsi="Calibri" w:cs="Calibri"/>
                <w:b/>
                <w:color w:val="000000"/>
              </w:rPr>
              <w:t>French:</w:t>
            </w:r>
            <w:r w:rsidRPr="00204B91">
              <w:rPr>
                <w:rFonts w:ascii="Calibri" w:hAnsi="Calibri" w:cs="Calibri"/>
                <w:color w:val="000000"/>
              </w:rPr>
              <w:t xml:space="preserve"> </w:t>
            </w:r>
            <w:r w:rsidR="00204B91" w:rsidRPr="00204B91">
              <w:rPr>
                <w:rFonts w:ascii="Calibri" w:hAnsi="Calibri" w:cs="Calibri"/>
                <w:color w:val="000000"/>
              </w:rPr>
              <w:t>m.r. de Lakeshore incluant Ochre River et Makinak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204B91" w:rsidRDefault="00204B91"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rPr>
              <w:t xml:space="preserve">R.M. of Lakeshore incl. </w:t>
            </w:r>
            <w:r w:rsidRPr="00204B91">
              <w:rPr>
                <w:rFonts w:ascii="Calibri" w:hAnsi="Calibri" w:cs="Calibri"/>
                <w:color w:val="000000"/>
                <w:lang w:val="fr-CA"/>
              </w:rPr>
              <w:t>Rorketon and Toutes Aides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04B91" w:rsidRPr="00204B91">
              <w:rPr>
                <w:rFonts w:ascii="Calibri" w:hAnsi="Calibri" w:cs="Calibri"/>
                <w:color w:val="000000"/>
                <w:lang w:val="fr-CA"/>
              </w:rPr>
              <w:t>m.r. de Lakeshore incluant Rorketon et Toutes Aides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Lorne incl. Notre Dame and Swan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Lorne incluant Notre Dame et Swan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Louise incl. Pilot Mound and Crystal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Louise incluant Pilot Mound et Crystal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McCreary incl. Norgate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municipalité de McCreary incluant Norgate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Minitonas-Bowsman incl. </w:t>
            </w:r>
            <w:r w:rsidRPr="00EC5E65">
              <w:rPr>
                <w:rFonts w:ascii="Calibri" w:hAnsi="Calibri" w:cs="Calibri"/>
                <w:color w:val="000000"/>
                <w:lang w:val="fr-CA"/>
              </w:rPr>
              <w:t>Renwer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Minitonas-Bowsman incluant Renwer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Mun. of Norfolk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Norfolk Treherne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Cypress-Langford incl. Neepawa and Carberry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Cypress-Langford incl. </w:t>
            </w:r>
            <w:r w:rsidRPr="00EC5E65">
              <w:rPr>
                <w:rFonts w:ascii="Calibri" w:hAnsi="Calibri" w:cs="Calibri"/>
                <w:color w:val="000000"/>
                <w:lang w:val="fr-CA"/>
              </w:rPr>
              <w:t>Neepawa et Carberry</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051231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Norfolk incl. MacGregor S</w:t>
            </w:r>
            <w:r w:rsidR="009D5395">
              <w:rPr>
                <w:rFonts w:ascii="Calibri" w:hAnsi="Calibri" w:cs="Calibri"/>
                <w:color w:val="000000"/>
              </w:rPr>
              <w:t>i</w:t>
            </w:r>
            <w:r w:rsidRPr="00EC5E65">
              <w:rPr>
                <w:rFonts w:ascii="Calibri" w:hAnsi="Calibri" w:cs="Calibri"/>
                <w:color w:val="000000"/>
              </w:rPr>
              <w:t>dney and Austin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Norfolk incl. </w:t>
            </w:r>
            <w:r w:rsidRPr="00EC5E65">
              <w:rPr>
                <w:rFonts w:ascii="Calibri" w:hAnsi="Calibri" w:cs="Calibri"/>
                <w:color w:val="000000"/>
                <w:lang w:val="fr-CA"/>
              </w:rPr>
              <w:t>MacGregor S</w:t>
            </w:r>
            <w:r w:rsidR="009D5395">
              <w:rPr>
                <w:rFonts w:ascii="Calibri" w:hAnsi="Calibri" w:cs="Calibri"/>
                <w:color w:val="000000"/>
                <w:lang w:val="fr-CA"/>
              </w:rPr>
              <w:t>i</w:t>
            </w:r>
            <w:r w:rsidRPr="00EC5E65">
              <w:rPr>
                <w:rFonts w:ascii="Calibri" w:hAnsi="Calibri" w:cs="Calibri"/>
                <w:color w:val="000000"/>
                <w:lang w:val="fr-CA"/>
              </w:rPr>
              <w:t>dney et Austin</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Oakland-Wawanesa incl. Carroll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d'Oakland-Wawanesa incluant Carroll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Pembina incl. Manitou La Rivière and Snowflake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Pembina incl. Manitou La Rivière et Snowflake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Rhineland incl. Altona Plum Coulee and Gretna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Rhineland incl. Altona Plum Coulee et Gretna</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052550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Russell-Binscarth incl. </w:t>
            </w:r>
            <w:r w:rsidRPr="00EC5E65">
              <w:rPr>
                <w:rFonts w:ascii="Calibri" w:hAnsi="Calibri" w:cs="Calibri"/>
                <w:color w:val="000000"/>
                <w:lang w:val="fr-CA"/>
              </w:rPr>
              <w:t>Gambler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Russell-Binscarth incl. la rés. ind. </w:t>
            </w:r>
            <w:r w:rsidRPr="00EC5E65">
              <w:rPr>
                <w:rFonts w:ascii="Calibri" w:hAnsi="Calibri" w:cs="Calibri"/>
                <w:color w:val="000000"/>
              </w:rPr>
              <w:t>Gambler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Souris-Glenwood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Souris-Glenwood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Ste. Rose incl. </w:t>
            </w:r>
            <w:r w:rsidRPr="00EC5E65">
              <w:rPr>
                <w:rFonts w:ascii="Calibri" w:hAnsi="Calibri" w:cs="Calibri"/>
                <w:color w:val="000000"/>
                <w:lang w:val="fr-CA"/>
              </w:rPr>
              <w:t>Laurier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Ste. Rose incluant Laurier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Swan Valley West incl. Benito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Swan Valley West incluant Benito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Two Borders incl. Melita Coulter and Tilston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Two Borders incl. </w:t>
            </w:r>
            <w:r w:rsidRPr="00EC5E65">
              <w:rPr>
                <w:rFonts w:ascii="Calibri" w:hAnsi="Calibri" w:cs="Calibri"/>
                <w:color w:val="000000"/>
                <w:lang w:val="fr-CA"/>
              </w:rPr>
              <w:t>Melita Coulter et Tilston</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R.M. of West Interlake incl. Eriksdale and Ashern</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m.r. de West Interlake incl. </w:t>
            </w:r>
            <w:r w:rsidR="00A44724" w:rsidRPr="005549B7">
              <w:rPr>
                <w:rFonts w:ascii="Calibri" w:hAnsi="Calibri" w:cs="Calibri"/>
                <w:color w:val="000000"/>
                <w:lang w:val="fr-CA"/>
              </w:rPr>
              <w:t>Eriksdale et Ashern</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054230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WestLake-Gladstone incl. Plumas and Langruth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WestLake-Gladstone incl. </w:t>
            </w:r>
            <w:r w:rsidRPr="00EC5E65">
              <w:rPr>
                <w:rFonts w:ascii="Calibri" w:hAnsi="Calibri" w:cs="Calibri"/>
                <w:color w:val="000000"/>
                <w:lang w:val="fr-CA"/>
              </w:rPr>
              <w:t>Plumas et Langruth</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055350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Nelson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Nelson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Nopiming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Nopiming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and South Moose Lake incl. Moose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North Moose et South Moose incl. rés. ind. Moose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 - Cross Lake -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 - Cross Lake -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House and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House et Gods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Peguis Res. and Fisher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Peguis et rés. ind. </w:t>
            </w:r>
            <w:r w:rsidRPr="00EC5E65">
              <w:rPr>
                <w:rFonts w:ascii="Calibri" w:hAnsi="Calibri" w:cs="Calibri"/>
                <w:color w:val="000000"/>
              </w:rPr>
              <w:t>Fisher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Rapids and Shoal River First Nations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Premières nations de Pelican Rapids et de Shoal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du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du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Poplar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Poplar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Porcupine Prov.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provinciale Porcupine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Portage la Prairie - Headingley - Brunkild - Carman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Portage la Prairie - Headingley - Brunkild - Carman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Prairie View Mun. incl. Birdtail Sioux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 xml:space="preserve">mun. de Prairie View incl. la rés. ind. </w:t>
            </w:r>
            <w:r w:rsidR="00441886" w:rsidRPr="005549B7">
              <w:rPr>
                <w:rFonts w:ascii="Calibri" w:hAnsi="Calibri" w:cs="Calibri"/>
                <w:color w:val="000000"/>
                <w:lang w:val="en-CA"/>
              </w:rPr>
              <w:t>Birdtail Sioux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Pukatawagan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Alexander incl. Powerview-Pine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d'Alexander incluant Powerview-Pine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Alonsa incl. Ebb and Flow Res. and Sandy Bay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d'Alonsa incl. les rés. ind. </w:t>
            </w:r>
            <w:r w:rsidRPr="00EC5E65">
              <w:rPr>
                <w:rFonts w:ascii="Calibri" w:hAnsi="Calibri" w:cs="Calibri"/>
                <w:color w:val="000000"/>
              </w:rPr>
              <w:t>Ebb and Flow et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 Baldur Glenora and Greenway</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d'Argyle incluant Baldur Glenora et Greenway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Armstrong incl. Chatfield Inwood and Narcisse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d'Armstrong incluant Chatfield Inwood et Narcisse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Brokenhead incl. Beausejour and Garson</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m.r. de Brokenhead incluant Beausejour et Garson</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A620F1">
              <w:rPr>
                <w:rFonts w:ascii="Calibri" w:hAnsi="Calibri" w:cs="Calibri"/>
                <w:b/>
                <w:color w:val="000000"/>
              </w:rPr>
              <w:t>Code (CLC):</w:t>
            </w:r>
            <w:r w:rsidRPr="00A620F1">
              <w:rPr>
                <w:rFonts w:ascii="Calibri" w:hAnsi="Calibri" w:cs="Calibri"/>
                <w:color w:val="000000"/>
              </w:rPr>
              <w:t xml:space="preserve"> 052422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Cartier incl. Elie St. Eustache and Springstein</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m.r. de Cartier incluant Elie St. Eustache et Springstein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Coldwell incl. Lundar and Clarkleigh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Coldwell incluant Lundar et Clarkleigh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Cornwallis west of Shilo incl. </w:t>
            </w:r>
            <w:r w:rsidRPr="00EC5E65">
              <w:rPr>
                <w:rFonts w:ascii="Calibri" w:hAnsi="Calibri" w:cs="Calibri"/>
                <w:color w:val="000000"/>
                <w:lang w:val="fr-CA"/>
              </w:rPr>
              <w:t>Chater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Cornwallis à l'ouest de Shilo incluant Chater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Dauphin incl. Sifton and Valley River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Dauphin incluant Sifton et Valley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 Salaberry incl. St-Pierre-Jolys and St. Malo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De Salaberry incluant St-Pierre-Jolys et St. Malo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 Carman Roseisle and Homewood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Dufferin incluant Carman Roseisle et Homewood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East St. Paul incl. Birds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East St. Paul incluant Birds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Elton incl. Forrest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d'Elton incluant Forrest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 xml:space="preserve">          </w:t>
            </w:r>
            <w:r w:rsidRPr="00A620F1">
              <w:rPr>
                <w:rFonts w:ascii="Calibri" w:hAnsi="Calibri" w:cs="Calibri"/>
                <w:b/>
                <w:color w:val="000000"/>
                <w:lang w:val="en-CA"/>
              </w:rPr>
              <w:t>Code (CLC):</w:t>
            </w:r>
            <w:r w:rsidRPr="00A620F1">
              <w:rPr>
                <w:rFonts w:ascii="Calibri" w:hAnsi="Calibri" w:cs="Calibri"/>
                <w:color w:val="000000"/>
                <w:lang w:val="en-CA"/>
              </w:rPr>
              <w:t xml:space="preserve"> 051211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Fisher incl. Poplarfield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Fisher incluant Poplarfield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Gimli incl. Winnipeg Beach and Arnes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Gimli incluant Winnipeg Beach et Arnes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Grahamdale incl. </w:t>
            </w:r>
            <w:r w:rsidRPr="005549B7">
              <w:rPr>
                <w:rFonts w:ascii="Calibri" w:hAnsi="Calibri" w:cs="Calibri"/>
                <w:color w:val="000000"/>
                <w:lang w:val="fr-CA"/>
              </w:rPr>
              <w:t>Gypsumville Moosehorn and Camper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Grahamdale incluant Gypsumville Moosehorn et Camper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Grey incl. St. Claude Elm Creek and Fannystelle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Grey incluant St. Claude Elm Creek et Fannystelle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Hanover incl. Steinbach Niverville and Grunthal</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m.r. de Hanover incluant Steinbach Niverville et Grunthal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Headingley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Headingley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 Broquerie incl. Marchand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 Broquerie incluant Marchand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Lac Du Bonnet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 Du Bonnet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Macdonald incl. Brunkild Starbuck and La Salle</w:t>
            </w:r>
          </w:p>
          <w:p w:rsidR="009D7AFB" w:rsidRPr="00A620F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m.r. de Macdonald incluant Brunkild Starbuck et La Salle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Minto-Odanah incl. Minnedosa and Moore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Minto-Odanah incluant Minnedosa et Moore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Montcalm incl. </w:t>
            </w:r>
            <w:r w:rsidRPr="00EC5E65">
              <w:rPr>
                <w:rFonts w:ascii="Calibri" w:hAnsi="Calibri" w:cs="Calibri"/>
                <w:color w:val="000000"/>
                <w:lang w:val="fr-CA"/>
              </w:rPr>
              <w:t>St. Jean Baptiste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Montcalm incluant St. Jean Baptiste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 Rosenort and Aubigny</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Morris incluant Rosenort et Aubigny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Mossey River Mun. incl. Winnipegosis and Fork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04B91" w:rsidRPr="00204B91">
              <w:rPr>
                <w:rFonts w:ascii="Calibri" w:hAnsi="Calibri" w:cs="Calibri"/>
                <w:color w:val="000000"/>
              </w:rPr>
              <w:t>mun. de Mossey River incl. Winnipegosis et Fork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Cowan and Camperville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Mountain incluant Cowan et Camperville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Mafeking and Birch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incluant Mafeking et Birch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Oakview incl. Oak River and Rapid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d'Oakview incluant Oak River et Rapid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Piney incl. Sandilands and Sprague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Piney incluant Sandilands et Sprague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Pipestone incl. </w:t>
            </w:r>
            <w:r w:rsidRPr="00EC5E65">
              <w:rPr>
                <w:rFonts w:ascii="Calibri" w:hAnsi="Calibri" w:cs="Calibri"/>
                <w:color w:val="000000"/>
                <w:lang w:val="fr-CA"/>
              </w:rPr>
              <w:t>Oak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Pipestone incluant la rés. ind. </w:t>
            </w:r>
            <w:r w:rsidRPr="00EC5E65">
              <w:rPr>
                <w:rFonts w:ascii="Calibri" w:hAnsi="Calibri" w:cs="Calibri"/>
                <w:color w:val="000000"/>
              </w:rPr>
              <w:t>Oak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R.M. of Portage la Prairie</w:t>
            </w:r>
            <w:r w:rsidRPr="00EC5E65">
              <w:rPr>
                <w:rFonts w:ascii="Calibri" w:hAnsi="Calibri" w:cs="Calibri"/>
                <w:color w:val="000000"/>
                <w:lang w:val="fr-CA"/>
              </w:rPr>
              <w:t xml:space="preserve"> incl. St. </w:t>
            </w:r>
            <w:r w:rsidRPr="005549B7">
              <w:rPr>
                <w:rFonts w:ascii="Calibri" w:hAnsi="Calibri" w:cs="Calibri"/>
                <w:color w:val="000000"/>
                <w:lang w:val="fr-CA"/>
              </w:rPr>
              <w:t>Ambroise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Portage la Prairie incluant St. Ambroise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Prairie Lakes incl. </w:t>
            </w:r>
            <w:r w:rsidRPr="00EC5E65">
              <w:rPr>
                <w:rFonts w:ascii="Calibri" w:hAnsi="Calibri" w:cs="Calibri"/>
                <w:color w:val="000000"/>
                <w:lang w:val="fr-CA"/>
              </w:rPr>
              <w:t>Margaret Ninette and Belmont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Lakes incluant Margaret Ninette et Belmont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Reynolds incl. </w:t>
            </w:r>
            <w:r w:rsidRPr="00EC5E65">
              <w:rPr>
                <w:rFonts w:ascii="Calibri" w:hAnsi="Calibri" w:cs="Calibri"/>
                <w:color w:val="000000"/>
                <w:lang w:val="fr-CA"/>
              </w:rPr>
              <w:t>Ste. Rita Hadashville and Rennie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Reynolds incluant Ste. Rita Hadashville et Rennie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Riding Mountain West incl. Asessippi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Riding Mountain West incluant Asessippi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Ritchot incl. St. Adolphe and Ste. 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Ritchot incluant St. Adolphe et Ste. Agathe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Rockwood incl. Teulon Stonewall and Stony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Rockwood incl. Teulon Stonewall et Stony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Roland incl. Jordan and Myrtle</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Roland incluant Jordan et Myrtle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 Eden and Kelwood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Rosedale incluant Eden et Kelwood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Rosser incl. Meadows</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Rosser incluant Meadows</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 xml:space="preserve">          </w:t>
            </w:r>
            <w:r w:rsidRPr="00A620F1">
              <w:rPr>
                <w:rFonts w:ascii="Calibri" w:hAnsi="Calibri" w:cs="Calibri"/>
                <w:b/>
                <w:color w:val="000000"/>
                <w:lang w:val="en-CA"/>
              </w:rPr>
              <w:t>Code (CLC):</w:t>
            </w:r>
            <w:r w:rsidRPr="00A620F1">
              <w:rPr>
                <w:rFonts w:ascii="Calibri" w:hAnsi="Calibri" w:cs="Calibri"/>
                <w:color w:val="000000"/>
                <w:lang w:val="en-CA"/>
              </w:rPr>
              <w:t xml:space="preserve"> 052251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Sifton incl. </w:t>
            </w:r>
            <w:r w:rsidRPr="00EC5E65">
              <w:rPr>
                <w:rFonts w:ascii="Calibri" w:hAnsi="Calibri" w:cs="Calibri"/>
                <w:color w:val="000000"/>
                <w:lang w:val="fr-CA"/>
              </w:rPr>
              <w:t>Oak Lake and Deleau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Sifton incluant Oak Lake et Deleau</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051150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Springfield incl. Anola and Birds Hill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French:</w:t>
            </w:r>
            <w:r w:rsidRPr="00EC5E65">
              <w:rPr>
                <w:rFonts w:ascii="Calibri" w:hAnsi="Calibri" w:cs="Calibri"/>
                <w:color w:val="000000"/>
              </w:rPr>
              <w:t xml:space="preserve"> m.r. de Springfield incluant Anola et Birds Hill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 Selkirk Lockport and Ponemah</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St. Andrews incluant Selkirk Lockport et Ponemah</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7D1A3F">
              <w:rPr>
                <w:rFonts w:ascii="Calibri" w:hAnsi="Calibri" w:cs="Calibri"/>
                <w:color w:val="000000"/>
                <w:lang w:val="fr-CA"/>
              </w:rPr>
              <w:t xml:space="preserve">          </w:t>
            </w:r>
            <w:r w:rsidRPr="007D1A3F">
              <w:rPr>
                <w:rFonts w:ascii="Calibri" w:hAnsi="Calibri" w:cs="Calibri"/>
                <w:b/>
                <w:color w:val="000000"/>
                <w:lang w:val="fr-CA"/>
              </w:rPr>
              <w:t>Code (CLC):</w:t>
            </w:r>
            <w:r w:rsidRPr="007D1A3F">
              <w:rPr>
                <w:rFonts w:ascii="Calibri" w:hAnsi="Calibri" w:cs="Calibri"/>
                <w:color w:val="000000"/>
                <w:lang w:val="fr-CA"/>
              </w:rPr>
              <w:t xml:space="preserve"> 052270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Clements incl. Grand Beach Brokenhead and Libau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Clements incl. Grand Beach Brokenhead et Libau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François Xavier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François Xavier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Laurent incl. Oak Point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St. Laurent incluant Oak Point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en-CA"/>
              </w:rPr>
              <w:t xml:space="preserve">          </w:t>
            </w:r>
            <w:r w:rsidRPr="00A620F1">
              <w:rPr>
                <w:rFonts w:ascii="Calibri" w:hAnsi="Calibri" w:cs="Calibri"/>
                <w:b/>
                <w:color w:val="000000"/>
                <w:lang w:val="en-CA"/>
              </w:rPr>
              <w:t>Code (CLC):</w:t>
            </w:r>
            <w:r w:rsidRPr="00A620F1">
              <w:rPr>
                <w:rFonts w:ascii="Calibri" w:hAnsi="Calibri" w:cs="Calibri"/>
                <w:color w:val="000000"/>
                <w:lang w:val="en-CA"/>
              </w:rPr>
              <w:t xml:space="preserve"> 052231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 Winkler and Morden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Winkler et Morden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Ste. Anne incl. </w:t>
            </w:r>
            <w:r w:rsidRPr="00EC5E65">
              <w:rPr>
                <w:rFonts w:ascii="Calibri" w:hAnsi="Calibri" w:cs="Calibri"/>
                <w:color w:val="000000"/>
                <w:lang w:val="fr-CA"/>
              </w:rPr>
              <w:t>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Ste. Anne incluant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Stuartburn incl. Zhoda Vita and Sundown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Stuartburn incluant Zhoda Vita et Sundown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Tache incl. Lorette Ste-Geneviève and Landmark</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m.r. de Tache incluant Lorette Ste-Geneviève et Landmark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Thompson incl. Miami Rosebank and Deerwood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Thompson incluant Miami Rosebank et Deerwood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Victoria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incl. Holland and Cypress River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Victoria incluant Holland et Cypress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Wallace-Woodworth incl. Virden Elkhorn and Kenton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Wallace-Woodworth incluant Virden Elkhorn et Kenton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West St. Paul incl. Middlechurch and Riverside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West St. Paul incluant Middlechurch et Riverside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Whitehead incl. Alexander and Beresford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Whitehead incluant Alexander et Beresford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Whitemouth incl. 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Whitemouth incluant 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Woodlands incl. Warren and Lake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Woodlands incluant Warren et Lake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Yellowhead incl. Shoal Lake and Elphinstone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Yellowhead incluant Shoal Lake et Elphinstone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R.M.of Ellice-Archie incl. St-Lazare McAuley and Manson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d'Ellice-Archie incluant St-Lazare McAuley et Manson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Sucker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Sucker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Riding Mountain Nat. Park</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parc national du Mont-Riding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Riverdale Mun. incl. Rivers and Wheatland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Riverdale incluant Rivers et Wheatland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Rossburn Mun. incl. Waywayseecappo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Rossburn incl. la rés. ind. </w:t>
            </w:r>
            <w:r w:rsidRPr="00EC5E65">
              <w:rPr>
                <w:rFonts w:ascii="Calibri" w:hAnsi="Calibri" w:cs="Calibri"/>
                <w:color w:val="000000"/>
              </w:rPr>
              <w:t>Waywayseecappo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Selkirk - Gimli - Stonewall - Woodlands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Selkirk - Gimli - Stonewall - Woodlands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Shamattawa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Shoal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Shoal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Snow Lake and Herb Lake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Snow Lake et Herb Lake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Indian Lake and Amisk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Indian Lake et Amisk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Split Lake and York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Split Lake et York Landing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Sprague - Northwest Angle Provincial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Sprague - forêt provinciale Northwest Angle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 Rose - McCreary - Alonsa - Gladstone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 Rose - McCreary - Alonsa - Gladstone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Steinbach - St. Adolphe - Emerson - Vita -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Steinbach - St. Adolphe - Emerson - Vita - Richer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Swan River - Duck Mountain - Porcupine Provincial Forest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Swan River - mont Duck - forêt provinciale Porcupine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Tadoule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 Wanless - Westray - Clearwater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 Wanless - Westray - Clearwater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Cormorant Westray and Wanless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Cormorant Westray et Wanless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 Nelson House - Split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 Nelson House - Split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Thicket Portage and Pikwitonei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Thicket Portage et Pikwitonei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Virden - Souris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Virden - Souris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Waterhen Meadow Portage and Skownan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Waterhen Meadow Portage et Skownan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Westgate Red Deer Lake and Barrows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Westgate Red Deer Lake et Barrows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Whiteshell - Lac du Bonnet - Pinawa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Whiteshell - Lac du Bonnet - Pinawa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D7AFB" w:rsidRPr="009D7AFB" w:rsidRDefault="009D00FA" w:rsidP="009D7AFB">
      <w:pPr>
        <w:pStyle w:val="Heading3"/>
        <w:spacing w:after="400"/>
      </w:pPr>
      <w:r>
        <w:fldChar w:fldCharType="end"/>
      </w:r>
      <w:r w:rsidR="003454C7">
        <w:br w:type="page"/>
      </w:r>
      <w:bookmarkStart w:id="12" w:name="_Toc428263568"/>
      <w:r w:rsidR="00257C68">
        <w:t>3</w:t>
      </w:r>
      <w:r w:rsidR="00B442A2">
        <w:t>.1.</w:t>
      </w:r>
      <w:r w:rsidR="003454C7">
        <w:t>8</w:t>
      </w:r>
      <w:r w:rsidR="00B442A2">
        <w:t xml:space="preserve"> Saskatchewan</w:t>
      </w:r>
      <w:bookmarkEnd w:id="12"/>
      <w:r>
        <w:fldChar w:fldCharType="begin"/>
      </w:r>
      <w:r>
        <w:instrText xml:space="preserve"> INCLUDETEXT  "\\\\ncrfs12.ncr.int.ec.gc.ca\\fs12_V2_Shares$\\SRV_STRAT_STAND\\Access\\CLC\\SK_Eng_Word.rtf"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Saskatchewan</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w:t>
            </w:r>
            <w:r>
              <w:rPr>
                <w:rFonts w:ascii="Calibri" w:hAnsi="Calibri" w:cs="Calibri"/>
                <w:color w:val="000000"/>
              </w:rPr>
              <w:t>lberta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w:t>
            </w:r>
            <w:r>
              <w:rPr>
                <w:rFonts w:ascii="Calibri" w:hAnsi="Calibri" w:cs="Calibri"/>
                <w:color w:val="000000"/>
              </w:rPr>
              <w:t>lberta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Assiniboia - Gravelbourg -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Assiniboia - Gravelbourg -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Buffalo Narrows</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Buffalo Narrows</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060006</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Buffalo Narrows and Peter Pond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Buffalo Narrows et lac Peter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Candle Lake Prov. Park and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Candle Lake Prov. Park et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Carlyle - Oxbow - Carnduff - Bienfait - Stoughton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Carlyle - Oxbow - Carnduff - Bienfait - Stoughton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Sask.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Sask.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Moose Jaw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Moose Jaw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Cluff Lake Mine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du lac Cluff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Cree Lake - Key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Cree Lake - lac Key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District of Lakeland including Emma Lake and Anglin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de Lakeland incluant les lacs Emma et Anglin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rsidTr="001D04CB">
        <w:trPr>
          <w:cantSplit/>
          <w:trHeight w:val="300"/>
        </w:trPr>
        <w:tc>
          <w:tcPr>
            <w:tcW w:w="9935" w:type="dxa"/>
            <w:shd w:val="clear" w:color="auto" w:fill="auto"/>
          </w:tcPr>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w:t>
            </w:r>
            <w:r>
              <w:rPr>
                <w:rFonts w:ascii="Calibri" w:hAnsi="Calibri" w:cs="Calibri"/>
                <w:color w:val="000000"/>
              </w:rPr>
              <w:t>0005</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 - Weyburn - Radville - Milestone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 - Weyburn - Radville - Milestone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 - Stony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 - Stony Rapids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Qu'Appelle - Indian Head - Lumsden - Pilot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Qu'Appelle - Indian Head - Lumsden - Pilot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between Hwys 165 and 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entre les routes 165 et 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east of Hwy 135 including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à l'est de route 135 incluant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 Porcupine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Bay - Porcupine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Humboldt - Wynyard - Wadena - Lanigan - Foam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Humboldt - Wynyard - Wadena - Lanigan - Foam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135 including Pelican Narrows and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135 incluant Pelican Narrows et Sandy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165 between hwys 2 and 914 including Pinehouse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165 entre routes 2 et 914 incluant lac Pinehouse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 Buffalo Narrows -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 Buffalo Narrows -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and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et Beauval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Kamsack - Canora - Preeceville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Kamsack - Canora - Preeceville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Kindersley - Rosetown - Biggar - Wilkie - Macklin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Kindersley - Rosetown - Biggar - Wilkie - Macklin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 Clearwater River Prov. Park - Cluff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 Clearwater River Prov. Park - lac Cluff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and Clearwater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et Clearwater River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 Ronge - Prince Albert Nat. </w:t>
            </w:r>
            <w:r w:rsidRPr="00EC5E65">
              <w:rPr>
                <w:rFonts w:ascii="Calibri" w:hAnsi="Calibri" w:cs="Calibri"/>
                <w:color w:val="000000"/>
              </w:rPr>
              <w:t>Park -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Ronge - parc nat. de Prince Albert - Narrow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Lac la Ronge Prov. Park including La Ronge</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French:</w:t>
            </w:r>
            <w:r w:rsidRPr="005549B7">
              <w:rPr>
                <w:rFonts w:ascii="Calibri" w:hAnsi="Calibri" w:cs="Calibri"/>
                <w:color w:val="000000"/>
              </w:rPr>
              <w:t xml:space="preserve"> Lac La Ronge Prov. Park incluant La Ronge</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067220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Leader - Gull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Leader - Gull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Martensville - Warman - Rosthern - Delisle - Wakaw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Martensville - Warman - Rosthern - Delisle - Wakaw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Meadow Lake - Big River - Green Lake - Pierceland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Meadow Lake - Big River - Green Lake - Pierceland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Melfort - Tisdale - Nipawin - Carrot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Melfort - Tisdale - Nipawin - Carrot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Montreal Lake and Molanosa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Montreal Lake et Molanosa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Moose Jaw - Pense - Central Butte - Craik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Moose Jaw - Pense - Central Butte - Craik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Moosomin - Grenfell - Kipling - Wawota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Moosomin - Grenfell - Kipling - Wawota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Outlook - Watrous - Hanley - Imperial - Dinsmore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Outlook - Watrous - Hanley - Imperial - Dinsmore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Narrows - Cumberland House -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Pelican Narrows - Cumberland House - Creighton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 - Shellbrook - Spiritwood - Duck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 - Shellbrook - Spiritwood - Duck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Albert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 Prince Albert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067250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Aberdeen including Aberdeen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d'Aberdeen incluant Aberdeen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Abernethy including Balcarres and Abernethy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d'Abernethy incluant Balcarres et Abernethy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Antelope Park including Loverna and Hoosier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d'Antelope Park incluant Loverna et Hoosier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Antler including Redvers Antler and Wauchope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d'Antler incluant Redvers Antler et Wauchope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Arborfield including Arborfield and Zenon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d'Arborfield incluant Arborfield et Zenon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including Gainsborough and Carievale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d'Argyle incluant Gainsborough et Carievale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Arlington including Dollard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d'Arlington incluant Dollard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 River including Davidson and Girvin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d'Arm River incluant Davidson et Girvin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Auvergne including Ponteix and Aneroid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d'Auvergne incluant Ponteix et Aneroid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Baildon including Briercrest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Baildon incluant Briercrest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Barrier Valley including Archerwill and McKague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Barrier Valley incluant Archerwill et McKague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Battle River including Sweet Grass Res. and Delmas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Battle River incluant la rés. ind. Sweet Grass et Delmas</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Bayne including Bruno Peterson and Dana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Bayne incluant Bruno Peterson et Dana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Beaver River including Pierceland and Goodsoil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Beaver River incluant Pierceland et Goodsoil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Bengough including Bengough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Bengough incluant Bengough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Benson including Benson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Benson incluant Benson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Arm including Imperial and Liberty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Arm incluant Imperial et Liberty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Quill including Wynyard Dafoe and Kandahar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Big Quill incluant Wynyard Dafoe et Kandahar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River including Big River and Chitek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River incluant Big River et Chitek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Stick including Golden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Stick incluant Golden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Biggar including Biggar and Springwater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Biggar incluant Biggar et Springwater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Birch Hills including Muskoday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Birch Hills incluant la rés. ind. Muskoday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Bjorkdale including Greenwater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Bjorkdale incluant Greenwater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Blaine Lake including Blaine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Blaine Lake incluant Blaine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Blucher including Allan Clavet Bradwell and Elstow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Blucher incluant Allan Clavet Bradwell et Elstow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Bone Creek including Simmie and Scotsguard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Bone Creek incluant Simmie et Scotsguard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Bratt's Lake including Wilcox Corinne and Estlin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Bratt's Lake incluant Wilcox Corinne et Estlin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Britannia including Hillmond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Britannia incluant Hillmond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Brock including Arcola and Kisbey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Brock incluant Arcola et Kisbey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Brokenshell including Trossachs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Brokenshell incluant Trossachs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Browning including Lampman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Browning incluant Lampman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Buchanan including Buchanan Amsterdam and Tadmore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Buchanan incluant Buchanan Amsterdam et Tadmore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Buckland including Wahpeton Res. and Spruce Home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Buckland incluant la rés. ind. Wahpeton et Spruce Home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065261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Buffalo including Wilkie and Phippen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Buffalo incluant Wilkie et Phippen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Calder including Calder and Wroxton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Calder incluant Calder et Wroxton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Caledonia including Milestone and Parry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Caledonia incluant Milestone et Parry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Cambria including Torquay and Outram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Cambria incluant Torquay et Outram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 including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 incluant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Canaan including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Canaan incluant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Canwood including Debden and Big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Canwood incluant Debden et la rés. ind. </w:t>
            </w:r>
            <w:r w:rsidRPr="00EC5E65">
              <w:rPr>
                <w:rFonts w:ascii="Calibri" w:hAnsi="Calibri" w:cs="Calibri"/>
                <w:color w:val="000000"/>
              </w:rPr>
              <w:t>Big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Carmichael including Carmichael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Carmichael incluant Carmichael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Caron including Caronport and Caron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Caron incluant Caronport et Caron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Chaplin including Chaplin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Chaplin incluant Chaplin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 including Windthorst Glenavon and Peebles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Chester incluant Windthorst Glenavon et Peebles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Chesterfield including Eatonia and Mantario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Chesterfield incluant Eatonia et Mantario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Churchbridge including Churchbridge and MacNutt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Churchbridge incluant Churchbridge et MacNutt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Clayton including Norquay Stenen and Swan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Clayton incluant Norquay Stenen et Swan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Clinworth including Sceptre Lemsford and Portreeve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Clinworth incluant Sceptre Lemsford et Portreeve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Coalfields including Bienfait and North Portal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Coalfields incluant Bienfait et North Portal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Colonsay including Colonsay and Meacham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Colonsay incluant Colonsay et Meacham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Connaught including Ridgedale and New Osgoode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Connaught incluant Ridgedale et New Osgoode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Corman Park including Martensville Warman and Langham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Corman Park incluant Martensville Warman et Langham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Cote including Kamsack Togo and Duck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Côte incluant Kamsack Togo et Duck Mountain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Coteau including Birsay and Danielson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Coteau incluant Birsay et Danielson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Coulee including Neidpath and McMahon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Coulee incluant Neidpath et McMahon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Craik including Craik and Aylesbury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Craik incluant Craik et Aylesbury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Cupar including Southey Cupar and Markinch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Cupar incluant Southey Cupar et Markinch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Cut Knife including Cut 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Cut Knife incluant Cut 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Cymri including Midale Macoun and Halbrite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Cymri incluant Midale Macoun et Halbrite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Deer Forks including Burstall and Estuary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Deer Forks incluant Burstall et Estuary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Douglas including Speers Richard and Alticane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Douglas incluant Speers Richard et Alticane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Duck Lake including Duck Lake and Beardy's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Duck Lake incluant Duck Lake et la rés. ind. </w:t>
            </w:r>
            <w:r w:rsidRPr="00EC5E65">
              <w:rPr>
                <w:rFonts w:ascii="Calibri" w:hAnsi="Calibri" w:cs="Calibri"/>
                <w:color w:val="000000"/>
              </w:rPr>
              <w:t>Beardy's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including Bethune and Findlater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Dufferin incluant Bethune et Findlater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Dundurn including Dundurn and Blackstrap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Dundurn incluant Dundurn et Blackstrap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Eagle Creek including Arelee and Sonningdale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d'Eagle Creek incluant Arelee et Sonningdale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Edenwold including Balgonie and Piapot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d'Edenwold incluant Balgonie et la rés. ind. </w:t>
            </w:r>
            <w:r w:rsidRPr="00EC5E65">
              <w:rPr>
                <w:rFonts w:ascii="Calibri" w:hAnsi="Calibri" w:cs="Calibri"/>
                <w:color w:val="000000"/>
              </w:rPr>
              <w:t>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Elcapo including Broadview and Cowessess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d'Elcapo incluant Broadview et la rés. ind. </w:t>
            </w:r>
            <w:r w:rsidRPr="00EC5E65">
              <w:rPr>
                <w:rFonts w:ascii="Calibri" w:hAnsi="Calibri" w:cs="Calibri"/>
                <w:color w:val="000000"/>
              </w:rPr>
              <w:t>Cowessess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Eldon including Maidstone and Waseca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d'Eldon incluant Maidstone et Waseca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Elfros including Elfros Leslie and Mozart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d'Elfros incluant Elfros Leslie et Mozart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Elmsthorpe including Avonlea and Truax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d'Elmsthorpe incluant Avonlea et Truax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Emerald including Wishart and Bankend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d'Emerald incluant Wishart et Bankend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Enfield including Central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d'Enfield incluant Central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Enniskillen including Oxbow and Northgate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d'Enniskillen incluant Oxbow et Northgate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Enterprise including Richmound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d'Enterprise incluant Richmound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Estevan including Estevan and Hitchcock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d'Estevan incluant Estevan et Hitchcock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 including Viceroy Ormiston and Verwood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d'Excel incluant Viceroy Ormiston et Verwood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Excelsior including Waldeck Rush Lake and Main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d'Excelsior incluant Waldeck Rush Lake et Main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 Hill including Macklin Denzil and Evesham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 Hill incluant Macklin Denzil et Evesham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Eyebrow including Eyebrow and Brownlee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d'Eyebrow incluant Eyebrow et Brownlee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Belt including Esterhazy Stockholm and Bangor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Fertile Belt incluant Esterhazy Stockholm et Bangor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Valley including Conquest Macrorie and Bounty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Fertile Valley incluant Conquest Macrorie et Bounty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Fillmore including Fillmore Creelman and Osage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Fillmore incluant Fillmore Creelman et Osage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 Creek including Alvena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 Creek incluant Alvena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Flett's Springs including Beatty Ethelton and Pathlow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Flett's Springs incluant Beatty Ethelton et Pathlow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Foam Lake including Foam Lake and Fishing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Foam Lake incluant Foam Lake et la rés. ind. </w:t>
            </w:r>
            <w:r w:rsidRPr="00EC5E65">
              <w:rPr>
                <w:rFonts w:ascii="Calibri" w:hAnsi="Calibri" w:cs="Calibri"/>
                <w:color w:val="000000"/>
              </w:rPr>
              <w:t>Fishing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Fox Valley including Fox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Fox Valley incluant Fox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Francis including Vibank Sedley and Odessa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Francis incluant Vibank Sedley et Odessa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Frenchman Butte including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Frenchman Butte incluant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Frontier including Frontier and Claydon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Frontier incluant Frontier et Claydon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Garden River including Meath Park and Albertville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Garden River incluant Meath Park et Albertville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Garry including Jedburgh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Garry incluant Jedburgh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Bain including Glen Bain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Bain incluant Glen Bain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McPherson west of Mankota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McPherson à l'ouest de Mankota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Glenside north of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Glenside au nord de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Golden West including Ocean Man Res. and Handsworth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Golden West incluant la rés. ind. Ocean Man et Handsworth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Good Lake including Canora and Good Spirit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Good Lake incluant Canora et Good Spirit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Grandview including Handel and Kelfield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Grandview incluant Handel et Kelfield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Grant including Vonda Prud'homme and Smuts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Grant incluant Vonda Prud'homme et Smuts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 Lake including Salvador and Reward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 Lake incluant Salvador et Reward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Grassy Creek including Shaunavon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Grassy Creek incluant Shaunavon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Gravelbourg including Gravelbourg and Bateman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Gravelbourg incluant Gravelbourg et Bateman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Grayson including Grayson Dubuc and Killaly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Grayson incluant Grayson Dubuc et Killaly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Great Bend including Radisson and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Great Bend incluant Radisson et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Griffin including Griffin and Froude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Griffin incluant Griffin et Froude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Gull Lake including Gull Lake and Tompkins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Gull Lake incluant Gull Lake et Tompkins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 Valley including Big Beaver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 Valley incluant Big Beaver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Happyland including Leader Prelate and Mendham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Happyland incluant Leader Prelate et Mendham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Harris including Harris and Tessier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Harris incluant Harris et Tessier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Hart Butte including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Hart Butte incluant Coronach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 Dell including Lintlaw and Hazel Dell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Hazel Dell incluant Lintlaw et Hazel Dell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Hazelwood south of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Hazelwood au sud de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Heart's Hill including Cactus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Heart's Hill incluant Cactus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Hillsborough including Crestwynd and Old Wives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Hillsborough incluant Crestwynd et le lac Old Wives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Hillsdale including Neilburg and Baldwinton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Hillsdale incluant Neilburg et Baldwinton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Hoodoo including Wakaw and Cudworth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Hoodoo incluant Wakaw et Cudworth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Hudson Bay and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Hudson Bay incluant Hudson Bay et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Shoal Lake and Red Earth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Hudson Bay incluant et les rés. ind. </w:t>
            </w:r>
            <w:r w:rsidRPr="00EC5E65">
              <w:rPr>
                <w:rFonts w:ascii="Calibri" w:hAnsi="Calibri" w:cs="Calibri"/>
                <w:color w:val="000000"/>
              </w:rPr>
              <w:t>Shoal Lake et Red Earth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Humboldt including Humboldt Carmel and Fulda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Humboldt incluant Humboldt Carmel et Fulda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Huron including Tugaske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Huron incluant Tugaske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Indian Head including Indian Head and Sintaluta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d'Indian Head incluant Indian Head et Sintaluta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Insinger including Theodore and Sheho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d'Insinger incluant Theodore et Sheho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Invergordon including Yellow Creek and Tarnopol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d'Invergordon incluant Yellow Creek et Tarnopol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Invermay including Invermay and Rama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d'Invermay incluant Invermay et Rama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Ituna Bon Accord including Ituna and Hubbard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d'Ituna Bon Accord incluant Ituna et Hubbard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Kellross including Kelliher and Lestock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Kellross incluant Kelliher et Lestock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Kelvington including Yellowquill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Kelvington incluant la rés. ind. </w:t>
            </w:r>
            <w:r w:rsidRPr="00EC5E65">
              <w:rPr>
                <w:rFonts w:ascii="Calibri" w:hAnsi="Calibri" w:cs="Calibri"/>
                <w:color w:val="000000"/>
              </w:rPr>
              <w:t>Yellowquill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 West including Ogema and Kayville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Key West incluant Ogema et Kayville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Keys including The Key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Keys incluant la rés. ind. </w:t>
            </w:r>
            <w:r w:rsidRPr="00EC5E65">
              <w:rPr>
                <w:rFonts w:ascii="Calibri" w:hAnsi="Calibri" w:cs="Calibri"/>
                <w:color w:val="000000"/>
              </w:rPr>
              <w:t>The Key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Kindersley including Kindersley Brock and Flaxcombe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Kindersley incluant Kindersley Brock et Flaxcombe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 George northwest of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 George au nord-ouest de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Kingsley including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Kingsley incluant Kipling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Kinistino including Kinistino and James Smith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Kinistino incluant Kinistino et la rés. ind. </w:t>
            </w:r>
            <w:r w:rsidRPr="00EC5E65">
              <w:rPr>
                <w:rFonts w:ascii="Calibri" w:hAnsi="Calibri" w:cs="Calibri"/>
                <w:color w:val="000000"/>
              </w:rPr>
              <w:t>James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Kutawa including Raymore Punnichy and Poorman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Kutawa incluant Raymore Punnichy et la rés. ind. </w:t>
            </w:r>
            <w:r w:rsidRPr="00EC5E65">
              <w:rPr>
                <w:rFonts w:ascii="Calibri" w:hAnsi="Calibri" w:cs="Calibri"/>
                <w:color w:val="000000"/>
              </w:rPr>
              <w:t>Poor 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 Pelletier including Blumenhof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 Lac Pelletier incluant Blumenhof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Lacadena including Kyle Tyner and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Lacadena incluant Kyle Tyner et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Laird including Waldheim Hepburn and Laird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Laird incluant Waldheim Hepburn et Laird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Lajord including Lajord Kronau and Riceton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Lajord incluant Lajord Kronau et Riceton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Alma including Lake Alma and Beaubier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Alma incluant Lake Alma et Beaubier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Johnson including Mossbank and Ardill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Johnson incluant Mossbank et Ardill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Lenore including St. Brieux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Lenore incluant St. Brieux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of The Rivers including Assiniboia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of The Rivers incluant Assiniboia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Lakeside including Watson and Quill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Lakeside incluant Watson et Quill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Lakeview including Wadena and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Lakeview incluant Wadena et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Langenburg including Langenburg Yarbo and Marchwell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Langenburg incluant Langenburg Yarbo et Marchwell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Last Mountain Valley including Govan and Duval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Last Mountain Valley incluant Govan et Duval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Laurier including Radville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Laurier incluant Radville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Lawtonia including Hodgeville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Lawtonia incluant Hodgeville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Leask including Leask Mistawasis Res. and Parkside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Leask incluant Leask la rés. ind. Mistawasis et Parkside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Leroy including 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Leroy incluant Leroy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Lipton including Lipton and Dysart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Lipton incluant Lipton et Dysart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Livingston including Arran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Livingston incluant Arran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Lomond including Colgate and Goodwater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Lomond incluant Colgate et Goodwater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Lone Tree including Climax and Bracken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Lone Tree incluant Climax et Bracken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Longlaketon including Earl Grey and Silton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Longlaketon incluant Earl Grey et Silton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Loon Lake including Loon Lake and Makwa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Loon Lake incluant Loon Lake et Makwa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Loreburn including Elbow Loreburn and Hawarden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Loreburn incluant Elbow Loreburn et Hawarden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Lost River including South Allan and the Allan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Lost River incluant South Allan et les collines Allan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Lumsden including Lumsden Regina Beach and Craven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Lumsden incluant Lumsden Regina Beach et Craven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Manitou Lake including Marsden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Manitou Lake incluant Marsden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Mankota including Mankota and Ferland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Mankota incluant Mankota et Ferland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Bush including Riverhurst and Douglas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Bush incluant Riverhurst et Douglas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Cypress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Cypress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Maple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Maple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Mariposa including Tramping Lake and Broadacres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Mariposa incluant Tramping Lake et Broadacres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Marquis including Tuxford Keeler and Buffalo Pound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Marquis incluant Tuxford Keeler et Buffalo Pound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Marriott south of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Marriott au sud de Biggar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Martin including Wapella and Red Jacket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Martin incluant Wapella et Red Jacket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Maryfield including Maryfield and Fairlight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Maryfield incluant Maryfield et Fairlight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Mayfield including Maymont Denholm and Fielding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Mayfield incluant Maymont Denholm et Fielding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McCraney including Kenaston and Bladworth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McCraney incluant Kenaston et Bladworth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McKillop including Strasbourg and Rowans Ravine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m.r. de McKillop incluant Strasbourg et Rowans Ravine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McLeod including Lemberg and Neudorf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McLeod incluant Lemberg et Neudorf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Meadow Lake including Waterhen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Meadow Lake incluant la rés. ind. </w:t>
            </w:r>
            <w:r w:rsidRPr="00EC5E65">
              <w:rPr>
                <w:rFonts w:ascii="Calibri" w:hAnsi="Calibri" w:cs="Calibri"/>
                <w:color w:val="000000"/>
              </w:rPr>
              <w:t>Waterhen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Medstead including Medstead Belbutte and Birch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Medstead incluant Medstead Belbutte et Birch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Meeting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Meeting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Meota including Meota and The Battlefords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Meota incluant Meota et The Battlefords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Mervin including Turtleford Mervin and Spruce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Mervin incluant Turtleford Mervin et Spruce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Milden including Dinsmore Milden and Wiseton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Milden incluant Dinsmore Milden et Wiseton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Milton including Alsask and Marengo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Milton incluant Alsask et Marengo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Miry Creek including Abbey Lancer and Shackleton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Miry Creek incluant Abbey Lancer et Shackleton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Monet including Elrose Wartime and Forgan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Monet incluant Elrose Wartime et Forgan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Montmartre including Assiniboine Res.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Montmartre incluant la rés. ind. </w:t>
            </w:r>
            <w:r w:rsidRPr="005549B7">
              <w:rPr>
                <w:rFonts w:ascii="Calibri" w:hAnsi="Calibri" w:cs="Calibri"/>
                <w:color w:val="000000"/>
                <w:lang w:val="fr-CA"/>
              </w:rPr>
              <w:t>Assiniboine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062343</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w:t>
            </w:r>
            <w:r w:rsidR="005549B7" w:rsidRPr="00A620F1">
              <w:rPr>
                <w:rFonts w:ascii="Calibri" w:hAnsi="Calibri" w:cs="Calibri"/>
                <w:color w:val="000000"/>
                <w:lang w:val="fr-CA"/>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Montrose including Donovan and Swanson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Montrose incluant Donovan et Swanson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Creek including Alameda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Creek incluant Alameda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Jaw including Pasqua and Bushell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Jaw incluant Pasqua et Bushell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Mountain including Carlyle and Manor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Mountain incluant Carlyle et Manor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Range including Carrot River and Tobin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Range incluant Carrot River et Tobin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Moosomin including Moosomin Welwyn and Fleming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Moosomin incluant Moosomin Welwyn et Fleming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including Watrous Young and Zelma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Morris incluant Watrous Young et Zelma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Morse including Herbert Morse Ernfold and Gouldtown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Morse incluant Herbert Morse Ernfold et Gouldtown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Hope including Semans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 Hope incluant Semans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Pleasant including Carnduff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 Pleasant incluant Carnduff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View including Herschel and Stranraer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View incluant Herschel et Stranraer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Newcombe including Glidden and Madison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Newcombe incluant Glidden et Madison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Nipawin including Nipawin Aylsham and Pontrilas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Nipawin incluant Nipawin Aylsham et Pontrilas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North Battleford northwest of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North Battleford au nord-ouest de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North Qu'Appelle including Fort Qu'Appelle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North Qu'Appelle incluant Fort Qu'Appelle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Norton including Pangman and Khedive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Norton incluant Pangman et Khedive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Oakdale including Coleville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d'Oakdale incluant Coleville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Old Post including Wood Mountain and Killdeer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d'Old Post incluant Wood Mountain et Killdeer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Orkney including Yorkton Springside and Ebenezer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d'Orkney incluant Yorkton Springside et Ebenezer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Paddockwood including Candle Lake and Paddockwood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Paddockwood incluant le lac Candle et Paddockwood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Parkdale including Glaslyn and Fairholme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Parkdale incluant Glaslyn et Fairholme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Paynton including Paynton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Paynton incluant Paynton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Pense including Pense Belle Plaine and Stony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Pense incluant Pense Belle Plaine et Stony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Perdue including Perdue and Kinley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Perdue incluant Perdue et Kinley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Piapot including 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Piapot incluant Piapot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Pinto Creek including Kincaid and Hazenmore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Pinto Creek incluant Kincaid et Hazenmore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Pittville including Hazlet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Pittville incluant Hazlet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 Valley including McGee and Fiske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 Valley incluant McGee et Fiske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Pleasantdale including Naicam and Pleasantdale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Pleasantdale incluant Naicam et Pleasantdale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Ponass Lake including Rose Valley Fosston and Nora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Ponass Lake incluant Rose Valley Fosston et Nora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Poplar Valley including Rockglen and Fife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Poplar Valley incluant Rockglen et Fife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Porcupine including Porcupine Plain and Weekes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Porcupine incluant Porcupine Plain et Weekes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 Rose including Jansen and Esk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Rose incluant Jansen et Esk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Prairiedale including Major and Smiley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Prairiedale incluant Major et Smiley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Preeceville including Preeceville and Sturgis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Preeceville incluant Preeceville et Sturgis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064212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Prince Albert including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Prince Albert incluant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Progress including Kerrobert and Luseland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Progress incluant Kerrobert et Luseland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Reciprocity including Alida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Reciprocity incluant Alida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Redberry including Hafford and Krydor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Redberry incluant Hafford et Krydor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Redburn including Rouleau and Hearne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Redburn incluant Rouleau et Hearne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Reford including Landis and Leipzig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Reford incluant Landis et Leipzig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Reno including Consul Robsart and Willow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Reno incluant Consul Robsart et Willow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Riverside including Cabri Pennant and Success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Riverside incluant Cabri Pennant et Success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Rocanville including Rocanville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Rocanville incluant Rocanville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Rodgers including Coderre and Courval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Rodgers incluant Coderre et Courval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including Hanley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Rosedale incluant Hanley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Rosemount including Cando and Traynor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Rosemount incluant Cando et Traynor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Rosthern including Rosthern Hague and Carlton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Rosthern incluant Rosthern Hague et Carlton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Hill including Rabbit Lake and Whitkow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Hill incluant Rabbit Lake et Whitkow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Valley including Unity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Valley incluant Unity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Rudy including Outlook and Glenside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Rudy incluant Outlook et Glenside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Saltcoats including Saltcoats and Bredenbury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Saltcoats incluant Saltcoats et Bredenbury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Sarnia including Holdfast Chamberlain and Dilke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Sarnia incluant Holdfast Chamberlain et Dilke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Saskatchewan Landing including Stewart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Saskatchewan Landing incluant Stewart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Sasman including Margo Kylemore and Nut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Sasman incluant Margo Kylemore et Nut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Scott including Yellowgrass Lang and Lewvan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Scott incluant Yellowgrass Lang et Lewvan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Senlac including Senlac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Senlac incluant Senlac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Shamrock including Shamrock and Kelstern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Shamrock incluant Shamrock et Kelstern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Shellbrook including Sturgeon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Shellbrook incluant la rés. ind. </w:t>
            </w:r>
            <w:r w:rsidRPr="00EC5E65">
              <w:rPr>
                <w:rFonts w:ascii="Calibri" w:hAnsi="Calibri" w:cs="Calibri"/>
                <w:color w:val="000000"/>
              </w:rPr>
              <w:t>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Sherwood including Grand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Sherwood incluant Grand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Silverwood south of Whitewood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Silverwood au sud de Whitewood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Sliding Hills including Veregin Mikado and Hamton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Sliding Hills incluant Veregin Mikado et Hamton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Snipe Lake including Eston and Plato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Snipe Lake incluant Eston et Plato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Souris Valley including Tribune and Oungre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Souris Valley incluant Tribune et Oungre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South Qu'Appelle including Qu'Appelle and Edgeley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South Qu'Appelle incluant Qu'Appelle et Edgeley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Spalding including Spalding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Spalding incluant Spalding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Spiritwood including Spiritwood and Leoville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Spiritwood incluant Spiritwood et Leoville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Spy Hill including Spy Hill Gerald and Tantallon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Spy Hill incluant Spy Hill Gerald et Tantallon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including Rosetown and Zealandia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Andrews incluant Rosetown et Zealandia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Louis including One Arrow Res. and Domremy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Louis incluant la rés. ind. </w:t>
            </w:r>
            <w:r w:rsidRPr="00EC5E65">
              <w:rPr>
                <w:rFonts w:ascii="Calibri" w:hAnsi="Calibri" w:cs="Calibri"/>
                <w:color w:val="000000"/>
              </w:rPr>
              <w:t>One Arrow et Domremy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Peter including Muenster and Lake Lenore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Peter incluant Muenster et Lake Lenore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Philips including Pelly and St Philips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Philips incluant Pelly et St Philips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including Goodeve Fenwood and 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Goodeve Fenwood et Duff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Star City including Melfort and Star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Star City incluant Melfort et Star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Stonehenge including Limerick and Congress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Stonehenge incluant Limerick et Congress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Storthoaks including Storthoaks and Fertile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Storthoaks incluant Storthoaks et Fertile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Surprise Valley including Minton and Regway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Surprise Valley incluant Minton et Regway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Sutton including Mazenod Palmer and Vantage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Sutton incluant Mazenod Palmer et Vantage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Swift Current including Swift Current and Wymark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Swift Current incluant Swift Current et Wymark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Tecumseh including Stoughton Forget and Heward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Tecumseh incluant Stoughton Forget et Heward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Terrell including Spring Valley and Cardross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Terrell incluant Spring Valley et Cardross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The Gap including Ceylon and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The Gap incluant Ceylon et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Three Lakes including Middle Lake and St Benedict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Three Lakes incluant Middle Lake et St Benedict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Tisdale including Tisdale Eldersley and Sylvania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Tisdale incluant Tisdale Eldersley et Sylvania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Torch River including Choiceland and White Fox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Torch River incluant Choiceland et White Fox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Touchwood including Serath and Touchwood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Touchwood incluant Serath et Touchwood Hills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Tramping Lake including Scott and Revenue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Tramping Lake incluant Scott et Revenue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Tullymet including Peepeekisis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Tullymet incluant la rés. ind. </w:t>
            </w:r>
            <w:r w:rsidRPr="00EC5E65">
              <w:rPr>
                <w:rFonts w:ascii="Calibri" w:hAnsi="Calibri" w:cs="Calibri"/>
                <w:color w:val="000000"/>
              </w:rPr>
              <w:t>Peepeekisis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Turtle River including Edam and Vawn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Turtle River incluant Edam et Vawn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Usborne including Lanigan Drake and Guernsey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d'Usborne incluant Lanigan Drake et Guernsey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Val Marie including Val Marie Orkney and Monchy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Val Marie incluant Val Marie Orkney et Monchy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Vanscoy including Delisle Asquith and Vanscoy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Vanscoy incluant Delisle Asquith et Vanscoy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Victory including Beechy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Victory incluant Beechy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Viscount including Viscount and Plunkett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Viscount incluant Viscount et Plunkett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 including Rhein Stornoway Tonkin and Rokeby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 incluant Rhein Stornoway Tonkin et Rokeby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Walpole including Kelso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Walpole incluant Kelso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Waverley including Glentworth and Fir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Waverley incluant Glentworth et Fir Mountain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Wawken including Wawota Kennedy and Kenosee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Wawken incluant Wawota Kennedy et Kenosee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Webb including Webb and Antelope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Webb incluant Webb et le lac Antelope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Wellington including Cedoux Colfax and Tyvan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Wellington incluant Cedoux Colfax et Tyvan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Weyburn including Weyburn and McTaggart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Weyburn incluant Weyburn et McTaggart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Wheatlands including Mortlach and Parkbeg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Wheatlands incluant Mortlach et Parkbeg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Whiska Creek including Vanguard Neville and Pambrun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Whiska Creek incluant Vanguard Neville et Pambrun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 Valley including Eastend and Ravenscrag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 Valley incluant Eastend et Ravenscrag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Willner west of Davidson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Willner à l'ouest de Davidson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Bunch including Willow Bunch and St Victor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Bunch incluant Willow Bunch et St Victor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Creek including Gronlid and Fairy Glen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Creek incluant Gronlid et Fairy Glen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Willowdale including Whitewood and Ochapowace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Willowdale incluant Whitewood et la rés. ind. Ochapowace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063251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Wilton including Lashburn Marshall and Lone 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Wilton incluant Lashburn Marshall et Lone 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Winslow including Dodsland and Plenty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Winslow incluant Dodsland et Plenty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Wise Creek including Cadillac and Admiral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Wise Creek incluant Cadillac et Admiral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Wolseley including Wolseley and Summerberry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Wolseley incluant Wolseley et Summerberry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Wolverine including Burr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Wolverine incluant Burr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Creek including Simpson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Creek incluant Simpson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River including Lafleche Woodrow and Melaval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River incluant Lafleche Woodrow et Melaval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Wreford including Nokomis and Venn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Wreford incluant Nokomis et Venn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Saskatoon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Seabee Mine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Seabee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Shaunavon - Maple Creek - Val Marie - Cypress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Shaunavon - Maple Creek - Val Marie - collines Cypress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Southend - Brabant Lake - Kinoosao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Southend - Brabant Lake - Kinoosao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Stony Rapids and Black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Stony Rapids et Black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 - Herbert - Cabri - Kyle -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 - Herbert - Cabri - Kyle - Lucky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 - Unity - Maidstone -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 - Unity - Maidstone - St. Walburg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Uranium City - Camsell Portage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Uranium City - Camsell Portage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Wollaston Lake - Collins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Wollaston Lake - baie Collins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Yorkton - Melville - Esterhazy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Yorkton - Melville - Esterhazy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Pr="00E04C03" w:rsidRDefault="009D00FA" w:rsidP="00E04C03">
      <w:pPr>
        <w:pStyle w:val="Heading3"/>
      </w:pPr>
      <w:r>
        <w:fldChar w:fldCharType="end"/>
      </w:r>
      <w:r w:rsidR="003454C7">
        <w:br w:type="page"/>
      </w:r>
      <w:bookmarkStart w:id="13" w:name="_Toc428263569"/>
      <w:r w:rsidR="00257C68" w:rsidRPr="00E04C03">
        <w:t>3</w:t>
      </w:r>
      <w:r w:rsidR="00B442A2" w:rsidRPr="00E04C03">
        <w:t>.1.</w:t>
      </w:r>
      <w:r w:rsidR="00F75F6B" w:rsidRPr="00E04C03">
        <w:t>9</w:t>
      </w:r>
      <w:r w:rsidR="00B442A2" w:rsidRPr="00E04C03">
        <w:t xml:space="preserve"> Alberta</w:t>
      </w:r>
      <w:bookmarkEnd w:id="13"/>
    </w:p>
    <w:p w:rsidR="009D7AFB" w:rsidRDefault="009D00FA">
      <w:pPr>
        <w:rPr>
          <w:rFonts w:ascii="Calibri" w:hAnsi="Calibri"/>
          <w:sz w:val="20"/>
          <w:szCs w:val="20"/>
        </w:rPr>
      </w:pPr>
      <w:r>
        <w:fldChar w:fldCharType="begin"/>
      </w:r>
      <w:r>
        <w:instrText xml:space="preserve"> INCLUDETEXT  "\\\\ncrfs12.ncr.int.ec.gc.ca\\fs12_V2_Shares$\\SRV_STRAT_STAND\\Access\\CLC\\AB_Eng_Word.rtf"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Alberta</w:t>
            </w:r>
          </w:p>
        </w:tc>
      </w:tr>
      <w:tr w:rsidR="003E190F" w:rsidRPr="00EC5E65" w:rsidTr="0003607B">
        <w:trPr>
          <w:cantSplit/>
          <w:trHeight w:val="300"/>
        </w:trPr>
        <w:tc>
          <w:tcPr>
            <w:tcW w:w="9935" w:type="dxa"/>
            <w:shd w:val="clear" w:color="auto" w:fill="auto"/>
          </w:tcPr>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Airdrie</w:t>
            </w:r>
          </w:p>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Airdrie</w:t>
            </w:r>
          </w:p>
          <w:p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070022</w:t>
            </w:r>
          </w:p>
          <w:p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Airdrie - Cochrane - Olds -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Airdrie - Cochrane - Olds -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Athabasca and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d'Athabasca et Island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Boyle and Caslan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Boyle et Caslan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Grassland and Atmore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Grassland et Atmore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Rochester Colinton and Meanook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Rochester Colinton et Meanook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Wandering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d'Athabasca près de la rivière Wandering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Banff</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parc national Banff près de Banff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071440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Banff Nat. Park near Lake Louise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Banff près de Lake Louise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Saskatchewan River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 près de Saskatchewan River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Holden and Ryley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Holden et Ryley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Beaver près de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Viking and Kinsella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Viking et Kinsella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Eaglesham and Hwy 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d'Eaglesham et de la rte 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Wanham and Peoria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 Wanham et Peoria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 Res. 148 including Stand Off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Blood 148 incluant Stand Off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Bonnyville - St. Paul - Cold Lake - Lac La Biche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Bonnyville - St. Paul - Cold Lake - Lac La Biche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Brazeau Co. near Brazeau 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du Brazeau 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Cynthia and Lodgepole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Cynthia et Lodgepole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Drayton Valley and 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Drayton Valley et Breton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Brooks - Strathmore - Vulcan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 - Strathmore - Vulcan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Bashaw and Meeting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Bashaw et Meeting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Bawlf and Rosalind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Bawlf et Rosalind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Camrose and Bittern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Camrose et Bittern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Camrose Co. near Hay Lakes and Miquelon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Hay Lakes et du Miquelon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New Norway Edberg and Ferintosh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New Norway Edberg et Ferintosh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 Fort Macleod - Magrath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Cardston - Fort Macleod - Magrath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Cardston and Carway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Cardston et Carway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Del Bonita and Kimball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Del Bonita et Kimball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Hill Spring and 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Hill Spring et Glenwood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Cardston Co. near Magrath and Woolford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Magrath et du Woolford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Mountain View and Beazer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Mountain View et Beazer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Calgary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Edmonton - St. Albert - Sherwood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d'Edmonton - St. Albert - Sherwood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Alb.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Alb.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Chinchaga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du Chinchaga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Cleardale Worsley and Cherry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de Cleardale Worsley et Cherry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Hines Creek and Eureka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 Hills près de Hines Creek et Eureka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Caroline and James River 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Caroline et James River 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Chungo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Clearwater près de Chungo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Nordegg and Big Horn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Nordegg et de la rés. ind. </w:t>
            </w:r>
            <w:r w:rsidRPr="00EC5E65">
              <w:rPr>
                <w:rFonts w:ascii="Calibri" w:hAnsi="Calibri" w:cs="Calibri"/>
                <w:color w:val="000000"/>
              </w:rPr>
              <w:t>Big Horn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Rocky Mtn House and Crimson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Rocky Mtn House et Crimson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Siffleur Wilderness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la réserve intégrale de Siffleur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Ya-Ha-Tinda Ranch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du ranch Ya-Ha-Tinda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Barrhead and Lac la Nonne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Barrhead et Lac la Nonne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Neerlandia Bloomsbury and Vega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Neerlandia Bloomsbury et Vega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Thunder Lake and Holmes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du lac Thunder et Holmes Crossing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Aden and Kennedy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d'Aden et de la vallée Kennedy Coulee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Bow Island and Whitla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Bow Island et Whitla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Etzikom and Maleb</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d'Etzikom et Maleb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Orion and Manyberries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d'Orion et Manyberries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Skiff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Skiff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Beaverlodge Hythe and Demmitt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Beaverlodge Hythe et Demmitt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Grande Prairie and Wembley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Grande Prairie et Wembley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Sexsmith and La Glace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Sexsmith et La Glace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Lethbridge près de Coaldale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Coalhurst Nobleford and Barons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Coalhurst Nobleford et Barons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Picture Butte and Turin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Picture Butte et Turin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Innisfree Lavoy and Ranfurly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d'Innisfree Lavoy et Ranfurly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Minburn and Mannville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Minburn et Mannville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Vegreville Inland and Warwick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Vegreville Inland et Warwick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Bassano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Bassano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Brooks Rosemary and Duchess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Brooks Rosemary et Duchess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Gem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Gem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Patricia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Patricia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Newell near Scandia and Kinbrook Island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Scandia et du Kinbrook Island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Tilley and Rolling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Tilley et Rolling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Dixonville and Cardinal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Dixonville et du lac Cardinal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Co. of Northern Lights near Manning and Notikewin Prov. </w:t>
            </w:r>
            <w:r w:rsidRPr="005549B7">
              <w:rPr>
                <w:rFonts w:ascii="Calibri" w:hAnsi="Calibri" w:cs="Calibri"/>
                <w:color w:val="000000"/>
              </w:rPr>
              <w:t>Park</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A620F1">
              <w:rPr>
                <w:rFonts w:ascii="Calibri" w:hAnsi="Calibri" w:cs="Calibri"/>
                <w:b/>
                <w:color w:val="000000"/>
              </w:rPr>
              <w:t>French:</w:t>
            </w:r>
            <w:r w:rsidRPr="00A620F1">
              <w:rPr>
                <w:rFonts w:ascii="Calibri" w:hAnsi="Calibri" w:cs="Calibri"/>
                <w:color w:val="000000"/>
              </w:rPr>
              <w:t xml:space="preserve"> cté de Northern Lights près de Manning et du Notikewin Prov. </w:t>
            </w:r>
            <w:r w:rsidRPr="005549B7">
              <w:rPr>
                <w:rFonts w:ascii="Calibri" w:hAnsi="Calibri" w:cs="Calibri"/>
                <w:color w:val="000000"/>
              </w:rPr>
              <w:t>Park</w:t>
            </w:r>
          </w:p>
          <w:p w:rsidR="009D7AFB" w:rsidRPr="005549B7"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078241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Paddle Prairie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Paddle Prairie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Brownfield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Paintearth près de Brownfield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Castor and Fleet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Castor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Coronation and Throne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Coronation et Throne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Paintearth near Halkirk and Big Knife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Halkirk et du Big Knife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Ashmont St. Vincent and St. Lina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d'Ashmont St. Vincent et St. Lina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Elk Point and St. Edouard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d'Elk Point et St. Edouard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Lindbergh and Frog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Lindbergh et Frog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St. Paul and Lafond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St. Paul et Lafond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Big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Big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Botha and Gadsby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Botha et Gadsby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Byemoor and Endiang</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Byemoor et Endiang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Donalda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Stettler près de Donalda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Stettler Nevis and Rochon Sands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Stettler Nevis et Rochon Sands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Myrnam and Derwent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Myrnam et Derwent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Two Hills and Brosseau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Two Hills et Brosseau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Willingdon and Hairy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Two Hills près de Willingdon et Hairy 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Dewberry and Clandonald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Dewberry et Clandonald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Islay and McNabb Sanctuary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d'Islay et du refuge McNabb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Kitscoty and Marwayne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Kitscoty et Marwayne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Paradise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Paradise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Tulliby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Tulliby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Milk River and Coutts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Milk River et Coutts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Raymond Stirling and New Dayton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Raymond Stirling et New Dayton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Warner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Warner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Wrentham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Wrentham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Writing-On-Stone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du Writing-On-Stone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Alder Flats and Winfield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d'Alder Flats et Winfield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du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Wetaskiwin Millet and Hwy 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de Wetaskiwin Millet et de la rte 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Crowsnest Pass - Pincher Creek - Waterton Lakes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Crowsnest Pass - Pincher Creek - parc nat. des Lacs-Waterton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Bowell and Redcliff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Bowell et Redcliff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Bowmanton Schuler and Hilda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Bowmanton Schuler et Hilda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CFB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la BFC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Cypress Hills Prov. Park and Cressday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7D1A3F">
              <w:rPr>
                <w:rFonts w:ascii="Calibri" w:hAnsi="Calibri" w:cs="Calibri"/>
                <w:b/>
                <w:color w:val="000000"/>
                <w:lang w:val="fr-CA"/>
              </w:rPr>
              <w:t>French:</w:t>
            </w:r>
            <w:r w:rsidRPr="007D1A3F">
              <w:rPr>
                <w:rFonts w:ascii="Calibri" w:hAnsi="Calibri" w:cs="Calibri"/>
                <w:color w:val="000000"/>
                <w:lang w:val="fr-CA"/>
              </w:rPr>
              <w:t xml:space="preserve"> cté de Cypress près du Cypress Hills Prov. </w:t>
            </w:r>
            <w:r w:rsidRPr="00EC5E65">
              <w:rPr>
                <w:rFonts w:ascii="Calibri" w:hAnsi="Calibri" w:cs="Calibri"/>
                <w:color w:val="000000"/>
                <w:lang w:val="fr-CA"/>
              </w:rPr>
              <w:t>Park et de Cressday</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074340</w:t>
            </w:r>
          </w:p>
          <w:p w:rsidR="009D7AFB" w:rsidRPr="007D1A3F" w:rsidRDefault="009D7AFB" w:rsidP="00EC5E65">
            <w:pPr>
              <w:widowControl w:val="0"/>
              <w:autoSpaceDE w:val="0"/>
              <w:autoSpaceDN w:val="0"/>
              <w:adjustRightInd w:val="0"/>
              <w:spacing w:after="0" w:line="240" w:lineRule="auto"/>
              <w:rPr>
                <w:rFonts w:ascii="Calibri" w:hAnsi="Calibri" w:cs="Calibri"/>
                <w:color w:val="000000"/>
                <w:lang w:val="en-CA"/>
              </w:rPr>
            </w:pPr>
            <w:r w:rsidRPr="00A620F1">
              <w:rPr>
                <w:rFonts w:ascii="Calibri" w:hAnsi="Calibri" w:cs="Calibri"/>
                <w:color w:val="000000"/>
                <w:lang w:val="fr-CA"/>
              </w:rPr>
              <w:t xml:space="preserve">          </w:t>
            </w:r>
            <w:r w:rsidRPr="007D1A3F">
              <w:rPr>
                <w:rFonts w:ascii="Calibri" w:hAnsi="Calibri" w:cs="Calibri"/>
                <w:b/>
                <w:color w:val="000000"/>
                <w:lang w:val="en-CA"/>
              </w:rPr>
              <w:t>Programs:</w:t>
            </w:r>
            <w:r w:rsidRPr="007D1A3F">
              <w:rPr>
                <w:rFonts w:ascii="Calibri" w:hAnsi="Calibri" w:cs="Calibri"/>
                <w:color w:val="000000"/>
                <w:lang w:val="en-CA"/>
              </w:rPr>
              <w:t xml:space="preserve"> </w:t>
            </w:r>
            <w:r w:rsidR="007D1A3F" w:rsidRPr="007D1A3F">
              <w:rPr>
                <w:rFonts w:ascii="Calibri" w:hAnsi="Calibri" w:cs="Calibri"/>
                <w:color w:val="000000"/>
                <w:lang w:val="en-CA"/>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7D1A3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Dunmore and Woolchester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Dunmore et Woolchester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Irvine and Walsh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d'Irvine et Walsh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McNeill and Sandy Point District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McNeill et du parc Sandy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Onefour and Wild 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d'Onefour et Wild 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Seven Persons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Seven Persons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Suffield and Hwy 879</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Suffield et de la route 879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Cypress Co. near Tide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du lac Tide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Hills Provincial Park -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Cypress Hills Provincial Park - Foremost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 - Devon - Rimbey -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 - Devon - Rimbey -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Drumheller -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Drumheller -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Edmonton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w:t>
            </w:r>
            <w:r>
              <w:rPr>
                <w:rFonts w:ascii="Calibri" w:hAnsi="Calibri" w:cs="Calibri"/>
                <w:color w:val="000000"/>
              </w:rPr>
              <w:t>son</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w:t>
            </w:r>
            <w:r>
              <w:rPr>
                <w:rFonts w:ascii="Calibri" w:hAnsi="Calibri" w:cs="Calibri"/>
                <w:color w:val="000000"/>
              </w:rPr>
              <w:t>son</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3</w:t>
            </w:r>
            <w:r w:rsidRPr="00EC5E65">
              <w:rPr>
                <w:rFonts w:ascii="Calibri" w:hAnsi="Calibri" w:cs="Calibri"/>
                <w:color w:val="000000"/>
              </w:rPr>
              <w:t>2</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Elk Island Nat.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 Elk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Alliance and Bellshill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d'Alliance et du lac Bellshill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Daysland Heisler and Strome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Daysland Heisler et Strome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Forestburg and Galahad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Forestburg et Galahad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Killam and Sedgewick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Killam et Sedgewick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Lougheed and Hardisty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Lougheed et Hardisty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Blackie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Blackie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AF0847">
              <w:rPr>
                <w:rFonts w:ascii="Calibri" w:hAnsi="Calibri" w:cs="Calibri"/>
                <w:color w:val="000000"/>
                <w:lang w:val="en-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072620</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Cayley</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Cayley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072533</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High River and Aldersyde</w:t>
            </w:r>
          </w:p>
          <w:p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High River et Aldersyde</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072532</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Longview and Eden Valley Res.</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Longview et de la rés. ind. </w:t>
            </w:r>
            <w:r w:rsidRPr="00EC5E65">
              <w:rPr>
                <w:rFonts w:ascii="Calibri" w:hAnsi="Calibri" w:cs="Calibri"/>
                <w:color w:val="000000"/>
              </w:rPr>
              <w:t>Eden Valley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072523</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Okotoks and De Winton</w:t>
            </w:r>
          </w:p>
          <w:p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d'Okotoks et De Winton</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072531</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rPr>
              <w:t>Foothills Co.</w:t>
            </w:r>
            <w:r w:rsidRPr="00EC5E65">
              <w:rPr>
                <w:rFonts w:ascii="Calibri" w:hAnsi="Calibri" w:cs="Calibri"/>
                <w:color w:val="000000"/>
              </w:rPr>
              <w:t xml:space="preserve"> near Priddis and Brown-Lowery Prov. </w:t>
            </w:r>
            <w:r w:rsidRPr="00AF0847">
              <w:rPr>
                <w:rFonts w:ascii="Calibri" w:hAnsi="Calibri" w:cs="Calibri"/>
                <w:color w:val="000000"/>
                <w:lang w:val="fr-CA"/>
              </w:rPr>
              <w:t>Park</w:t>
            </w:r>
          </w:p>
          <w:p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Priddis et du Brown-Lowery Prov. </w:t>
            </w:r>
            <w:r w:rsidRPr="005549B7">
              <w:rPr>
                <w:rFonts w:ascii="Calibri" w:hAnsi="Calibri" w:cs="Calibri"/>
                <w:color w:val="000000"/>
              </w:rPr>
              <w:t>Park</w:t>
            </w:r>
          </w:p>
          <w:p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072521</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rsidTr="00E6369E">
        <w:trPr>
          <w:cantSplit/>
          <w:trHeight w:val="300"/>
        </w:trPr>
        <w:tc>
          <w:tcPr>
            <w:tcW w:w="9935" w:type="dxa"/>
            <w:shd w:val="clear" w:color="auto" w:fill="auto"/>
          </w:tcPr>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Turner Valley and Black Diamond</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Turner Valley et Black Diamond</w:t>
            </w:r>
          </w:p>
          <w:p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fr-CA"/>
              </w:rPr>
              <w:t xml:space="preserve">          </w:t>
            </w:r>
            <w:r w:rsidRPr="00AF0847">
              <w:rPr>
                <w:rFonts w:ascii="Calibri" w:hAnsi="Calibri" w:cs="Calibri"/>
                <w:b/>
                <w:color w:val="000000"/>
                <w:lang w:val="fr-CA"/>
              </w:rPr>
              <w:t>Code (CLC):</w:t>
            </w:r>
            <w:r w:rsidRPr="00AF0847">
              <w:rPr>
                <w:rFonts w:ascii="Calibri" w:hAnsi="Calibri" w:cs="Calibri"/>
                <w:color w:val="000000"/>
                <w:lang w:val="fr-CA"/>
              </w:rPr>
              <w:t xml:space="preserve"> 072522</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Chipewyan - Wood Buffalo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Chipewyan - parc national Wood Buffalo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Chipewyan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Chipewyan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 - Fort MacKay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 - Fort MacKay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 Vegreville - Redwater - Smoky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 - Vegreville - Redwater - Smoky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and Nrn Strathcona Co.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Saskatchewan et le nord du comté de Strathcona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3149E" w:rsidRPr="00EC5E65" w:rsidTr="00D822C6">
        <w:trPr>
          <w:cantSplit/>
          <w:trHeight w:val="300"/>
        </w:trPr>
        <w:tc>
          <w:tcPr>
            <w:tcW w:w="9935" w:type="dxa"/>
            <w:shd w:val="clear" w:color="auto" w:fill="auto"/>
          </w:tcPr>
          <w:p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Genesee</w:t>
            </w:r>
          </w:p>
          <w:p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Genesee</w:t>
            </w:r>
          </w:p>
          <w:p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1</w:t>
            </w:r>
            <w:r w:rsidRPr="00EC5E65">
              <w:rPr>
                <w:rFonts w:ascii="Calibri" w:hAnsi="Calibri" w:cs="Calibri"/>
                <w:color w:val="000000"/>
              </w:rPr>
              <w:t>8</w:t>
            </w:r>
          </w:p>
          <w:p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Grande Prairie - Beaverlodge - Valleyview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Grande Prairie - Beaverlodge - Valleyview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Grande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Hanna - Coronation - Oyen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Hanna - Coronation - Oyen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 Level - Rainbow Lake - Fort Vermilion - Mackenzie Hwy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High Level - Rainbow Lake - Ft Vermilion - rte du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Jasper to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B4F61">
              <w:rPr>
                <w:rFonts w:ascii="Calibri" w:hAnsi="Calibri" w:cs="Calibri"/>
                <w:color w:val="000000"/>
              </w:rPr>
              <w:t>route 93</w:t>
            </w:r>
            <w:r w:rsidRPr="004F231D">
              <w:rPr>
                <w:rFonts w:ascii="Calibri" w:hAnsi="Calibri" w:cs="Calibri"/>
                <w:color w:val="000000"/>
              </w:rPr>
              <w:t xml:space="preserve"> - de Jasper à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0027</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Lake Louise to Saskatchewan River Crossing</w:t>
            </w:r>
          </w:p>
          <w:p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2B4F61">
              <w:rPr>
                <w:rFonts w:ascii="Calibri" w:hAnsi="Calibri" w:cs="Calibri"/>
                <w:color w:val="000000"/>
                <w:lang w:val="en-CA"/>
              </w:rPr>
              <w:t xml:space="preserve">          </w:t>
            </w:r>
            <w:r w:rsidRPr="005549B7">
              <w:rPr>
                <w:rFonts w:ascii="Calibri" w:hAnsi="Calibri" w:cs="Calibri"/>
                <w:b/>
                <w:color w:val="000000"/>
                <w:lang w:val="en-CA"/>
              </w:rPr>
              <w:t>French:</w:t>
            </w:r>
            <w:r w:rsidR="002B4F61" w:rsidRPr="005549B7">
              <w:rPr>
                <w:rFonts w:ascii="Calibri" w:hAnsi="Calibri" w:cs="Calibri"/>
                <w:color w:val="000000"/>
                <w:lang w:val="en-CA"/>
              </w:rPr>
              <w:t xml:space="preserve"> route 93</w:t>
            </w:r>
            <w:r w:rsidRPr="005549B7">
              <w:rPr>
                <w:rFonts w:ascii="Calibri" w:hAnsi="Calibri" w:cs="Calibri"/>
                <w:color w:val="000000"/>
                <w:lang w:val="en-CA"/>
              </w:rPr>
              <w:t xml:space="preserve"> - de Lake Louise à Saskatchewan River Crossing</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0026</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Hinton</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Hinton</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070031</w:t>
            </w:r>
          </w:p>
          <w:p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Hinton - Grande Cache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Hinton - Grande Cache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Improvement District 349 including Cold Lake Air Weapons Range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349 incluant le polygone de tir aérien de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 Park near and south of Sunwapta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des chutes Sunwapta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Jasper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Jasper</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071120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Pocahontas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Pocahontas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National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Jasper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 Canmore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Kananaskis - Canmore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Improvement District near Highwood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Highwood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Kananaskis Improvement District near Kananaskis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Kananaskis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Acme and Linden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d'Acme et Linden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Carbon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Carbon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Three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Torrington and Wimborne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Torrington et Wimborne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Trochu and Huxley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Trochu et Huxley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Crow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Crow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Fork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Fork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Heart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du lac Heart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 La Biche Co. near Lac La Biche and Square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et du lac Square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Lakeland Prov. Park and Rec. </w:t>
            </w:r>
            <w:r w:rsidRPr="00EC5E65">
              <w:rPr>
                <w:rFonts w:ascii="Calibri" w:hAnsi="Calibri" w:cs="Calibri"/>
                <w:color w:val="000000"/>
                <w:lang w:val="fr-CA"/>
              </w:rPr>
              <w: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Prov. </w:t>
            </w:r>
            <w:r w:rsidRPr="00EC5E65">
              <w:rPr>
                <w:rFonts w:ascii="Calibri" w:hAnsi="Calibri" w:cs="Calibri"/>
                <w:color w:val="000000"/>
              </w:rPr>
              <w:t>Park and Rec. 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Plamondon Hylo and Avenir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Plamondon Hylo et Avenir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Wiau Winefred and Grist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des lacs Wiau Winefred et Grist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Cherhill and Glenevis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Cherhill et Glenevis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Mayerthorpe and Sangudo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Mayerthorpe et Sangudo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Ste. Anne Co. near Onoway and Lac Ste. </w:t>
            </w:r>
            <w:r w:rsidRPr="00EC5E65">
              <w:rPr>
                <w:rFonts w:ascii="Calibri" w:hAnsi="Calibri" w:cs="Calibri"/>
                <w:color w:val="000000"/>
                <w:lang w:val="fr-CA"/>
              </w:rPr>
              <w:t>Anne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d'Onoway et Lac Ste. </w:t>
            </w:r>
            <w:r w:rsidRPr="00EC5E65">
              <w:rPr>
                <w:rFonts w:ascii="Calibri" w:hAnsi="Calibri" w:cs="Calibri"/>
                <w:color w:val="000000"/>
              </w:rPr>
              <w:t>Anne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Clive Alix and Mirror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Clive Alix et Mirror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Lacombe Co. near Eckville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Lacombe Blackfalds and Bentley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Lacombe Blackfalds et Bentley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Andrew and Wostok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d'Andrew et Wostok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Bruderheim Lamont and Peno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Bruderheim Lamont et de la crique Peno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Mundare Chipman and Ukrainian Village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Mundare Chipman et du village Ukrainien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Lamont County</w:t>
            </w:r>
          </w:p>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Lamont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0028</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 Camrose - Wetaskiwin -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Leduc - Camrose - Wetaskiwin - Tofield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Calmar and Devon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Calmar et Devon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Leduc Beaumont and Kavanagh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Leduc Beaumont et Kavanagh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New Sarepta and Rolly 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New Sarepta et Rolly View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Warburg Thorsby and Pigeon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Warburg Thorsby et lac Pigeon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 - Taber - Milk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 - Taber - Milk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Acadia including Acadia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d'Acadia incluant Acadia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Driftpile Faust and Kinuso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Driftpile Faust et Kinuso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Enilda and Joussard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d'Enilda et Joussard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Gift Lake and Peavine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Gift Lake et Peavine Smts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High Prairie and Winagami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High Prairie et lac Winagami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Hilliard's Bay Prov. Park and Big Point</w:t>
            </w:r>
          </w:p>
          <w:p w:rsidR="009D7AFB" w:rsidRPr="0053149E"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du Hilliard's Bay Prov. </w:t>
            </w:r>
            <w:r w:rsidRPr="0053149E">
              <w:rPr>
                <w:rFonts w:ascii="Calibri" w:hAnsi="Calibri" w:cs="Calibri"/>
                <w:color w:val="000000"/>
              </w:rPr>
              <w:t>Park et de la pointe Big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3149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de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Canmore Exshaw and Ghost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Canmore Exshaw et Ghost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Ghost River Wilderness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la zone de nature sauvage de Ghost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Beaverdam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Beaverdam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Bonnyville Ardmore and Kehewin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Bonnyville Ardmore et de la rés. ind. </w:t>
            </w:r>
            <w:r w:rsidRPr="00EC5E65">
              <w:rPr>
                <w:rFonts w:ascii="Calibri" w:hAnsi="Calibri" w:cs="Calibri"/>
                <w:color w:val="000000"/>
              </w:rPr>
              <w:t>Kehewin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Cold Lake and City of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du lac Cold et ville de Cold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Fishing Lake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Fishing Lake Smt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Glendon and Moose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Glendon et du lac Moose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La Corey Wolf Lake and Truman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La Corey Wolf Lake and Truman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Fairview including Fairview Whitelaw and Dunvegan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Fairview incluant Fairview Whitelaw et Dunvegan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DeBolt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DeBolt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Fox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Fox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Grande Cache Botten and Amundson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Grande Cache Botten et Amundson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Kakwa Wildland Prov. Park and Nose Lake</w:t>
            </w:r>
          </w:p>
          <w:p w:rsidR="009D7AFB" w:rsidRPr="0053149E"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Greenview près du Kakwa Wildland Prov. </w:t>
            </w:r>
            <w:r w:rsidRPr="0053149E">
              <w:rPr>
                <w:rFonts w:ascii="Calibri" w:hAnsi="Calibri" w:cs="Calibri"/>
                <w:color w:val="000000"/>
                <w:lang w:val="fr-CA"/>
              </w:rPr>
              <w:t>Park et du lac Nose</w:t>
            </w:r>
          </w:p>
          <w:p w:rsidR="009D7AFB" w:rsidRPr="0053149E" w:rsidRDefault="009D7AFB" w:rsidP="00EC5E65">
            <w:pPr>
              <w:widowControl w:val="0"/>
              <w:autoSpaceDE w:val="0"/>
              <w:autoSpaceDN w:val="0"/>
              <w:adjustRightInd w:val="0"/>
              <w:spacing w:after="0" w:line="240" w:lineRule="auto"/>
              <w:rPr>
                <w:rFonts w:ascii="Calibri" w:hAnsi="Calibri" w:cs="Calibri"/>
                <w:color w:val="000000"/>
                <w:lang w:val="fr-CA"/>
              </w:rPr>
            </w:pPr>
            <w:r w:rsidRPr="0053149E">
              <w:rPr>
                <w:rFonts w:ascii="Calibri" w:hAnsi="Calibri" w:cs="Calibri"/>
                <w:color w:val="000000"/>
                <w:lang w:val="fr-CA"/>
              </w:rPr>
              <w:t xml:space="preserve">          </w:t>
            </w:r>
            <w:r w:rsidRPr="0053149E">
              <w:rPr>
                <w:rFonts w:ascii="Calibri" w:hAnsi="Calibri" w:cs="Calibri"/>
                <w:b/>
                <w:color w:val="000000"/>
                <w:lang w:val="fr-CA"/>
              </w:rPr>
              <w:t>Code (CLC):</w:t>
            </w:r>
            <w:r w:rsidRPr="0053149E">
              <w:rPr>
                <w:rFonts w:ascii="Calibri" w:hAnsi="Calibri" w:cs="Calibri"/>
                <w:color w:val="000000"/>
                <w:lang w:val="fr-CA"/>
              </w:rPr>
              <w:t xml:space="preserve"> 077220</w:t>
            </w:r>
          </w:p>
          <w:p w:rsidR="009D7AFB" w:rsidRPr="0053149E" w:rsidRDefault="009D7AFB" w:rsidP="00EC5E65">
            <w:pPr>
              <w:widowControl w:val="0"/>
              <w:autoSpaceDE w:val="0"/>
              <w:autoSpaceDN w:val="0"/>
              <w:adjustRightInd w:val="0"/>
              <w:spacing w:after="0" w:line="240" w:lineRule="auto"/>
              <w:rPr>
                <w:rFonts w:ascii="Calibri" w:hAnsi="Calibri" w:cs="Calibri"/>
                <w:color w:val="000000"/>
                <w:lang w:val="fr-CA"/>
              </w:rPr>
            </w:pPr>
            <w:r w:rsidRPr="0053149E">
              <w:rPr>
                <w:rFonts w:ascii="Calibri" w:hAnsi="Calibri" w:cs="Calibri"/>
                <w:color w:val="000000"/>
                <w:lang w:val="fr-CA"/>
              </w:rPr>
              <w:t xml:space="preserve">          </w:t>
            </w:r>
            <w:r w:rsidRPr="0053149E">
              <w:rPr>
                <w:rFonts w:ascii="Calibri" w:hAnsi="Calibri" w:cs="Calibri"/>
                <w:b/>
                <w:color w:val="000000"/>
                <w:lang w:val="fr-CA"/>
              </w:rPr>
              <w:t>Programs:</w:t>
            </w:r>
            <w:r w:rsidRPr="0053149E">
              <w:rPr>
                <w:rFonts w:ascii="Calibri" w:hAnsi="Calibri" w:cs="Calibri"/>
                <w:color w:val="000000"/>
                <w:lang w:val="fr-CA"/>
              </w:rPr>
              <w:t xml:space="preserve"> </w:t>
            </w:r>
            <w:r w:rsidR="007D1A3F" w:rsidRPr="0053149E">
              <w:rPr>
                <w:rFonts w:ascii="Calibri" w:hAnsi="Calibri" w:cs="Calibri"/>
                <w:color w:val="000000"/>
                <w:lang w:val="fr-CA"/>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3149E">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Little Smoky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Little Smoky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O'Brien Prov. Park and Big Mtn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en-CA"/>
              </w:rPr>
              <w:t>French:</w:t>
            </w:r>
            <w:r w:rsidRPr="00A620F1">
              <w:rPr>
                <w:rFonts w:ascii="Calibri" w:hAnsi="Calibri" w:cs="Calibri"/>
                <w:color w:val="000000"/>
                <w:lang w:val="en-CA"/>
              </w:rPr>
              <w:t xml:space="preserve"> d.m. de Greenview près du O'Brien Prov. </w:t>
            </w:r>
            <w:r w:rsidRPr="00EC5E65">
              <w:rPr>
                <w:rFonts w:ascii="Calibri" w:hAnsi="Calibri" w:cs="Calibri"/>
                <w:color w:val="000000"/>
                <w:lang w:val="fr-CA"/>
              </w:rPr>
              <w:t>Park et de la crique Big Mtn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Sturgeon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du lac Sturgeon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Valleyview and New Fish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Valleyview et de New Fish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Greenview near Wapiti and Shuttler Flats Rec. </w:t>
            </w:r>
            <w:r w:rsidRPr="00EC5E65">
              <w:rPr>
                <w:rFonts w:ascii="Calibri" w:hAnsi="Calibri" w:cs="Calibri"/>
                <w:color w:val="000000"/>
                <w:lang w:val="fr-CA"/>
              </w:rPr>
              <w: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Wapiti et zone récré. </w:t>
            </w:r>
            <w:r w:rsidRPr="00EC5E65">
              <w:rPr>
                <w:rFonts w:ascii="Calibri" w:hAnsi="Calibri" w:cs="Calibri"/>
                <w:color w:val="000000"/>
              </w:rPr>
              <w:t>Shuttler Flats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Chisholm and Cross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Chisholm et du lac Cross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Marten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Marten Beach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Slave Lake and Saulteaux</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Slave Lake et Saulteaux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Smith and Fawcett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Smith et du lac Fawcett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Calling and Rock Island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des lacs Calling et Rock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Chipewyan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Chipewyan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Peerless Lake and Trout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Peerless Lake et Trout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Red Earth Creek and Loon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 Red Earth Creek et Loon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Wabasca-Desmarais and Sandy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Wabasca-Desmarais et Sandy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Peace including Grimshaw and Berwyn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Peace incluant Grimshaw et Berwyn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Pincher Creek near Beauvais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du Beauvais Lake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Cowley Burmis and Maycroft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de Cowley Burmis et Maycroft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Pincher Creek and Twin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Pincher Creek près de Pincher Creek et Twin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Bodo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Bodo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Czar Metiskow and Cadogan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Czar Metiskow et Cadogan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Hughenden Amisk and Kessler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Hughenden Amisk et Kessler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Provost and Hayter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Provost et Hayter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Ranchland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Ranchland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Smoky River including Falher McLennan and Guy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Smoky River incluant Falher McLennan et Guy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Spirit River including Spirit River and Rycroft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Spirit River incluant Spirit River et Rycroft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Enchant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d'Enchant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Grassy Lake and Hwys 877 and 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Grassy Lake et des routes 877 et 513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Taber and Barnwell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Taber et Barnwell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Vauxhall and Hays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Vauxhall et Hays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Chauvin Dillberry Lake and Roros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 Chauvin lac Dillberry et Roros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Edgerton and Koroluk Landslide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d'Edgerton et glissement Koroluk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Irma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d'Irma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Wainwright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Wainwright près de Wainwright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Claresholm and Stavely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Willow Creek près de Claresholm et Stavely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Fort Macleod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Fort MacLeod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Granum and Peigan Timber Limit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Granum et Peigan Timber Limit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Nanton and Parkland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Nanton et Parkland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Bistcho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du lac Bistcho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Mackenzie Co. near Fort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Fort Vermilion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High Level and Bushe River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High Level et de la rés. ind. </w:t>
            </w:r>
            <w:r w:rsidRPr="00EC5E65">
              <w:rPr>
                <w:rFonts w:ascii="Calibri" w:hAnsi="Calibri" w:cs="Calibri"/>
                <w:color w:val="000000"/>
              </w:rPr>
              <w:t>Bushe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Indian Cabins and Steen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d'Indian Cabins et Steen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John D'or Prairie and Fox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John D'or Prairie et Fox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La Crête and Buffalo Head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La Crête et Buffalo Head Prairie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Meander River and Lutose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Meander River et Lutose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Rainbow Lake Zama Lake and Chateh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Rainbow Lake lac Zama et Chateh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Caribou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monts Caribou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Tallcree and Wadlin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rés. ind. </w:t>
            </w:r>
            <w:r w:rsidRPr="00EC5E65">
              <w:rPr>
                <w:rFonts w:ascii="Calibri" w:hAnsi="Calibri" w:cs="Calibri"/>
                <w:color w:val="000000"/>
              </w:rPr>
              <w:t>Tallcree et Wadlin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Zama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de Zama City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 - Bow Island -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 - Bow Island - Suffield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Carstairs and Stirlingville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de Carstairs et Stirlingville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Cremona and Water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Cremona et Water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Olds and Didsbury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d'Olds et Didsbury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Sundre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Municipality of Crowsnest Pass including Coleman and Frank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Crowsnest Pass incluant Coleman et Frank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Nordegg - Forestry Trunk Road Highway 734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Nordegg - route forestière 734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Cadotte Lake and Swampy Lake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Cadotte Lake et de la rés. ind. </w:t>
            </w:r>
            <w:r w:rsidRPr="00EC5E65">
              <w:rPr>
                <w:rFonts w:ascii="Calibri" w:hAnsi="Calibri" w:cs="Calibri"/>
                <w:color w:val="000000"/>
              </w:rPr>
              <w:t>Swampy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Keppler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du ruisseau Keppler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Loon Prairie Res. and Bison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la rés. ind. Loon Prairie et Bison Lake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078311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Peace River Nampa and Three Creeks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Peace River Nampa et Three Creeks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Utikoomak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des réserves d'Utikoomak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O'Chiese 203 Res. and Clearwater Co. near Sunchild Cree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O'Chiese 203 et cté de Clearwater près de la rés. ind. crie Sunchild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Okotoks - High River - Claresholm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Okotoks - High River - Claresholm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Entwistle Fallis and Tomahawk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d'Entwistle Fallis et Tomahawk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Spruce Grove and Stony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Spruce Grove et Stony 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Wabamun Carvel and Keephills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Wabamun Carvel et Keephills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Parkland County</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comté de Parkland</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070021</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996A59">
              <w:rPr>
                <w:rFonts w:ascii="Calibri" w:hAnsi="Calibri" w:cs="Calibri"/>
                <w:color w:val="000000"/>
              </w:rPr>
              <w:t>Services</w:t>
            </w:r>
            <w:bookmarkStart w:id="14" w:name="_GoBack"/>
            <w:bookmarkEnd w:id="14"/>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Peace River - Fairview - High Prairie - Manning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Peace River - Fairview - High Prairie - Manning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Piikani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Piikani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Crestomere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Ponoka près de Crestomere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Ponoka and Maskwacis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Ponoka et de Maskwacis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Rimbey Bluffton and Hoadley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Rimbey Bluffton et Hoadley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Clausen's Landing and Chipewyan 201FG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Clausen's Landing et Chipewyan 201FG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Colin-Cornwall Lakes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Colin-Cornwall Lakes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Fitzgerald and La Butte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Fitzgerald et de la crique La Butte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Chipewyan and Sand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Chipewyan et de la pointe Sand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MacKay and Wallace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MacKay et Wallace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McMurray and Anzac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McMurray et Anzac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Gipsy Lake and Whitemud Falls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du lac Gipsy et des chutes Whitemud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Grand Rapids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Grand Rapids Wildland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Janvier South and Conklin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Janvier South et Conklin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Mariana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Mariana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Namur River and Namur Lake Reserves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des rés. ind. Namur River et Namur Lake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079121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Old Fort Chipewyan 201 and 201ABCDE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d'Old Fort Chipewyan 201 et 201ABCDE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Stony Mtn Prov. Park and Engstrom Lake</w:t>
            </w:r>
          </w:p>
          <w:p w:rsidR="009D7AFB" w:rsidRPr="00996A59"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Stony Mtn Prov. </w:t>
            </w:r>
            <w:r w:rsidRPr="00996A59">
              <w:rPr>
                <w:rFonts w:ascii="Calibri" w:hAnsi="Calibri" w:cs="Calibri"/>
                <w:color w:val="000000"/>
                <w:lang w:val="fr-CA"/>
              </w:rPr>
              <w:t>Park et lac Engstrom</w:t>
            </w:r>
          </w:p>
          <w:p w:rsidR="009D7AFB" w:rsidRPr="00996A59" w:rsidRDefault="009D7AFB" w:rsidP="00EC5E65">
            <w:pPr>
              <w:widowControl w:val="0"/>
              <w:autoSpaceDE w:val="0"/>
              <w:autoSpaceDN w:val="0"/>
              <w:adjustRightInd w:val="0"/>
              <w:spacing w:after="0" w:line="240" w:lineRule="auto"/>
              <w:rPr>
                <w:rFonts w:ascii="Calibri" w:hAnsi="Calibri" w:cs="Calibri"/>
                <w:color w:val="000000"/>
                <w:lang w:val="fr-CA"/>
              </w:rPr>
            </w:pPr>
            <w:r w:rsidRPr="00996A59">
              <w:rPr>
                <w:rFonts w:ascii="Calibri" w:hAnsi="Calibri" w:cs="Calibri"/>
                <w:color w:val="000000"/>
                <w:lang w:val="fr-CA"/>
              </w:rPr>
              <w:t xml:space="preserve">          </w:t>
            </w:r>
            <w:r w:rsidRPr="00996A59">
              <w:rPr>
                <w:rFonts w:ascii="Calibri" w:hAnsi="Calibri" w:cs="Calibri"/>
                <w:b/>
                <w:color w:val="000000"/>
                <w:lang w:val="fr-CA"/>
              </w:rPr>
              <w:t>Code (CLC):</w:t>
            </w:r>
            <w:r w:rsidRPr="00996A59">
              <w:rPr>
                <w:rFonts w:ascii="Calibri" w:hAnsi="Calibri" w:cs="Calibri"/>
                <w:color w:val="000000"/>
                <w:lang w:val="fr-CA"/>
              </w:rPr>
              <w:t xml:space="preserve"> 079232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96A5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 Ponoka - Innisfail - Stettler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 - Ponoka - Innisfail - Stettler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Elnora Lousana and Delburne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d'Elnora Lousana et Delburne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Penhold Innisfail and 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Penhold Innisfail et Bowden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Pine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du lac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Spruce View and Red Lodge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Red Deer près de Spruce View et Red Lodge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Sylvan Lake and Stephansson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Sylvan Lake et Stephansson House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Mountain House - Caroline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Rocky Mountain House - Caroline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Airdrie and Crossfield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d'Airdrie et Crossfield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Bottrel and Madden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Bottrel et Madden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Bragg Creek and Tsuu T'ina 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Bragg Creek et de la rés. ind. </w:t>
            </w:r>
            <w:r w:rsidRPr="00EC5E65">
              <w:rPr>
                <w:rFonts w:ascii="Calibri" w:hAnsi="Calibri" w:cs="Calibri"/>
                <w:color w:val="000000"/>
              </w:rPr>
              <w:t>Tsuu T'ina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Chestermere Dalroy and Dalemead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Chestermere Dalroy et Dalemead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Rocky View près de Cochrane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Irricana Beiseker and Kathyrn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d'Irricana Beiseker et Kathyrn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Bindloss Empress and Social Plains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Bindloss Empress et Social Plains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Buffalo and Cavendish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Buffalo et Cavendish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Cessford Wardlow and Pollockville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Cessford Wardlow et Pollockville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Finnegan and Little Fish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Finnegan et du Little Fish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Hanna and Richdale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Hanna et Richdale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Iddesleigh and Dinosaur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d'Iddesleigh du Dinosaur Provincial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Jenner and Atlee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Jenner et Atlee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Spondin and Scapa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Spondin et de Scapa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 2 near Sunnynook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Sunnynook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Big Stone Cappon and Gold Spur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Big Stone Cappon et Gold Spur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Oyen and Cereal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d'Oyen et Cereal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Sedalia and New Brigden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New Brigden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Sibbald and Esther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Sibbald et Esther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Youngstown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zone spéciale 3 près de Youngstown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Hemaruka Wiste and Monitor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Hemaruka Wiste et du ruisseau Monitor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Kirriemuir and Compeer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Kirriemuir et Compeer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Veteran and Consort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Veteran et Consort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Bay Tree and Silver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Bay Tree et Silver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Moonshine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du Moonshine Lake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Woking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Woking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Siksika Res. 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Siksika 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Buffalo Lake and Kikino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Buffalo Lake et Kikino Smts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Smoky Lake and Waskatenau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Smoky Lake et Waskatenau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Vilna Saddle Lake and Whitefish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Vilna et des lacs Saddle et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Spruce Grove - Morinville - Mayerthorpe -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Spruce Grove - Morinville - Mayerthorpe -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St. Albert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666B6">
              <w:rPr>
                <w:rFonts w:ascii="Calibri" w:hAnsi="Calibri" w:cs="Calibri"/>
                <w:color w:val="000000"/>
              </w:rPr>
              <w:t>St. Albert</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070023</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Michichi and Delia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Michichi et Delia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Morrin and Munson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Morrin et Munson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Rumsey and Rowley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Rumsey et Rowley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Strathcona Co. near Ardrossan and Cooking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Strathcona près d'Ardrossan et du lac Cooking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Strathcona County</w:t>
            </w:r>
          </w:p>
          <w:p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comté de Strathcona</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0029</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Bon Accord Gibbons and Namao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Bon Accord Gibbons et Namao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Legal and Mearns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Legal et Mearns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Morinville Volmer and Big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Morinville Volmer et du lac Big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Redwater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Sturgeon près de Redwater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Sturgeon Co. near Rivière Qui Barre and Villeneuve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Rivière Qui Barre et Villeneuve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rsidTr="001D04CB">
        <w:trPr>
          <w:cantSplit/>
          <w:trHeight w:val="300"/>
        </w:trPr>
        <w:tc>
          <w:tcPr>
            <w:tcW w:w="9935" w:type="dxa"/>
            <w:shd w:val="clear" w:color="auto" w:fill="auto"/>
          </w:tcPr>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Sturgeon County</w:t>
            </w:r>
          </w:p>
          <w:p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Sturgeon</w:t>
            </w:r>
          </w:p>
          <w:p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070024</w:t>
            </w:r>
          </w:p>
          <w:p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Thorhild Co. near Newbrook and Long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Thorhild près de Newbrook et du Long Lake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Thorhild Co. near Thorhild Opal and Radway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Thorhild près de Thorhild Opal et Radway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Drumheller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Drumheller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Arrowwood Herronton and Queenstown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d'Arrowwood Herronton et Queenstown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Carmangay and Champion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Carmangay et Champion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Lomond Travers and Little Bow Reservoirs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Lomond et des lacs Travers et Little Bow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Vulcan Co. near Milo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Milo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Vulcan and Ensign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Vulcan et Ensign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Wabasca - Peerless Lake - Gift Lake - Cadotte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Wabasca - Peerless Lake - Gift Lake - Cadotte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Waterton Lakes Nat. Park and Blood Res. 148A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des Lacs-Waterton et rés. ind. </w:t>
            </w:r>
            <w:r w:rsidRPr="00EC5E65">
              <w:rPr>
                <w:rFonts w:ascii="Calibri" w:hAnsi="Calibri" w:cs="Calibri"/>
                <w:color w:val="000000"/>
              </w:rPr>
              <w:t>Blood 148A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 Barrhead -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Westlock - Barrhead -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Larkspur Fawcett and Jarvie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Westlock près de Larkspur Fawcett et Jarvie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Westlock and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Westlock près Westlock et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Hussar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Wheatland près de Hussar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Hwys 569 and 848</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des routes 569 et 848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Rockyford and Rosebud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Rockyford et Rosebud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Standard and Gleichen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Standard et de Gleichen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Strathmore Lyalta and Carseland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Strathmore Lyalta et Carseland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Whitecourt - Edson - Fox Creek -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Whitecourt - Edson - Fox Creek - Swan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Willmore Wilderness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sauvage de Willmore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Garden River and Thebacha Trail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Garden River et de la piste Thebacha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Hay Camp and Ninishith Hills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Hay Camp et de la coll. </w:t>
            </w:r>
            <w:r w:rsidRPr="00EC5E65">
              <w:rPr>
                <w:rFonts w:ascii="Calibri" w:hAnsi="Calibri" w:cs="Calibri"/>
                <w:color w:val="000000"/>
              </w:rPr>
              <w:t>Ninishith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Peace Point and Lake 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Peace Point et du lac 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west of the Fifth Meridian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à l'ouest du cinquième méridien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rsidTr="0008388C">
        <w:trPr>
          <w:cantSplit/>
          <w:trHeight w:val="300"/>
        </w:trPr>
        <w:tc>
          <w:tcPr>
            <w:tcW w:w="9935" w:type="dxa"/>
            <w:shd w:val="clear" w:color="auto" w:fill="auto"/>
          </w:tcPr>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Wood Buffalo - south</w:t>
            </w:r>
          </w:p>
          <w:p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Wood Buffalo - sud</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0030</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Benbow and Windfall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Benbow et Windfall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Woodlands Co. near Carson-Pegasus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du Carson-Pegasus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Fort Assiniboine Timeu and Topland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Fort Assiniboine Timeu et Topland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Goose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Woodlands près du lac Goose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Whitecourt and Blue 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Whitecourt et Blue Ridge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077434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Big Berland and the Wildhay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Big Berland et de la riv. </w:t>
            </w:r>
            <w:r w:rsidRPr="00EC5E65">
              <w:rPr>
                <w:rFonts w:ascii="Calibri" w:hAnsi="Calibri" w:cs="Calibri"/>
                <w:color w:val="000000"/>
              </w:rPr>
              <w:t>Wildhay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Cadomin and Robb</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Cadomin et Robb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Edson and Sundance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d'Edson et du Sundance Prov. </w:t>
            </w:r>
            <w:r w:rsidRPr="00EC5E65">
              <w:rPr>
                <w:rFonts w:ascii="Calibri" w:hAnsi="Calibri" w:cs="Calibri"/>
                <w:color w:val="000000"/>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Hinton and Obed Lake Prov. </w:t>
            </w:r>
            <w:r w:rsidRPr="00EC5E65">
              <w:rPr>
                <w:rFonts w:ascii="Calibri" w:hAnsi="Calibri" w:cs="Calibri"/>
                <w:color w:val="000000"/>
                <w:lang w:val="fr-CA"/>
              </w:rPr>
              <w:t>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Hinton et Obed Lake Prov Park</w:t>
            </w:r>
          </w:p>
          <w:p w:rsidR="009D7AFB" w:rsidRPr="00996A59"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996A59">
              <w:rPr>
                <w:rFonts w:ascii="Calibri" w:hAnsi="Calibri" w:cs="Calibri"/>
                <w:b/>
                <w:color w:val="000000"/>
                <w:lang w:val="en-CA"/>
              </w:rPr>
              <w:t>Code (CLC):</w:t>
            </w:r>
            <w:r w:rsidRPr="00996A59">
              <w:rPr>
                <w:rFonts w:ascii="Calibri" w:hAnsi="Calibri" w:cs="Calibri"/>
                <w:color w:val="000000"/>
                <w:lang w:val="en-CA"/>
              </w:rPr>
              <w:t xml:space="preserve"> 077260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96A5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MacKay Wildwood and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de MacKay Wildwood et Evansburg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Minnow and Wolf Lakes and Elk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des lacs Minnow et Wolf et de la rivière Elk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Peers and Niton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Peers et Niton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William A. Switzer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du William A. Switzer Prov.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8D5DAB" w:rsidRDefault="008D5DAB" w:rsidP="008D5DAB"/>
    <w:p w:rsidR="008A07CE" w:rsidRDefault="003454C7" w:rsidP="003454C7">
      <w:pPr>
        <w:pStyle w:val="Heading3"/>
      </w:pPr>
      <w:r>
        <w:br w:type="page"/>
      </w:r>
      <w:bookmarkStart w:id="15" w:name="_Toc428263570"/>
      <w:r w:rsidR="00257C68">
        <w:t>3</w:t>
      </w:r>
      <w:r w:rsidR="00B442A2" w:rsidRPr="00B442A2">
        <w:t>.1.</w:t>
      </w:r>
      <w:r w:rsidR="00F75F6B">
        <w:t>10</w:t>
      </w:r>
      <w:r w:rsidR="00B442A2" w:rsidRPr="00B442A2">
        <w:t xml:space="preserve"> British Columbia</w:t>
      </w:r>
      <w:bookmarkEnd w:id="15"/>
    </w:p>
    <w:p w:rsidR="009D7AFB" w:rsidRDefault="009D00FA">
      <w:pPr>
        <w:rPr>
          <w:rFonts w:ascii="Calibri" w:hAnsi="Calibri"/>
          <w:sz w:val="20"/>
          <w:szCs w:val="20"/>
        </w:rPr>
      </w:pPr>
      <w:r>
        <w:fldChar w:fldCharType="begin"/>
      </w:r>
      <w:r>
        <w:instrText xml:space="preserve"> INCLUDETEXT  "\\\\ncrfs12.ncr.int.ec.gc.ca\\fs12_V2_Shares$\\SRV_STRAT_STAND\\Access\\CLC\\BC_Eng_Word.rtf"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British Columbia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100 Mile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100 Mile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Arrow Lakes - Slocan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Arrow - lac Slocan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North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Nord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South Peace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Sud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1</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rsidTr="0005311C">
        <w:trPr>
          <w:cantSplit/>
          <w:trHeight w:val="300"/>
        </w:trPr>
        <w:tc>
          <w:tcPr>
            <w:tcW w:w="9935" w:type="dxa"/>
            <w:shd w:val="clear" w:color="auto" w:fill="auto"/>
          </w:tcPr>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2</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rsidTr="0005311C">
        <w:trPr>
          <w:cantSplit/>
          <w:trHeight w:val="300"/>
        </w:trPr>
        <w:tc>
          <w:tcPr>
            <w:tcW w:w="9935" w:type="dxa"/>
            <w:shd w:val="clear" w:color="auto" w:fill="auto"/>
          </w:tcPr>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31</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rsidTr="0005311C">
        <w:trPr>
          <w:cantSplit/>
          <w:trHeight w:val="300"/>
        </w:trPr>
        <w:tc>
          <w:tcPr>
            <w:tcW w:w="9935" w:type="dxa"/>
            <w:shd w:val="clear" w:color="auto" w:fill="auto"/>
          </w:tcPr>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32</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Haida Gwaii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East Vancouver Island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Inland Vancouver Island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Greater Victoria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coastal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inland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Sunshine Coast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BC47A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A620F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620F1">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Southern Gulf Islands (Public</w:t>
            </w:r>
            <w:r w:rsidR="006067D3">
              <w:rPr>
                <w:rFonts w:ascii="Calibri" w:hAnsi="Calibri" w:cs="Calibri"/>
                <w:color w:val="000000"/>
              </w:rPr>
              <w:t>, Air Quality</w:t>
            </w:r>
            <w:r w:rsidRPr="00EC5E65">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0E208C" w:rsidRPr="000E208C">
              <w:rPr>
                <w:rFonts w:ascii="Calibri" w:hAnsi="Calibri" w:cs="Calibri"/>
                <w:color w:val="000000"/>
                <w:lang w:val="fr-CA"/>
              </w:rPr>
              <w:t>089210-089230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North Coast - inland including Kitimat</w:t>
            </w:r>
            <w:r w:rsidR="000E208C">
              <w:rPr>
                <w:rFonts w:ascii="Calibri" w:hAnsi="Calibri" w:cs="Calibri"/>
                <w:color w:val="000000"/>
              </w:rPr>
              <w:t xml:space="preserve"> (Public</w:t>
            </w:r>
            <w:r w:rsidR="006067D3">
              <w:rPr>
                <w:rFonts w:ascii="Calibri" w:hAnsi="Calibri" w:cs="Calibri"/>
                <w:color w:val="000000"/>
              </w:rPr>
              <w:t>, Air Quality</w:t>
            </w:r>
            <w:r w:rsidR="000E208C">
              <w:rPr>
                <w:rFonts w:ascii="Calibri" w:hAnsi="Calibri" w:cs="Calibri"/>
                <w:color w:val="000000"/>
              </w:rPr>
              <w:t>)</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Boundary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Boundary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E1A74" w:rsidRPr="00EC5E65" w:rsidTr="0003607B">
        <w:trPr>
          <w:cantSplit/>
          <w:trHeight w:val="300"/>
        </w:trPr>
        <w:tc>
          <w:tcPr>
            <w:tcW w:w="9935" w:type="dxa"/>
            <w:shd w:val="clear" w:color="auto" w:fill="auto"/>
          </w:tcPr>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451021">
              <w:rPr>
                <w:rFonts w:ascii="Calibri" w:hAnsi="Calibri" w:cs="Calibri"/>
                <w:color w:val="000000"/>
              </w:rPr>
              <w:t>, Air Quality</w:t>
            </w:r>
          </w:p>
          <w:p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Bulkley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6D01FB">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E1FE0">
              <w:rPr>
                <w:rFonts w:ascii="Calibri" w:hAnsi="Calibri" w:cs="Calibri"/>
                <w:color w:val="000000"/>
                <w:lang w:val="en-CA"/>
              </w:rPr>
              <w:t>Bulkley Valley and the Lakes District</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E1FE0">
              <w:rPr>
                <w:rFonts w:ascii="Calibri" w:hAnsi="Calibri" w:cs="Calibri"/>
                <w:color w:val="000000"/>
                <w:lang w:val="en-CA"/>
              </w:rPr>
              <w:t xml:space="preserve">          </w:t>
            </w:r>
            <w:r w:rsidRPr="00EC5E65">
              <w:rPr>
                <w:rFonts w:ascii="Calibri" w:hAnsi="Calibri" w:cs="Calibri"/>
                <w:b/>
                <w:color w:val="000000"/>
                <w:lang w:val="fr-CA"/>
              </w:rPr>
              <w:t>French:</w:t>
            </w:r>
            <w:r w:rsidRPr="00EE1FE0">
              <w:rPr>
                <w:lang w:val="fr-CA"/>
              </w:rPr>
              <w:t xml:space="preserve"> </w:t>
            </w:r>
            <w:r w:rsidRPr="00EE1FE0">
              <w:rPr>
                <w:rFonts w:ascii="Calibri" w:hAnsi="Calibri" w:cs="Calibri"/>
                <w:color w:val="000000"/>
                <w:lang w:val="fr-CA"/>
              </w:rPr>
              <w:t>vallée de Bulkley et le district des lacs</w:t>
            </w:r>
          </w:p>
          <w:p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E1FE0">
              <w:rPr>
                <w:rFonts w:ascii="Calibri" w:hAnsi="Calibri" w:cs="Calibri"/>
                <w:b/>
                <w:color w:val="000000"/>
                <w:lang w:val="en-CA"/>
              </w:rPr>
              <w:t>Code (CLC):</w:t>
            </w:r>
            <w:r w:rsidRPr="00EE1FE0">
              <w:rPr>
                <w:rFonts w:ascii="Calibri" w:hAnsi="Calibri" w:cs="Calibri"/>
                <w:color w:val="000000"/>
                <w:lang w:val="en-CA"/>
              </w:rPr>
              <w:t xml:space="preserve"> 087100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E1F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Bulkley Valley and The Lakes - southeast including Burns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 et les lacs - sud-est incluant Burns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95226" w:rsidRPr="00EC5E65" w:rsidTr="007C28A7">
        <w:trPr>
          <w:cantSplit/>
          <w:trHeight w:val="300"/>
        </w:trPr>
        <w:tc>
          <w:tcPr>
            <w:tcW w:w="9935" w:type="dxa"/>
            <w:shd w:val="clear" w:color="auto" w:fill="auto"/>
          </w:tcPr>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1332</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north including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nord incluant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south including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sud incluant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Castlegar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Castlegar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coastal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côtiers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BCZ210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inland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intérieurs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BCZ220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Fraser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3F7783" w:rsidRPr="003F7783">
              <w:rPr>
                <w:rFonts w:ascii="Calibri" w:hAnsi="Calibri" w:cs="Calibri"/>
                <w:color w:val="000000"/>
                <w:lang w:val="fr-CA"/>
              </w:rPr>
              <w:t>Bas-Fraser - centre</w:t>
            </w:r>
          </w:p>
          <w:p w:rsidR="009D7AFB" w:rsidRPr="003F7783"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7783">
              <w:rPr>
                <w:rFonts w:ascii="Calibri" w:hAnsi="Calibri" w:cs="Calibri"/>
                <w:b/>
                <w:color w:val="000000"/>
                <w:lang w:val="fr-CA"/>
              </w:rPr>
              <w:t>Code (CLC):</w:t>
            </w:r>
            <w:r w:rsidRPr="003F7783">
              <w:rPr>
                <w:rFonts w:ascii="Calibri" w:hAnsi="Calibri" w:cs="Calibri"/>
                <w:color w:val="000000"/>
                <w:lang w:val="fr-CA"/>
              </w:rPr>
              <w:t xml:space="preserve"> </w:t>
            </w:r>
            <w:r w:rsidR="003F7783" w:rsidRPr="003F7783">
              <w:rPr>
                <w:rFonts w:ascii="Calibri" w:hAnsi="Calibri" w:cs="Calibri"/>
                <w:color w:val="000000"/>
                <w:lang w:val="fr-CA"/>
              </w:rPr>
              <w:t>082711-082712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3F7783">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 - including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 - incluant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 including Kelowna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Chilcotin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Chilcotin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Comox</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1331</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080045</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Hope to Merritt</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w:t>
            </w:r>
            <w:r w:rsidR="001B076E" w:rsidRPr="005549B7">
              <w:rPr>
                <w:rFonts w:ascii="Calibri" w:hAnsi="Calibri" w:cs="Calibri"/>
                <w:color w:val="000000"/>
                <w:lang w:val="en-CA"/>
              </w:rPr>
              <w:t xml:space="preserve">de </w:t>
            </w:r>
            <w:r w:rsidRPr="005549B7">
              <w:rPr>
                <w:rFonts w:ascii="Calibri" w:hAnsi="Calibri" w:cs="Calibri"/>
                <w:color w:val="000000"/>
                <w:lang w:val="en-CA"/>
              </w:rPr>
              <w:t>Hope à Merritt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Merritt to Kamloops</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w:t>
            </w:r>
            <w:r w:rsidR="001B076E" w:rsidRPr="005549B7">
              <w:rPr>
                <w:rFonts w:ascii="Calibri" w:hAnsi="Calibri" w:cs="Calibri"/>
                <w:color w:val="000000"/>
                <w:lang w:val="en-CA"/>
              </w:rPr>
              <w:t xml:space="preserve">de </w:t>
            </w:r>
            <w:r w:rsidRPr="005549B7">
              <w:rPr>
                <w:rFonts w:ascii="Calibri" w:hAnsi="Calibri" w:cs="Calibri"/>
                <w:color w:val="000000"/>
                <w:lang w:val="en-CA"/>
              </w:rPr>
              <w:t>Merritt à 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Courtenay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Courtenay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C28A7" w:rsidRPr="00EC5E65" w:rsidTr="007C28A7">
        <w:trPr>
          <w:cantSplit/>
          <w:trHeight w:val="300"/>
        </w:trPr>
        <w:tc>
          <w:tcPr>
            <w:tcW w:w="9935" w:type="dxa"/>
            <w:shd w:val="clear" w:color="auto" w:fill="auto"/>
          </w:tcPr>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1311</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north including Invermere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nord incluant Invermere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south including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sud incluant Cranbrook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BCZ130 (UGC)</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Courtenay to Campbell River</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Courtenay à Campbell River</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3</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Duncan to Nanaimo</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661F9C">
              <w:rPr>
                <w:rFonts w:ascii="Calibri" w:hAnsi="Calibri" w:cs="Calibri"/>
                <w:color w:val="000000"/>
                <w:lang w:val="fr-CA"/>
              </w:rPr>
              <w:t>île de Vancouver Est - de Duncan à Nanaimo</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1</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661F9C" w:rsidRPr="00EC5E65" w:rsidTr="0005311C">
        <w:trPr>
          <w:cantSplit/>
          <w:trHeight w:val="300"/>
        </w:trPr>
        <w:tc>
          <w:tcPr>
            <w:tcW w:w="9935" w:type="dxa"/>
            <w:shd w:val="clear" w:color="auto" w:fill="auto"/>
          </w:tcPr>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Nanoose Bay to Fanny Bay</w:t>
            </w:r>
          </w:p>
          <w:p w:rsidR="00661F9C" w:rsidRPr="00EC5E65" w:rsidRDefault="00661F9C" w:rsidP="00661F9C">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Nanoose Bay à Fanny Bay</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2</w:t>
            </w:r>
            <w:r w:rsidRPr="00EC5E65">
              <w:rPr>
                <w:rFonts w:ascii="Calibri" w:hAnsi="Calibri" w:cs="Calibri"/>
                <w:color w:val="000000"/>
              </w:rPr>
              <w:t>0</w:t>
            </w:r>
          </w:p>
          <w:p w:rsidR="00661F9C" w:rsidRPr="00EC5E65"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661F9C" w:rsidRPr="00661F9C" w:rsidRDefault="00661F9C" w:rsidP="00661F9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3F7783" w:rsidRPr="00EC5E65" w:rsidTr="0005311C">
        <w:trPr>
          <w:cantSplit/>
          <w:trHeight w:val="300"/>
        </w:trPr>
        <w:tc>
          <w:tcPr>
            <w:tcW w:w="9935" w:type="dxa"/>
            <w:shd w:val="clear" w:color="auto" w:fill="auto"/>
          </w:tcPr>
          <w:p w:rsidR="003F7783" w:rsidRPr="00661F9C" w:rsidRDefault="003F7783" w:rsidP="003F7783">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t>Eastern Fraser Valley</w:t>
            </w:r>
          </w:p>
          <w:p w:rsidR="003F7783" w:rsidRPr="00EC5E65" w:rsidRDefault="003F7783" w:rsidP="003F7783">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w:t>
            </w:r>
            <w:r w:rsidRPr="003F7783">
              <w:rPr>
                <w:rFonts w:ascii="Calibri" w:hAnsi="Calibri" w:cs="Calibri"/>
                <w:color w:val="000000"/>
                <w:lang w:val="fr-CA"/>
              </w:rPr>
              <w:t>Bas-Fraser - est</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082720-082732</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Air Quality</w:t>
            </w:r>
          </w:p>
          <w:p w:rsidR="003F7783" w:rsidRPr="00661F9C"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Elk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la rivière Elk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Nelson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Nelson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088100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05311C">
        <w:trPr>
          <w:cantSplit/>
          <w:trHeight w:val="300"/>
        </w:trPr>
        <w:tc>
          <w:tcPr>
            <w:tcW w:w="9935" w:type="dxa"/>
            <w:shd w:val="clear" w:color="auto" w:fill="auto"/>
          </w:tcPr>
          <w:p w:rsidR="007A2001" w:rsidRPr="00EC5E65" w:rsidRDefault="007A2001" w:rsidP="007A200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Canyon</w:t>
            </w:r>
          </w:p>
          <w:p w:rsidR="007A2001" w:rsidRPr="00EC5E65" w:rsidRDefault="007A2001" w:rsidP="007A200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canyon du Fraser</w:t>
            </w:r>
          </w:p>
          <w:p w:rsidR="007A2001" w:rsidRPr="00EC5E65"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1C36AA" w:rsidRPr="001C36AA">
              <w:rPr>
                <w:rFonts w:ascii="Calibri" w:hAnsi="Calibri" w:cs="Calibri"/>
                <w:color w:val="000000"/>
              </w:rPr>
              <w:t>083110-083122</w:t>
            </w:r>
          </w:p>
          <w:p w:rsidR="007A2001" w:rsidRPr="00EC5E65"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7A2001" w:rsidRPr="007A2001" w:rsidRDefault="007A2001" w:rsidP="007A20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E5188F">
        <w:trPr>
          <w:cantSplit/>
          <w:trHeight w:val="300"/>
        </w:trPr>
        <w:tc>
          <w:tcPr>
            <w:tcW w:w="9935" w:type="dxa"/>
            <w:shd w:val="clear" w:color="auto" w:fill="auto"/>
          </w:tcPr>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north including Lillooet</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nord incluant Lillooet</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1</w:t>
            </w:r>
            <w:r w:rsidRPr="00EC5E65">
              <w:rPr>
                <w:rFonts w:ascii="Calibri" w:hAnsi="Calibri" w:cs="Calibri"/>
                <w:color w:val="000000"/>
              </w:rPr>
              <w:t>0</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2001" w:rsidRPr="00EC5E65" w:rsidTr="00E5188F">
        <w:trPr>
          <w:cantSplit/>
          <w:trHeight w:val="300"/>
        </w:trPr>
        <w:tc>
          <w:tcPr>
            <w:tcW w:w="9935" w:type="dxa"/>
            <w:shd w:val="clear" w:color="auto" w:fill="auto"/>
          </w:tcPr>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south including Lytton</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sud incluant Lytton</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1C36AA" w:rsidRPr="001C36AA">
              <w:rPr>
                <w:rFonts w:ascii="Calibri" w:hAnsi="Calibri" w:cs="Calibri"/>
                <w:color w:val="000000"/>
              </w:rPr>
              <w:t>083122</w:t>
            </w:r>
          </w:p>
          <w:p w:rsidR="007A2001" w:rsidRPr="00EC5E65"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7A2001" w:rsidRPr="007A2001" w:rsidRDefault="007A2001"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1B6FE9" w:rsidRPr="001B6FE9">
              <w:rPr>
                <w:rFonts w:ascii="Calibri" w:hAnsi="Calibri" w:cs="Calibri"/>
                <w:color w:val="000000"/>
              </w:rPr>
              <w:t>082711-082712-082720-082730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central including Chilliwack</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centre incluant Chilliwack</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082721-082722</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1B6FE9" w:rsidRPr="00661F9C"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east including Hope</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est incluant Hope</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082723-082730</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B6FE9" w:rsidRPr="00EC5E65" w:rsidTr="00E5188F">
        <w:trPr>
          <w:cantSplit/>
          <w:trHeight w:val="300"/>
        </w:trPr>
        <w:tc>
          <w:tcPr>
            <w:tcW w:w="9935" w:type="dxa"/>
            <w:shd w:val="clear" w:color="auto" w:fill="auto"/>
          </w:tcPr>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 Valley - west including Abbotsford</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du Fraser - ouest incluant Abbotsford</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082711-082712</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1B6FE9" w:rsidRPr="00EC5E65" w:rsidRDefault="001B6FE9" w:rsidP="00E5188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3F7783" w:rsidRPr="003F7783">
              <w:rPr>
                <w:rFonts w:ascii="Calibri" w:hAnsi="Calibri" w:cs="Calibri"/>
                <w:color w:val="000000"/>
              </w:rPr>
              <w:t>Central Fraser Valley</w:t>
            </w:r>
            <w:r w:rsidR="003F7783">
              <w:rPr>
                <w:rFonts w:ascii="Calibri" w:hAnsi="Calibri" w:cs="Calibri"/>
                <w:color w:val="000000"/>
              </w:rPr>
              <w:t xml:space="preserve">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Victoria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BCZ160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BCZ110 (UGC)</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Haines Road</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089800</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Yukon border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frontière du Yukon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16 - Smithers to Terrace</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16 - </w:t>
            </w:r>
            <w:r w:rsidR="001B076E" w:rsidRPr="005549B7">
              <w:rPr>
                <w:rFonts w:ascii="Calibri" w:hAnsi="Calibri" w:cs="Calibri"/>
                <w:color w:val="000000"/>
                <w:lang w:val="en-CA"/>
              </w:rPr>
              <w:t xml:space="preserve">de </w:t>
            </w:r>
            <w:r w:rsidRPr="005549B7">
              <w:rPr>
                <w:rFonts w:ascii="Calibri" w:hAnsi="Calibri" w:cs="Calibri"/>
                <w:color w:val="000000"/>
                <w:lang w:val="en-CA"/>
              </w:rPr>
              <w:t>Smithers à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8624F9" w:rsidRPr="005549B7">
              <w:rPr>
                <w:rFonts w:ascii="Calibri" w:hAnsi="Calibri" w:cs="Calibri"/>
                <w:color w:val="000000"/>
                <w:lang w:val="en-CA"/>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Hope to Princeton via Allison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sidR="001B076E">
              <w:rPr>
                <w:rFonts w:ascii="Calibri" w:hAnsi="Calibri" w:cs="Calibri"/>
                <w:color w:val="000000"/>
                <w:lang w:val="fr-CA"/>
              </w:rPr>
              <w:t xml:space="preserve">de </w:t>
            </w:r>
            <w:r w:rsidRPr="00EC5E65">
              <w:rPr>
                <w:rFonts w:ascii="Calibri" w:hAnsi="Calibri" w:cs="Calibri"/>
                <w:color w:val="000000"/>
                <w:lang w:val="fr-CA"/>
              </w:rPr>
              <w:t>Hope à Princeton via le col Allison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Paulson Summit to Kootenay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sidR="001B076E">
              <w:rPr>
                <w:rFonts w:ascii="Calibri" w:hAnsi="Calibri" w:cs="Calibri"/>
                <w:color w:val="000000"/>
                <w:lang w:val="fr-CA"/>
              </w:rPr>
              <w:t xml:space="preserve">du </w:t>
            </w:r>
            <w:r w:rsidRPr="00EC5E65">
              <w:rPr>
                <w:rFonts w:ascii="Calibri" w:hAnsi="Calibri" w:cs="Calibri"/>
                <w:color w:val="000000"/>
                <w:lang w:val="fr-CA"/>
              </w:rPr>
              <w:t>sommet Paulson au col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Clinton to 100 Mile House via Begbie Summit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97 - </w:t>
            </w:r>
            <w:r w:rsidR="001B076E">
              <w:rPr>
                <w:rFonts w:ascii="Calibri" w:hAnsi="Calibri" w:cs="Calibri"/>
                <w:color w:val="000000"/>
                <w:lang w:val="fr-CA"/>
              </w:rPr>
              <w:t xml:space="preserve">de </w:t>
            </w:r>
            <w:r w:rsidRPr="00EC5E65">
              <w:rPr>
                <w:rFonts w:ascii="Calibri" w:hAnsi="Calibri" w:cs="Calibri"/>
                <w:color w:val="000000"/>
                <w:lang w:val="fr-CA"/>
              </w:rPr>
              <w:t>Clinton à 100 Mile House via le sommet Begbie</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080029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Pine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97 - col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C47A0" w:rsidRPr="00BC47A0">
              <w:rPr>
                <w:rFonts w:ascii="Calibri" w:hAnsi="Calibri" w:cs="Calibri"/>
                <w:color w:val="000000"/>
              </w:rPr>
              <w:t>082511-082514-082520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BC47A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Pr>
                <w:rFonts w:ascii="Calibri" w:hAnsi="Calibri" w:cs="Calibri"/>
                <w:color w:val="000000"/>
              </w:rPr>
              <w:t>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C47A0" w:rsidRPr="00BC47A0">
              <w:rPr>
                <w:rFonts w:ascii="Calibri" w:hAnsi="Calibri" w:cs="Calibri"/>
                <w:color w:val="000000"/>
              </w:rPr>
              <w:t>082514</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E1FE0" w:rsidRPr="00EC5E65" w:rsidRDefault="00EE1FE0" w:rsidP="00EE1FE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 Intérieur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BCZ150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Kamloops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Kinbasket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Kinbasket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A6E4C" w:rsidRPr="00EC5E65" w:rsidTr="0005311C">
        <w:trPr>
          <w:cantSplit/>
          <w:trHeight w:val="300"/>
        </w:trPr>
        <w:tc>
          <w:tcPr>
            <w:tcW w:w="9935" w:type="dxa"/>
            <w:shd w:val="clear" w:color="auto" w:fill="auto"/>
          </w:tcPr>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9A6E4C">
              <w:rPr>
                <w:rFonts w:ascii="Calibri" w:hAnsi="Calibri" w:cs="Calibri"/>
                <w:color w:val="000000"/>
              </w:rPr>
              <w:t>Kitimat</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A6E4C">
              <w:rPr>
                <w:rFonts w:ascii="Calibri" w:hAnsi="Calibri" w:cs="Calibri"/>
                <w:color w:val="000000"/>
              </w:rPr>
              <w:t>Kitimat</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0050</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9A6E4C" w:rsidRPr="00EC5E65" w:rsidRDefault="009A6E4C" w:rsidP="009A6E4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Kootenay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C28A7" w:rsidRPr="00EC5E65" w:rsidTr="007C28A7">
        <w:trPr>
          <w:cantSplit/>
          <w:trHeight w:val="300"/>
        </w:trPr>
        <w:tc>
          <w:tcPr>
            <w:tcW w:w="9935" w:type="dxa"/>
            <w:shd w:val="clear" w:color="auto" w:fill="auto"/>
          </w:tcPr>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Lakes District</w:t>
            </w:r>
          </w:p>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French:</w:t>
            </w:r>
            <w:r w:rsidRPr="007C28A7">
              <w:rPr>
                <w:rFonts w:ascii="Calibri" w:hAnsi="Calibri" w:cs="Calibri"/>
                <w:color w:val="000000"/>
                <w:lang w:val="en-CA"/>
              </w:rPr>
              <w:t xml:space="preserve"> district des lacs</w:t>
            </w:r>
          </w:p>
          <w:p w:rsidR="007C28A7" w:rsidRPr="007C28A7" w:rsidRDefault="007C28A7" w:rsidP="007C28A7">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Code (CLC):</w:t>
            </w:r>
            <w:r w:rsidRPr="007C28A7">
              <w:rPr>
                <w:rFonts w:ascii="Calibri" w:hAnsi="Calibri" w:cs="Calibri"/>
                <w:color w:val="000000"/>
                <w:lang w:val="en-CA"/>
              </w:rPr>
              <w:t xml:space="preserve"> 087120</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7C28A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D01FB">
              <w:rPr>
                <w:rFonts w:ascii="Calibri" w:hAnsi="Calibri" w:cs="Calibri"/>
                <w:color w:val="000000"/>
              </w:rPr>
              <w:t xml:space="preserve">Public, </w:t>
            </w:r>
            <w:r>
              <w:rPr>
                <w:rFonts w:ascii="Calibri" w:hAnsi="Calibri" w:cs="Calibri"/>
                <w:color w:val="000000"/>
              </w:rPr>
              <w:t>Air Quality</w:t>
            </w:r>
          </w:p>
          <w:p w:rsidR="007C28A7" w:rsidRPr="00EC5E65" w:rsidRDefault="007C28A7"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Langara</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Langara</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080037</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r w:rsidR="004701C6">
              <w:rPr>
                <w:rFonts w:ascii="Calibri" w:hAnsi="Calibri" w:cs="Calibri"/>
                <w:color w:val="000000"/>
              </w:rPr>
              <w:t>, Tsunami</w:t>
            </w:r>
          </w:p>
          <w:p w:rsidR="00EE1FE0" w:rsidRPr="00EC5E65" w:rsidRDefault="00EE1FE0" w:rsidP="004701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4701C6">
              <w:rPr>
                <w:rFonts w:ascii="Calibri" w:hAnsi="Calibri" w:cs="Calibri"/>
                <w:color w:val="000000"/>
              </w:rPr>
              <w:t>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Malahat Highway – Goldstream to Mill Bay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A62A01">
              <w:rPr>
                <w:rFonts w:ascii="Calibri" w:hAnsi="Calibri" w:cs="Calibri"/>
                <w:color w:val="000000"/>
              </w:rPr>
              <w:t>route Malahat – de Goldstream à Mill Bay</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080044</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C36AA" w:rsidRPr="00EC5E65" w:rsidTr="008E3859">
        <w:trPr>
          <w:cantSplit/>
          <w:trHeight w:val="300"/>
        </w:trPr>
        <w:tc>
          <w:tcPr>
            <w:tcW w:w="9935" w:type="dxa"/>
            <w:shd w:val="clear" w:color="auto" w:fill="auto"/>
          </w:tcPr>
          <w:p w:rsidR="001C36AA" w:rsidRPr="00EC5E65" w:rsidRDefault="0057636D" w:rsidP="008E3859">
            <w:pPr>
              <w:widowControl w:val="0"/>
              <w:autoSpaceDE w:val="0"/>
              <w:autoSpaceDN w:val="0"/>
              <w:adjustRightInd w:val="0"/>
              <w:spacing w:after="0" w:line="240" w:lineRule="auto"/>
              <w:rPr>
                <w:rFonts w:ascii="Calibri" w:hAnsi="Calibri" w:cs="Calibri"/>
                <w:color w:val="000000"/>
              </w:rPr>
            </w:pPr>
            <w:r w:rsidRPr="0057636D">
              <w:rPr>
                <w:rFonts w:ascii="Calibri" w:hAnsi="Calibri" w:cs="Calibri"/>
                <w:color w:val="000000"/>
              </w:rPr>
              <w:t>Manning - Skagit Valley</w:t>
            </w:r>
          </w:p>
          <w:p w:rsidR="001C36AA" w:rsidRPr="00EC5E65" w:rsidRDefault="001C36AA" w:rsidP="008E385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57636D" w:rsidRPr="0057636D">
              <w:rPr>
                <w:rFonts w:ascii="Calibri" w:hAnsi="Calibri" w:cs="Calibri"/>
                <w:color w:val="000000"/>
              </w:rPr>
              <w:t>Manning - vallée de Skagit</w:t>
            </w:r>
          </w:p>
          <w:p w:rsidR="001C36AA" w:rsidRPr="00EC5E65" w:rsidRDefault="001C36AA" w:rsidP="008E385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57636D" w:rsidRPr="0057636D">
              <w:rPr>
                <w:rFonts w:ascii="Calibri" w:hAnsi="Calibri" w:cs="Calibri"/>
                <w:color w:val="000000"/>
              </w:rPr>
              <w:t>082723-083410</w:t>
            </w:r>
          </w:p>
          <w:p w:rsidR="001C36AA" w:rsidRPr="00EC5E65" w:rsidRDefault="001C36AA" w:rsidP="008E385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1C36AA" w:rsidRPr="00EC5E65" w:rsidRDefault="001C36AA" w:rsidP="008E385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McGregor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McGregor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7C28A7">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rsidTr="00E6369E">
        <w:trPr>
          <w:cantSplit/>
          <w:trHeight w:val="300"/>
        </w:trPr>
        <w:tc>
          <w:tcPr>
            <w:tcW w:w="9935" w:type="dxa"/>
            <w:shd w:val="clear" w:color="auto" w:fill="auto"/>
          </w:tcPr>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p>
          <w:p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A620F1" w:rsidRPr="00A620F1">
              <w:rPr>
                <w:rFonts w:ascii="Calibri" w:hAnsi="Calibri" w:cs="Calibri"/>
                <w:color w:val="000000"/>
                <w:lang w:val="fr-CA"/>
              </w:rPr>
              <w:t>082512-082513-082600-082711-082713-082714</w:t>
            </w:r>
          </w:p>
          <w:p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EE1FE0" w:rsidRPr="00EC5E65" w:rsidRDefault="00EE1FE0" w:rsidP="00A620F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620F1">
              <w:rPr>
                <w:rFonts w:ascii="Calibri" w:hAnsi="Calibri" w:cs="Calibri"/>
                <w:color w:val="000000"/>
              </w:rPr>
              <w:t>n/a</w:t>
            </w:r>
          </w:p>
        </w:tc>
      </w:tr>
      <w:tr w:rsidR="004F231D" w:rsidRPr="00EC5E65" w:rsidTr="00802612">
        <w:trPr>
          <w:cantSplit/>
          <w:trHeight w:val="300"/>
        </w:trPr>
        <w:tc>
          <w:tcPr>
            <w:tcW w:w="9935" w:type="dxa"/>
            <w:shd w:val="clear" w:color="auto" w:fill="auto"/>
          </w:tcPr>
          <w:p w:rsidR="004F231D"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central including the City of Vancouver Burnaby and New Westminster</w:t>
            </w:r>
          </w:p>
          <w:p w:rsidR="004F231D" w:rsidRPr="004F231D" w:rsidRDefault="004F231D" w:rsidP="0080261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F231D">
              <w:rPr>
                <w:rFonts w:ascii="Calibri" w:hAnsi="Calibri" w:cs="Calibri"/>
                <w:b/>
                <w:color w:val="000000"/>
                <w:lang w:val="fr-CA"/>
              </w:rPr>
              <w:t>French:</w:t>
            </w:r>
            <w:r w:rsidRPr="004F231D">
              <w:rPr>
                <w:rFonts w:ascii="Calibri" w:hAnsi="Calibri" w:cs="Calibri"/>
                <w:color w:val="000000"/>
                <w:lang w:val="fr-CA"/>
              </w:rPr>
              <w:t xml:space="preserve"> </w:t>
            </w:r>
            <w:r w:rsidR="006021F9">
              <w:rPr>
                <w:rFonts w:ascii="Calibri" w:hAnsi="Calibri" w:cs="Calibri"/>
                <w:color w:val="000000"/>
                <w:lang w:val="fr-CA"/>
              </w:rPr>
              <w:t>Metro Vancouver</w:t>
            </w:r>
            <w:r w:rsidRPr="004F231D">
              <w:rPr>
                <w:rFonts w:ascii="Calibri" w:hAnsi="Calibri" w:cs="Calibri"/>
                <w:color w:val="000000"/>
                <w:lang w:val="fr-CA"/>
              </w:rPr>
              <w:t xml:space="preserve"> - centre incluant la ville de Vancouver Burnaby et New Westminster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082620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BC47A0" w:rsidRPr="00BC47A0">
              <w:rPr>
                <w:rFonts w:ascii="Calibri" w:hAnsi="Calibri" w:cs="Calibri"/>
                <w:color w:val="000000"/>
              </w:rPr>
              <w:t>082513-082630-082711-082714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sidRPr="009C401B">
              <w:rPr>
                <w:rFonts w:ascii="Calibri" w:hAnsi="Calibri" w:cs="Calibri"/>
                <w:color w:val="000000"/>
              </w:rPr>
              <w:t>Metro Vancouver - northeast including Coquitlam and Maple Ridge</w:t>
            </w:r>
            <w:r w:rsidR="00BC47A0">
              <w:rPr>
                <w:rFonts w:ascii="Calibri" w:hAnsi="Calibri" w:cs="Calibri"/>
                <w:color w:val="000000"/>
              </w:rPr>
              <w:t xml:space="preserve"> (Public)</w:t>
            </w:r>
          </w:p>
        </w:tc>
      </w:tr>
      <w:tr w:rsidR="004F231D" w:rsidRPr="00EC5E65" w:rsidTr="00802612">
        <w:trPr>
          <w:cantSplit/>
          <w:trHeight w:val="300"/>
        </w:trPr>
        <w:tc>
          <w:tcPr>
            <w:tcW w:w="9935" w:type="dxa"/>
            <w:shd w:val="clear" w:color="auto" w:fill="auto"/>
          </w:tcPr>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North Shore including West Vancouver and North Vancouver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6021F9">
              <w:rPr>
                <w:rFonts w:ascii="Calibri" w:hAnsi="Calibri" w:cs="Calibri"/>
                <w:color w:val="000000"/>
              </w:rPr>
              <w:t>Metro Vancouver</w:t>
            </w:r>
            <w:r w:rsidRPr="004F231D">
              <w:rPr>
                <w:rFonts w:ascii="Calibri" w:hAnsi="Calibri" w:cs="Calibri"/>
                <w:color w:val="000000"/>
              </w:rPr>
              <w:t xml:space="preserve"> - North Shore incluant West Vancouver et North Vancouver</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620F1" w:rsidRPr="00A620F1">
              <w:rPr>
                <w:rFonts w:ascii="Calibri" w:hAnsi="Calibri" w:cs="Calibri"/>
                <w:color w:val="000000"/>
              </w:rPr>
              <w:t>082512-082610</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C401B" w:rsidRPr="00EC5E65" w:rsidTr="0005311C">
        <w:trPr>
          <w:cantSplit/>
          <w:trHeight w:val="300"/>
        </w:trPr>
        <w:tc>
          <w:tcPr>
            <w:tcW w:w="9935" w:type="dxa"/>
            <w:shd w:val="clear" w:color="auto" w:fill="auto"/>
          </w:tcPr>
          <w:p w:rsidR="009C401B" w:rsidRPr="009C401B" w:rsidRDefault="009C401B" w:rsidP="009C401B">
            <w:pPr>
              <w:widowControl w:val="0"/>
              <w:autoSpaceDE w:val="0"/>
              <w:autoSpaceDN w:val="0"/>
              <w:adjustRightInd w:val="0"/>
              <w:spacing w:after="0" w:line="240" w:lineRule="auto"/>
              <w:rPr>
                <w:rFonts w:ascii="Calibri" w:hAnsi="Calibri" w:cs="Calibri"/>
                <w:color w:val="000000"/>
              </w:rPr>
            </w:pPr>
            <w:r w:rsidRPr="009C401B">
              <w:rPr>
                <w:rFonts w:ascii="Calibri" w:hAnsi="Calibri" w:cs="Calibri"/>
                <w:color w:val="000000"/>
              </w:rPr>
              <w:t>Metro Vancouver - northeast including Coquitlam and Maple Ridge</w:t>
            </w:r>
          </w:p>
          <w:p w:rsidR="009C401B" w:rsidRPr="00EC5E65" w:rsidRDefault="009C401B" w:rsidP="009C401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rsidR="009C401B" w:rsidRPr="00EC5E65" w:rsidRDefault="009C401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BC47A0" w:rsidRPr="00BC47A0">
              <w:rPr>
                <w:rFonts w:ascii="Calibri" w:hAnsi="Calibri" w:cs="Calibri"/>
                <w:color w:val="000000"/>
              </w:rPr>
              <w:t>082513-082630-082711-082714</w:t>
            </w:r>
          </w:p>
          <w:p w:rsidR="009C401B" w:rsidRPr="00EC5E65" w:rsidRDefault="009C401B" w:rsidP="009C401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9C401B" w:rsidRPr="00BC47A0" w:rsidRDefault="009C401B" w:rsidP="009C401B">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00BC47A0" w:rsidRPr="00BC47A0">
              <w:rPr>
                <w:rFonts w:ascii="Calibri" w:hAnsi="Calibri" w:cs="Calibri"/>
                <w:color w:val="000000"/>
                <w:lang w:val="en-CA"/>
              </w:rPr>
              <w:t xml:space="preserve"> Metro Vancouver - NE (A</w:t>
            </w:r>
            <w:r w:rsidR="00BC47A0">
              <w:rPr>
                <w:rFonts w:ascii="Calibri" w:hAnsi="Calibri" w:cs="Calibri"/>
                <w:color w:val="000000"/>
                <w:lang w:val="en-CA"/>
              </w:rPr>
              <w:t>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nord-ouest</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w:t>
            </w:r>
            <w:r w:rsidR="00BC47A0" w:rsidRPr="00BC47A0">
              <w:rPr>
                <w:rFonts w:ascii="Calibri" w:hAnsi="Calibri" w:cs="Calibri"/>
                <w:color w:val="000000"/>
                <w:lang w:val="fr-CA"/>
              </w:rPr>
              <w:t>082511-082512-082520-082610-082620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EF51DF" w:rsidRPr="00EF51DF">
              <w:rPr>
                <w:rFonts w:ascii="Calibri" w:hAnsi="Calibri" w:cs="Calibri"/>
                <w:color w:val="000000"/>
              </w:rPr>
              <w:t>Metro Vancouver - southeast including Surrey and Langley</w:t>
            </w:r>
            <w:r w:rsidR="00EF51DF">
              <w:rPr>
                <w:rFonts w:ascii="Calibri" w:hAnsi="Calibri" w:cs="Calibri"/>
                <w:color w:val="000000"/>
              </w:rPr>
              <w:t xml:space="preserve"> (Public)</w:t>
            </w:r>
          </w:p>
        </w:tc>
      </w:tr>
      <w:tr w:rsidR="00EF51DF" w:rsidRPr="00EC5E65" w:rsidTr="0005311C">
        <w:trPr>
          <w:cantSplit/>
          <w:trHeight w:val="300"/>
        </w:trPr>
        <w:tc>
          <w:tcPr>
            <w:tcW w:w="9935" w:type="dxa"/>
            <w:shd w:val="clear" w:color="auto" w:fill="auto"/>
          </w:tcPr>
          <w:p w:rsidR="00EF51DF" w:rsidRPr="00EF51DF" w:rsidRDefault="00EF51DF" w:rsidP="00EF51DF">
            <w:pPr>
              <w:widowControl w:val="0"/>
              <w:autoSpaceDE w:val="0"/>
              <w:autoSpaceDN w:val="0"/>
              <w:adjustRightInd w:val="0"/>
              <w:spacing w:after="0" w:line="240" w:lineRule="auto"/>
              <w:rPr>
                <w:rFonts w:ascii="Calibri" w:hAnsi="Calibri" w:cs="Calibri"/>
                <w:color w:val="000000"/>
              </w:rPr>
            </w:pPr>
            <w:r w:rsidRPr="00EF51DF">
              <w:rPr>
                <w:rFonts w:ascii="Calibri" w:hAnsi="Calibri" w:cs="Calibri"/>
                <w:color w:val="000000"/>
              </w:rPr>
              <w:t>Metro Vancouver - southeast including Surrey and Langley</w:t>
            </w:r>
          </w:p>
          <w:p w:rsidR="00EF51DF" w:rsidRPr="00EC5E65" w:rsidRDefault="00EF51DF" w:rsidP="00EF51DF">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p>
          <w:p w:rsidR="00EF51DF" w:rsidRPr="00EC5E65"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rsidR="00EF51DF" w:rsidRPr="00EC5E65"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EF51DF" w:rsidRPr="00795687" w:rsidRDefault="00EF51DF" w:rsidP="00EF51DF">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C5E65">
              <w:rPr>
                <w:rFonts w:ascii="Calibri" w:hAnsi="Calibri" w:cs="Calibri"/>
                <w:color w:val="000000"/>
                <w:lang w:val="fr-CA"/>
              </w:rPr>
              <w:t>Metro Vancouver SE</w:t>
            </w:r>
            <w:r>
              <w:rPr>
                <w:rFonts w:ascii="Calibri" w:hAnsi="Calibri" w:cs="Calibri"/>
                <w:color w:val="000000"/>
                <w:lang w:val="fr-CA"/>
              </w:rPr>
              <w:t xml:space="preserve"> (Air Quality)</w:t>
            </w:r>
          </w:p>
        </w:tc>
      </w:tr>
      <w:tr w:rsidR="00795687" w:rsidRPr="00EC5E65" w:rsidTr="0005311C">
        <w:trPr>
          <w:cantSplit/>
          <w:trHeight w:val="300"/>
        </w:trPr>
        <w:tc>
          <w:tcPr>
            <w:tcW w:w="9935" w:type="dxa"/>
            <w:shd w:val="clear" w:color="auto" w:fill="auto"/>
          </w:tcPr>
          <w:p w:rsidR="00795687" w:rsidRPr="00795687" w:rsidRDefault="00795687" w:rsidP="00795687">
            <w:pPr>
              <w:widowControl w:val="0"/>
              <w:autoSpaceDE w:val="0"/>
              <w:autoSpaceDN w:val="0"/>
              <w:adjustRightInd w:val="0"/>
              <w:spacing w:after="0" w:line="240" w:lineRule="auto"/>
              <w:rPr>
                <w:rFonts w:ascii="Calibri" w:hAnsi="Calibri" w:cs="Calibri"/>
                <w:color w:val="000000"/>
              </w:rPr>
            </w:pPr>
            <w:r w:rsidRPr="00795687">
              <w:rPr>
                <w:rFonts w:ascii="Calibri" w:hAnsi="Calibri" w:cs="Calibri"/>
                <w:color w:val="000000"/>
              </w:rPr>
              <w:t>Metro Vancouver - southwest including Richmond and Delta</w:t>
            </w:r>
          </w:p>
          <w:p w:rsidR="00795687" w:rsidRPr="00EC5E65" w:rsidRDefault="00795687" w:rsidP="00795687">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795687">
              <w:rPr>
                <w:rFonts w:ascii="Calibri" w:hAnsi="Calibri" w:cs="Calibri"/>
                <w:color w:val="000000"/>
                <w:lang w:val="fr-CA"/>
              </w:rPr>
              <w:t xml:space="preserve"> - sud-ouest incluant Richmond et Delta</w:t>
            </w:r>
          </w:p>
          <w:p w:rsidR="00795687" w:rsidRPr="00EC5E65"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rsidR="00795687" w:rsidRPr="00EC5E65"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rsidR="00795687" w:rsidRPr="00795687" w:rsidRDefault="00795687" w:rsidP="0079568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795687">
              <w:rPr>
                <w:rFonts w:ascii="Calibri" w:hAnsi="Calibri" w:cs="Calibri"/>
                <w:color w:val="000000"/>
              </w:rPr>
              <w:t>Metro Vancouver SW</w:t>
            </w:r>
            <w:r>
              <w:rPr>
                <w:rFonts w:ascii="Calibri" w:hAnsi="Calibri" w:cs="Calibri"/>
                <w:color w:val="000000"/>
              </w:rPr>
              <w:t xml:space="preserve">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sidR="00EE1FE0">
              <w:rPr>
                <w:rFonts w:ascii="Calibri" w:hAnsi="Calibri" w:cs="Calibri"/>
                <w:color w:val="000000"/>
                <w:lang w:val="fr-CA"/>
              </w:rPr>
              <w:t xml:space="preserve"> -</w:t>
            </w:r>
            <w:r w:rsidRPr="00EC5E65">
              <w:rPr>
                <w:rFonts w:ascii="Calibri" w:hAnsi="Calibri" w:cs="Calibri"/>
                <w:color w:val="000000"/>
                <w:lang w:val="fr-CA"/>
              </w:rPr>
              <w:t xml:space="preserve">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6021F9">
              <w:rPr>
                <w:rFonts w:ascii="Calibri" w:hAnsi="Calibri" w:cs="Calibri"/>
                <w:color w:val="000000"/>
                <w:lang w:val="fr-CA"/>
              </w:rPr>
              <w:t>Metro Vancouver</w:t>
            </w:r>
            <w:r w:rsidRPr="00EC5E65">
              <w:rPr>
                <w:rFonts w:ascii="Calibri" w:hAnsi="Calibri" w:cs="Calibri"/>
                <w:color w:val="000000"/>
                <w:lang w:val="fr-CA"/>
              </w:rPr>
              <w:t xml:space="preserve"> -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5311C" w:rsidRPr="0005311C">
              <w:rPr>
                <w:rFonts w:ascii="Calibri" w:hAnsi="Calibri" w:cs="Calibri"/>
                <w:color w:val="000000"/>
              </w:rPr>
              <w:t>Metro Vancouver - southwest including Richmond and Delta</w:t>
            </w:r>
            <w:r w:rsidR="0005311C">
              <w:rPr>
                <w:rFonts w:ascii="Calibri" w:hAnsi="Calibri" w:cs="Calibri"/>
                <w:color w:val="000000"/>
              </w:rPr>
              <w:t xml:space="preserve">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Muncho Lake Park - Stone Mountain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Muncho Lake Park et Stone Mountain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67D3" w:rsidRPr="00EC5E65" w:rsidTr="00E6369E">
        <w:trPr>
          <w:cantSplit/>
          <w:trHeight w:val="300"/>
        </w:trPr>
        <w:tc>
          <w:tcPr>
            <w:tcW w:w="9935" w:type="dxa"/>
            <w:shd w:val="clear" w:color="auto" w:fill="auto"/>
          </w:tcPr>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1312</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Nicola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Nicola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1C36AA" w:rsidRPr="001C36AA">
              <w:rPr>
                <w:rFonts w:ascii="Calibri" w:hAnsi="Calibri" w:cs="Calibri"/>
                <w:color w:val="000000"/>
              </w:rPr>
              <w:t>083121-083300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Coast - coastal sections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 - secteurs côtiers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w:t>
            </w:r>
            <w:r w:rsidR="006067D3"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 inland sections</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 - secteurs intérieurs</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089200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92EC9" w:rsidRPr="00992EC9"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Kitimat</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Kitimat</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2</w:t>
            </w:r>
            <w:r w:rsidRPr="00EC5E65">
              <w:rPr>
                <w:rFonts w:ascii="Calibri" w:hAnsi="Calibri" w:cs="Calibri"/>
                <w:color w:val="000000"/>
              </w:rPr>
              <w:t>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92EC9" w:rsidRPr="000E208C"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BCZ922</w:t>
            </w:r>
            <w:r w:rsidR="000E208C">
              <w:rPr>
                <w:rFonts w:ascii="Calibri" w:hAnsi="Calibri" w:cs="Calibri"/>
                <w:color w:val="000000"/>
              </w:rPr>
              <w:t xml:space="preserve"> (UGC)</w:t>
            </w:r>
          </w:p>
        </w:tc>
      </w:tr>
      <w:tr w:rsidR="00992EC9" w:rsidRPr="00EC5E65" w:rsidTr="0005311C">
        <w:trPr>
          <w:cantSplit/>
          <w:trHeight w:val="300"/>
        </w:trPr>
        <w:tc>
          <w:tcPr>
            <w:tcW w:w="9935" w:type="dxa"/>
            <w:shd w:val="clear" w:color="auto" w:fill="auto"/>
          </w:tcPr>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Stewart</w:t>
            </w:r>
          </w:p>
          <w:p w:rsidR="00992EC9" w:rsidRPr="00EC5E65"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Stewart</w:t>
            </w:r>
          </w:p>
          <w:p w:rsidR="00992EC9" w:rsidRPr="005549B7" w:rsidRDefault="00992EC9" w:rsidP="00992EC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089230</w:t>
            </w:r>
          </w:p>
          <w:p w:rsidR="00992EC9" w:rsidRPr="00EC5E65" w:rsidRDefault="00992EC9" w:rsidP="00992EC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92EC9" w:rsidRPr="00992EC9" w:rsidRDefault="00992EC9" w:rsidP="00992EC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5549B7" w:rsidRDefault="00992EC9"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Coast - inland including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92EC9" w:rsidRPr="00992EC9">
              <w:rPr>
                <w:rFonts w:ascii="Calibri" w:hAnsi="Calibri" w:cs="Calibri"/>
                <w:color w:val="000000"/>
                <w:lang w:val="fr-CA"/>
              </w:rPr>
              <w:t>côte nord - secteurs de l'intérieur incluant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sidR="00992EC9">
              <w:rPr>
                <w:rFonts w:ascii="Calibri" w:hAnsi="Calibri" w:cs="Calibri"/>
                <w:color w:val="000000"/>
              </w:rPr>
              <w:t>1</w:t>
            </w:r>
            <w:r w:rsidRPr="00EC5E65">
              <w:rPr>
                <w:rFonts w:ascii="Calibri" w:hAnsi="Calibri" w:cs="Calibri"/>
                <w:color w:val="000000"/>
              </w:rPr>
              <w:t>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7783" w:rsidRPr="00EC5E65" w:rsidTr="0005311C">
        <w:trPr>
          <w:cantSplit/>
          <w:trHeight w:val="300"/>
        </w:trPr>
        <w:tc>
          <w:tcPr>
            <w:tcW w:w="9935" w:type="dxa"/>
            <w:shd w:val="clear" w:color="auto" w:fill="auto"/>
          </w:tcPr>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t>North Harrison Lake</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F7783">
              <w:rPr>
                <w:rFonts w:ascii="Calibri" w:hAnsi="Calibri" w:cs="Calibri"/>
                <w:color w:val="000000"/>
              </w:rPr>
              <w:t>lac Harrison - nord</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082711-082721-082731</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w:t>
            </w:r>
            <w:r w:rsidRPr="00EC5E65">
              <w:rPr>
                <w:rFonts w:ascii="Calibri" w:hAnsi="Calibri" w:cs="Calibri"/>
                <w:color w:val="000000"/>
              </w:rPr>
              <w:t>Air Quality</w:t>
            </w:r>
          </w:p>
          <w:p w:rsidR="003F7783" w:rsidRPr="00EC5E65" w:rsidRDefault="003F7783" w:rsidP="003F778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 - including Vernon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 - incluant Vernon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 including Vernon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Thompson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tip of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nord de l'île de Vancouver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Vancouver Island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tip of Vancouver Island (Tsunami)</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Okanagan Connector - Merritt to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liaison - Okanagan - </w:t>
            </w:r>
            <w:r w:rsidR="001B076E">
              <w:rPr>
                <w:rFonts w:ascii="Calibri" w:hAnsi="Calibri" w:cs="Calibri"/>
                <w:color w:val="000000"/>
              </w:rPr>
              <w:t xml:space="preserve">de </w:t>
            </w:r>
            <w:r w:rsidRPr="00EC5E65">
              <w:rPr>
                <w:rFonts w:ascii="Calibri" w:hAnsi="Calibri" w:cs="Calibri"/>
                <w:color w:val="000000"/>
              </w:rPr>
              <w:t>Merritt à Kelowna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Okanagan Valley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D12589"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0874</w:t>
            </w:r>
            <w:r w:rsidR="006D01FB">
              <w:rPr>
                <w:rFonts w:ascii="Calibri" w:hAnsi="Calibri" w:cs="Calibri"/>
                <w:color w:val="000000"/>
              </w:rPr>
              <w:t>2</w:t>
            </w:r>
            <w:r w:rsidRPr="00EC5E65">
              <w:rPr>
                <w:rFonts w:ascii="Calibri" w:hAnsi="Calibri" w:cs="Calibri"/>
                <w:color w:val="000000"/>
              </w:rPr>
              <w:t>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Quesnel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Squamish to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de Squamish à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West Vancouver Upper Levels to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w:t>
            </w:r>
            <w:r w:rsidR="001B076E">
              <w:rPr>
                <w:rFonts w:ascii="Calibri" w:hAnsi="Calibri" w:cs="Calibri"/>
                <w:color w:val="000000"/>
              </w:rPr>
              <w:t xml:space="preserve">de </w:t>
            </w:r>
            <w:r w:rsidRPr="00EC5E65">
              <w:rPr>
                <w:rFonts w:ascii="Calibri" w:hAnsi="Calibri" w:cs="Calibri"/>
                <w:color w:val="000000"/>
              </w:rPr>
              <w:t>West Vancouver de la route Upper Levels à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8624F9" w:rsidRPr="005549B7">
              <w:rPr>
                <w:rFonts w:ascii="Calibri" w:hAnsi="Calibri" w:cs="Calibri"/>
                <w:color w:val="000000"/>
                <w:lang w:val="en-CA"/>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Shuswap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Shuswap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Similkameen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Similkameen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1C36AA">
              <w:rPr>
                <w:rFonts w:ascii="Calibri" w:hAnsi="Calibri" w:cs="Calibri"/>
                <w:color w:val="000000"/>
              </w:rPr>
              <w:t>08342</w:t>
            </w:r>
            <w:r w:rsidRPr="00EC5E65">
              <w:rPr>
                <w:rFonts w:ascii="Calibri" w:hAnsi="Calibri" w:cs="Calibri"/>
                <w:color w:val="000000"/>
              </w:rPr>
              <w:t>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F72AE" w:rsidRPr="00EC5E65" w:rsidTr="0005311C">
        <w:trPr>
          <w:cantSplit/>
          <w:trHeight w:val="300"/>
        </w:trPr>
        <w:tc>
          <w:tcPr>
            <w:tcW w:w="9935" w:type="dxa"/>
            <w:shd w:val="clear" w:color="auto" w:fill="auto"/>
          </w:tcPr>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mithers</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mithers</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0049</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41886">
              <w:rPr>
                <w:rFonts w:ascii="Calibri" w:hAnsi="Calibri" w:cs="Calibri"/>
                <w:color w:val="000000"/>
              </w:rPr>
              <w:t>Air Quality</w:t>
            </w:r>
          </w:p>
          <w:p w:rsidR="001F72AE" w:rsidRPr="00EC5E65" w:rsidRDefault="001F72AE" w:rsidP="001F72A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Yukon border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frontière du Yukon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Klondike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 - including Penticton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 - incluant Penticton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(Air Quality)</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 including Penticton (Public)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Thompson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Gulf Islands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 des îles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xml:space="preserve">, </w:t>
            </w:r>
            <w:r w:rsidR="006067D3"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BCZ280 (UGC)</w:t>
            </w:r>
          </w:p>
        </w:tc>
      </w:tr>
      <w:tr w:rsidR="00FA205A" w:rsidRPr="00EC5E65" w:rsidTr="0005311C">
        <w:trPr>
          <w:cantSplit/>
          <w:trHeight w:val="300"/>
        </w:trPr>
        <w:tc>
          <w:tcPr>
            <w:tcW w:w="9935" w:type="dxa"/>
            <w:shd w:val="clear" w:color="auto" w:fill="auto"/>
          </w:tcPr>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parwood</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parwood</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08005</w:t>
            </w:r>
            <w:r w:rsidRPr="00EC5E65">
              <w:rPr>
                <w:rFonts w:ascii="Calibri" w:hAnsi="Calibri" w:cs="Calibri"/>
                <w:color w:val="000000"/>
              </w:rPr>
              <w:t>2</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FA205A" w:rsidRPr="00EC5E65" w:rsidRDefault="00FA205A" w:rsidP="00FA205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Squamish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Stone Mtn Park to Liard Hot Springs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Stone Mtn Park à Liard Hot Springs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67D3" w:rsidRPr="00EC5E65" w:rsidTr="00E6369E">
        <w:trPr>
          <w:cantSplit/>
          <w:trHeight w:val="300"/>
        </w:trPr>
        <w:tc>
          <w:tcPr>
            <w:tcW w:w="9935" w:type="dxa"/>
            <w:shd w:val="clear" w:color="auto" w:fill="auto"/>
          </w:tcPr>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6067D3">
              <w:rPr>
                <w:rFonts w:ascii="Calibri" w:hAnsi="Calibri" w:cs="Calibri"/>
                <w:color w:val="000000"/>
              </w:rPr>
              <w:t>Stuart - Nechako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067D3">
              <w:rPr>
                <w:rFonts w:ascii="Calibri" w:hAnsi="Calibri" w:cs="Calibri"/>
                <w:color w:val="000000"/>
              </w:rPr>
              <w:t>Stuart - Nechako</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7410</w:t>
            </w:r>
          </w:p>
          <w:p w:rsidR="006067D3" w:rsidRPr="00EC5E65" w:rsidRDefault="006067D3"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rsidR="006067D3" w:rsidRPr="00EC5E65" w:rsidRDefault="006067D3" w:rsidP="006067D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Sunshine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Sunshine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BCZ230 (UGC)</w:t>
            </w:r>
          </w:p>
        </w:tc>
      </w:tr>
      <w:tr w:rsidR="0049452C" w:rsidRPr="00EC5E65" w:rsidTr="0005311C">
        <w:trPr>
          <w:cantSplit/>
          <w:trHeight w:val="300"/>
        </w:trPr>
        <w:tc>
          <w:tcPr>
            <w:tcW w:w="9935" w:type="dxa"/>
            <w:shd w:val="clear" w:color="auto" w:fill="auto"/>
          </w:tcPr>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Gibsons to Earls Cove</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Gibsons à Earls Cove</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1</w:t>
            </w:r>
            <w:r w:rsidRPr="00EC5E65">
              <w:rPr>
                <w:rFonts w:ascii="Calibri" w:hAnsi="Calibri" w:cs="Calibri"/>
                <w:color w:val="000000"/>
              </w:rPr>
              <w:t>0</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49452C" w:rsidRPr="0049452C"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49452C" w:rsidRPr="00EC5E65" w:rsidTr="0005311C">
        <w:trPr>
          <w:cantSplit/>
          <w:trHeight w:val="300"/>
        </w:trPr>
        <w:tc>
          <w:tcPr>
            <w:tcW w:w="9935" w:type="dxa"/>
            <w:shd w:val="clear" w:color="auto" w:fill="auto"/>
          </w:tcPr>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Saltery Bay to Powell River</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Saltery Bay à Powell River</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2</w:t>
            </w:r>
            <w:r w:rsidRPr="00EC5E65">
              <w:rPr>
                <w:rFonts w:ascii="Calibri" w:hAnsi="Calibri" w:cs="Calibri"/>
                <w:color w:val="000000"/>
              </w:rPr>
              <w:t>0</w:t>
            </w:r>
          </w:p>
          <w:p w:rsidR="0049452C" w:rsidRPr="00EC5E65"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49452C" w:rsidRPr="0049452C" w:rsidRDefault="0049452C" w:rsidP="0049452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1B076E">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The Wash./BC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Washington/B.C. border (Tsunami)</w:t>
            </w:r>
          </w:p>
        </w:tc>
      </w:tr>
      <w:tr w:rsidR="009D7AFB" w:rsidRPr="00EC5E65" w:rsidTr="0005311C">
        <w:trPr>
          <w:cantSplit/>
          <w:trHeight w:val="300"/>
        </w:trPr>
        <w:tc>
          <w:tcPr>
            <w:tcW w:w="9935" w:type="dxa"/>
            <w:shd w:val="clear" w:color="auto" w:fill="auto"/>
          </w:tcPr>
          <w:p w:rsidR="009D7AFB" w:rsidRPr="00EC5E65" w:rsidRDefault="001B076E"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Trans-</w:t>
            </w:r>
            <w:r w:rsidR="009D7AFB" w:rsidRPr="00EC5E65">
              <w:rPr>
                <w:rFonts w:ascii="Calibri" w:hAnsi="Calibri" w:cs="Calibri"/>
                <w:color w:val="000000"/>
              </w:rPr>
              <w:t>Canada Highway - Eagle Pass to Rogers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1B076E" w:rsidRPr="001B076E">
              <w:rPr>
                <w:rFonts w:ascii="Calibri" w:hAnsi="Calibri" w:cs="Calibri"/>
                <w:color w:val="000000"/>
                <w:lang w:val="fr-CA"/>
              </w:rPr>
              <w:t>route Transcanadienne - du col Eagle au col Rogers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E2326" w:rsidRPr="00EC5E65" w:rsidTr="0005311C">
        <w:trPr>
          <w:cantSplit/>
          <w:trHeight w:val="300"/>
        </w:trPr>
        <w:tc>
          <w:tcPr>
            <w:tcW w:w="9935" w:type="dxa"/>
            <w:shd w:val="clear" w:color="auto" w:fill="auto"/>
          </w:tcPr>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Vanderhoof</w:t>
            </w:r>
          </w:p>
          <w:p w:rsidR="000E2326" w:rsidRPr="000E2326" w:rsidRDefault="000E2326" w:rsidP="000E2326">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0E2326">
              <w:rPr>
                <w:rFonts w:ascii="Calibri" w:hAnsi="Calibri" w:cs="Calibri"/>
                <w:b/>
                <w:color w:val="000000"/>
              </w:rPr>
              <w:t>French:</w:t>
            </w:r>
            <w:r w:rsidRPr="000E2326">
              <w:rPr>
                <w:rFonts w:ascii="Calibri" w:hAnsi="Calibri" w:cs="Calibri"/>
                <w:color w:val="000000"/>
              </w:rPr>
              <w:t xml:space="preserve"> </w:t>
            </w:r>
            <w:r>
              <w:rPr>
                <w:rFonts w:ascii="Calibri" w:hAnsi="Calibri" w:cs="Calibri"/>
                <w:color w:val="000000"/>
              </w:rPr>
              <w:t>Vanderhoof</w:t>
            </w:r>
          </w:p>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w:t>
            </w:r>
            <w:r>
              <w:rPr>
                <w:rFonts w:ascii="Calibri" w:hAnsi="Calibri" w:cs="Calibri"/>
                <w:color w:val="000000"/>
              </w:rPr>
              <w:t>48</w:t>
            </w:r>
          </w:p>
          <w:p w:rsidR="000E2326" w:rsidRPr="00EC5E65" w:rsidRDefault="000E2326" w:rsidP="000E23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F72AE">
              <w:rPr>
                <w:rFonts w:ascii="Calibri" w:hAnsi="Calibri" w:cs="Calibri"/>
                <w:color w:val="000000"/>
              </w:rPr>
              <w:t>Air Quality</w:t>
            </w:r>
          </w:p>
          <w:p w:rsidR="000E2326" w:rsidRDefault="000E2326" w:rsidP="000E23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Victoria/Saanich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Washington/B.C. border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Wash./BC Border (UGC)</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Columbia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553DB">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Vancouver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553DB">
              <w:rPr>
                <w:rFonts w:ascii="Calibri" w:hAnsi="Calibri" w:cs="Calibri"/>
                <w:color w:val="000000"/>
              </w:rPr>
              <w:t xml:space="preserve">, </w:t>
            </w:r>
            <w:r w:rsidR="00F553DB" w:rsidRPr="00EC5E65">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Williams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Williston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Wonowon to Prophet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Wonowon à Prophet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Yellowhead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62A01" w:rsidRPr="00EC5E65" w:rsidTr="0005311C">
        <w:trPr>
          <w:cantSplit/>
          <w:trHeight w:val="300"/>
        </w:trPr>
        <w:tc>
          <w:tcPr>
            <w:tcW w:w="9935" w:type="dxa"/>
            <w:shd w:val="clear" w:color="auto" w:fill="auto"/>
          </w:tcPr>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Yellowhead Highway – Tête Jaune Cache to the Alberta Border</w:t>
            </w:r>
          </w:p>
          <w:p w:rsidR="00A62A01" w:rsidRPr="00A62A01" w:rsidRDefault="00A62A01" w:rsidP="00A62A0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A62A01">
              <w:rPr>
                <w:rFonts w:ascii="Calibri" w:hAnsi="Calibri" w:cs="Calibri"/>
                <w:b/>
                <w:color w:val="000000"/>
                <w:lang w:val="fr-CA"/>
              </w:rPr>
              <w:t>French:</w:t>
            </w:r>
            <w:r w:rsidRPr="00A62A01">
              <w:rPr>
                <w:rFonts w:ascii="Calibri" w:hAnsi="Calibri" w:cs="Calibri"/>
                <w:color w:val="000000"/>
                <w:lang w:val="fr-CA"/>
              </w:rPr>
              <w:t xml:space="preserve"> route Yellowhead – de Tête Jaune Cache à la frontière de l’Alberta</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080051</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A62A01" w:rsidRPr="00EC5E65" w:rsidRDefault="00A62A01" w:rsidP="00A62A0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Yoho Park - Kootenay Park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Yoho - parc national Kootenay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067D3">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A - the North Coast and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A - la côte nord et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E34723" w:rsidRPr="00E34723">
              <w:rPr>
                <w:rFonts w:ascii="Calibri" w:hAnsi="Calibri" w:cs="Calibri"/>
                <w:color w:val="000000"/>
              </w:rPr>
              <w:t>081100-089110-089210-089230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B - the Central Coast and Northeast Vancouver Island coast including Kitimat Bella Coola and Port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B - la côte centrale et la côte nord-est de l'île de Vancouver y compris Kitimat Bella Coola et Port Hardy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081220-082100-082200-089120-089220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C - the Outer West Coast of Vancouver Island from Cape Scott to Port Renfrew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C - la côte ouest extérieure de l'île de Vancouver du cap Scott à Port Renfrew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081210-081410-081500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D - the Juan de Fuca Strait from Jordan River to Greater Victoria including the Saanich Peninsula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D - le détroit de Juan de Fuca de la rivière Jordan au Grand Victoria incluant la péninsule de Saanich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081420-081600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5311C">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E - the Strait of Georgia including the Gulf Islands Greater Vancouver and 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E - le détroit de Georgie y compris les îles Gulf le Grand Vancouver et le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081300-082300-082500-082600-082800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Pr="00081FED" w:rsidRDefault="009D00FA">
      <w:r>
        <w:fldChar w:fldCharType="end"/>
      </w:r>
    </w:p>
    <w:p w:rsidR="005B2918" w:rsidRDefault="00525986" w:rsidP="005B2918">
      <w:pPr>
        <w:pStyle w:val="Heading3"/>
      </w:pPr>
      <w:r w:rsidRPr="00081FED">
        <w:br w:type="page"/>
      </w:r>
      <w:bookmarkStart w:id="16" w:name="_Toc428263571"/>
      <w:r w:rsidR="00257C68">
        <w:t>3</w:t>
      </w:r>
      <w:r w:rsidR="005B2918">
        <w:t>.1.</w:t>
      </w:r>
      <w:r w:rsidR="00F75F6B">
        <w:t>11</w:t>
      </w:r>
      <w:r w:rsidR="005B2918">
        <w:t xml:space="preserve"> Yukon</w:t>
      </w:r>
      <w:bookmarkEnd w:id="16"/>
    </w:p>
    <w:p w:rsidR="009D7AFB" w:rsidRDefault="00851260" w:rsidP="00525986">
      <w:pPr>
        <w:rPr>
          <w:rFonts w:ascii="Calibri" w:hAnsi="Calibri"/>
          <w:sz w:val="20"/>
          <w:szCs w:val="20"/>
        </w:rPr>
      </w:pPr>
      <w:r>
        <w:fldChar w:fldCharType="begin"/>
      </w:r>
      <w:r>
        <w:instrText xml:space="preserve"> INCLUDETEXT  "\\\\ncrfs12.ncr.int.ec.gc.ca\\fs12_V2_Shares$\\SRV_STRAT_STAND\\Access\\CLC\\YK_Eng_Word.rtf"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Yukon</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Beaver Creek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092200</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w:t>
            </w:r>
            <w:r w:rsidR="007F3090" w:rsidRPr="005549B7">
              <w:rPr>
                <w:rFonts w:ascii="Calibri" w:hAnsi="Calibri" w:cs="Calibri"/>
                <w:color w:val="000000"/>
                <w:lang w:val="en-CA"/>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Dawson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Dawson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Dempster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Dempster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Faro - Ross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Faro - Ross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Haines Junction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B.C. bdy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Haines Junction à la frontière de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Kluane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Klouane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Mayo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Mayo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Old Crow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Old Crow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Pelly - Carmacks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Pelly - Carmacks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B.C. bdy</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la frontière de la C.-B.</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091000-092000-093000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9C0556">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Public</w:t>
            </w:r>
            <w:r w:rsidR="00451021">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B2918" w:rsidRDefault="00851260" w:rsidP="00525986">
      <w:r>
        <w:fldChar w:fldCharType="end"/>
      </w:r>
    </w:p>
    <w:p w:rsidR="005B2918" w:rsidRDefault="005B2918" w:rsidP="005B2918">
      <w:pPr>
        <w:pStyle w:val="Heading3"/>
      </w:pPr>
      <w:r>
        <w:br w:type="page"/>
      </w:r>
      <w:bookmarkStart w:id="17" w:name="_Toc428263572"/>
      <w:r w:rsidR="00257C68">
        <w:t>3</w:t>
      </w:r>
      <w:r w:rsidR="00F75F6B">
        <w:t>.1.12</w:t>
      </w:r>
      <w:r>
        <w:t xml:space="preserve"> Northwest Territories</w:t>
      </w:r>
      <w:bookmarkEnd w:id="17"/>
    </w:p>
    <w:p w:rsidR="009D7AFB" w:rsidRDefault="00851260" w:rsidP="005B2918">
      <w:pPr>
        <w:rPr>
          <w:rFonts w:ascii="Calibri" w:hAnsi="Calibri"/>
          <w:sz w:val="20"/>
          <w:szCs w:val="20"/>
        </w:rPr>
      </w:pPr>
      <w:r>
        <w:fldChar w:fldCharType="begin"/>
      </w:r>
      <w:r>
        <w:instrText xml:space="preserve"> INCLUDETEXT  "\\\\ncrfs12.ncr.int.ec.gc.ca\\fs12_V2_Shares$\\SRV_STRAT_STAND\\Access\\CLC\\NWT_Eng_Word.rtf"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Northwest Territories</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Aklavik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d'Aklavik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Colville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Colville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Deline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Fort Good Hope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Smith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Ft. Liard Region including Nahanni Butte - Sambaa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région de Ft. Liard incluant Nahanni Butte - Sambaa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Providence Region including Kakisa - Chan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Providence incluant Kakisa - lac Chan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Resolution Region including Hwy. 6</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Fort Resolution incluant la rte 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Ft. Simpson Region including Jean Marie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Simpson incluant Jean Marie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Great Slave Lake and Mackenzie River areas of the Northwest Territories</w:t>
            </w:r>
          </w:p>
          <w:p w:rsidR="004B6A60" w:rsidRPr="004B6A60" w:rsidRDefault="004B6A60" w:rsidP="00081F2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Grand lac des Esclaves et du fleuve Mackenzie dans les Territoires du Nord-Ouest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Hay River Region including Enterprise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Hay River incluant Enterprise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Inuvik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Lutsel K'e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Lutsel 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Mackenzie Delta and Arctic Coast areas of the Northwest Territories</w:t>
            </w:r>
          </w:p>
          <w:p w:rsidR="004B6A60" w:rsidRPr="004B6A60" w:rsidRDefault="004B6A60" w:rsidP="00081F22">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delta du Mackenzie et de la côte arctique des Territoires du Nord-Ouest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rsidTr="001D04CB">
        <w:trPr>
          <w:cantSplit/>
          <w:trHeight w:val="300"/>
        </w:trPr>
        <w:tc>
          <w:tcPr>
            <w:tcW w:w="9935" w:type="dxa"/>
            <w:shd w:val="clear" w:color="auto" w:fill="auto"/>
          </w:tcPr>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Norman Wells</w:t>
            </w:r>
          </w:p>
          <w:p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090010</w:t>
            </w:r>
          </w:p>
          <w:p w:rsidR="004F231D" w:rsidRPr="006021F9" w:rsidRDefault="004F231D" w:rsidP="004F231D">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6021F9">
              <w:rPr>
                <w:rFonts w:ascii="Calibri" w:hAnsi="Calibri" w:cs="Calibri"/>
                <w:b/>
                <w:color w:val="000000"/>
                <w:lang w:val="fr-CA"/>
              </w:rPr>
              <w:t>Programs:</w:t>
            </w:r>
            <w:r w:rsidRPr="006021F9">
              <w:rPr>
                <w:rFonts w:ascii="Calibri" w:hAnsi="Calibri" w:cs="Calibri"/>
                <w:color w:val="000000"/>
                <w:lang w:val="fr-CA"/>
              </w:rPr>
              <w:t xml:space="preserve"> </w:t>
            </w:r>
            <w:r w:rsidR="006021F9" w:rsidRPr="006021F9">
              <w:rPr>
                <w:rFonts w:ascii="Calibri" w:hAnsi="Calibri" w:cs="Calibri"/>
                <w:color w:val="000000"/>
                <w:lang w:val="fr-CA"/>
              </w:rPr>
              <w:t>Qualité de l</w:t>
            </w:r>
            <w:r w:rsidR="006021F9">
              <w:rPr>
                <w:rFonts w:ascii="Calibri" w:hAnsi="Calibri" w:cs="Calibri"/>
                <w:color w:val="000000"/>
                <w:lang w:val="fr-CA"/>
              </w:rPr>
              <w:t>'air</w:t>
            </w:r>
          </w:p>
          <w:p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6021F9">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 - Tulita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Norman Wells - Tulita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Slave Region including Wekweeti - Whati - Behchoko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Slave Nord incluant Wekweeti - Whati - Behchoko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094000-095000-096000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B41CB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41CB1">
              <w:rPr>
                <w:rFonts w:ascii="Calibri" w:hAnsi="Calibri" w:cs="Calibri"/>
                <w:color w:val="000000"/>
              </w:rPr>
              <w:t>n/a</w:t>
            </w:r>
          </w:p>
        </w:tc>
      </w:tr>
      <w:tr w:rsidR="00B41CB1" w:rsidRPr="00EC5E65" w:rsidTr="0003607B">
        <w:trPr>
          <w:cantSplit/>
          <w:trHeight w:val="300"/>
        </w:trPr>
        <w:tc>
          <w:tcPr>
            <w:tcW w:w="9935" w:type="dxa"/>
            <w:shd w:val="clear" w:color="auto" w:fill="auto"/>
          </w:tcPr>
          <w:p w:rsidR="00B41CB1" w:rsidRPr="00EC5E65" w:rsidRDefault="00B41CB1" w:rsidP="0003607B">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rsidR="00B41CB1" w:rsidRPr="00EC5E65" w:rsidRDefault="00B41CB1" w:rsidP="0003607B">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Paulatuk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Paulatuk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Sachs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Sachs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South Delta Region including Ft. </w:t>
            </w:r>
            <w:r w:rsidRPr="00EC5E65">
              <w:rPr>
                <w:rFonts w:ascii="Calibri" w:hAnsi="Calibri" w:cs="Calibri"/>
                <w:color w:val="000000"/>
                <w:lang w:val="fr-CA"/>
              </w:rPr>
              <w:t>McPherson - Tsiigehtchic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du Delta sud incluant Ft. </w:t>
            </w:r>
            <w:r w:rsidRPr="00EC5E65">
              <w:rPr>
                <w:rFonts w:ascii="Calibri" w:hAnsi="Calibri" w:cs="Calibri"/>
                <w:color w:val="000000"/>
              </w:rPr>
              <w:t>McPherson - Tsiigehtchic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Thebacha Region including Ft. Smith - Salt River Reserve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Thebacha incl. Ft. Smith - réserve de Salt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095500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East Channel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Tuktoyaktuk - East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Ulukhaktok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Ulukhaktok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Wrigley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 Region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Yellowknife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B2918" w:rsidRDefault="00851260" w:rsidP="005B2918">
      <w:r>
        <w:fldChar w:fldCharType="end"/>
      </w:r>
    </w:p>
    <w:p w:rsidR="005B2918" w:rsidRDefault="005B2918" w:rsidP="005B2918">
      <w:pPr>
        <w:pStyle w:val="Heading3"/>
      </w:pPr>
      <w:r>
        <w:br w:type="page"/>
      </w:r>
      <w:bookmarkStart w:id="18" w:name="_Toc428263573"/>
      <w:r w:rsidR="00257C68">
        <w:t>3</w:t>
      </w:r>
      <w:r>
        <w:t>.1.1</w:t>
      </w:r>
      <w:r w:rsidR="00F75F6B">
        <w:t>3</w:t>
      </w:r>
      <w:r>
        <w:t xml:space="preserve"> Nunavut</w:t>
      </w:r>
      <w:bookmarkEnd w:id="18"/>
    </w:p>
    <w:p w:rsidR="009D7AFB" w:rsidRDefault="00851260" w:rsidP="005B2918">
      <w:pPr>
        <w:rPr>
          <w:rFonts w:ascii="Calibri" w:hAnsi="Calibri"/>
          <w:sz w:val="20"/>
          <w:szCs w:val="20"/>
        </w:rPr>
      </w:pPr>
      <w:r>
        <w:fldChar w:fldCharType="begin"/>
      </w:r>
      <w:r>
        <w:instrText xml:space="preserve"> INCLUDETEXT  "\\\\ncrfs12.ncr.int.ec.gc.ca\\fs12_V2_Shares$\\SRV_STRAT_STAND\\Access\\CLC\\NU_Eng_Word.rtf"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Nunavut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Arctic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Arctic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Cambridge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Cambridge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Clyde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Coral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Coral Harbour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Gjoa Haven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Gjoa Haven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Grise Fiord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Grise Fiord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rsidTr="000D7527">
        <w:trPr>
          <w:cantSplit/>
          <w:trHeight w:val="300"/>
        </w:trPr>
        <w:tc>
          <w:tcPr>
            <w:tcW w:w="9935" w:type="dxa"/>
            <w:shd w:val="clear" w:color="auto" w:fill="auto"/>
          </w:tcPr>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High Arctic area of Nunavut</w:t>
            </w:r>
          </w:p>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French:</w:t>
            </w:r>
            <w:r w:rsidRPr="00E46BC5">
              <w:rPr>
                <w:rFonts w:ascii="Calibri" w:hAnsi="Calibri" w:cs="Calibri"/>
                <w:color w:val="000000"/>
                <w:lang w:val="fr-CA"/>
              </w:rPr>
              <w:t xml:space="preserve"> secteur de l'Extrême-Arctique au Nunavut</w:t>
            </w:r>
          </w:p>
          <w:p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Code (CLC):</w:t>
            </w:r>
            <w:r w:rsidRPr="00E46BC5">
              <w:rPr>
                <w:rFonts w:ascii="Calibri" w:hAnsi="Calibri" w:cs="Calibri"/>
                <w:color w:val="000000"/>
                <w:lang w:val="fr-CA"/>
              </w:rPr>
              <w:t xml:space="preserve"> N/A</w:t>
            </w:r>
          </w:p>
          <w:p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Kimmirut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Kimmirut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rsidTr="0008388C">
        <w:trPr>
          <w:cantSplit/>
          <w:trHeight w:val="300"/>
        </w:trPr>
        <w:tc>
          <w:tcPr>
            <w:tcW w:w="9935" w:type="dxa"/>
            <w:shd w:val="clear" w:color="auto" w:fill="auto"/>
          </w:tcPr>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Kinngait</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Kinngait</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098250</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Kitikmeot area of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Kitikmeot au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rsidTr="00081F22">
        <w:trPr>
          <w:cantSplit/>
          <w:trHeight w:val="300"/>
        </w:trPr>
        <w:tc>
          <w:tcPr>
            <w:tcW w:w="9935" w:type="dxa"/>
            <w:shd w:val="clear" w:color="auto" w:fill="auto"/>
          </w:tcPr>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Kivalliq area of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Kivalliq au Nunavut</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Kugaaruk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Kugaaruk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Naujaat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Naujaat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C49D5">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097000-098000-099000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41CB1" w:rsidRPr="00EC5E65" w:rsidTr="0003607B">
        <w:trPr>
          <w:cantSplit/>
          <w:trHeight w:val="300"/>
        </w:trPr>
        <w:tc>
          <w:tcPr>
            <w:tcW w:w="9935" w:type="dxa"/>
            <w:shd w:val="clear" w:color="auto" w:fill="auto"/>
          </w:tcPr>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Pangnirtung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Pangnirtung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rsidTr="00081F22">
        <w:trPr>
          <w:cantSplit/>
          <w:trHeight w:val="300"/>
        </w:trPr>
        <w:tc>
          <w:tcPr>
            <w:tcW w:w="9935" w:type="dxa"/>
            <w:shd w:val="clear" w:color="auto" w:fill="auto"/>
          </w:tcPr>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rPr>
              <w:t>Qikiqtaluk area of Nunavut</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E46BC5">
              <w:rPr>
                <w:rFonts w:ascii="Calibri" w:hAnsi="Calibri" w:cs="Calibri"/>
                <w:color w:val="000000"/>
              </w:rPr>
              <w:t>secteur du Qikiqtaaluk au Nunavut</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Qikiqtarjuaq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Qikiqtarjuaq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rsidTr="00081F22">
        <w:trPr>
          <w:cantSplit/>
          <w:trHeight w:val="300"/>
        </w:trPr>
        <w:tc>
          <w:tcPr>
            <w:tcW w:w="9935" w:type="dxa"/>
            <w:shd w:val="clear" w:color="auto" w:fill="auto"/>
          </w:tcPr>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Region including Whale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Rankin incluant Whale Cove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Sanikiluaq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Sanikiluaq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rsidTr="0008388C">
        <w:trPr>
          <w:cantSplit/>
          <w:trHeight w:val="300"/>
        </w:trPr>
        <w:tc>
          <w:tcPr>
            <w:tcW w:w="9935" w:type="dxa"/>
            <w:shd w:val="clear" w:color="auto" w:fill="auto"/>
          </w:tcPr>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Sanirajak</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Sanirajak</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097710</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Taloyoak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Taloyoak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525986" w:rsidRDefault="00851260" w:rsidP="005B2918">
      <w:r>
        <w:fldChar w:fldCharType="end"/>
      </w:r>
    </w:p>
    <w:p w:rsidR="005B2918" w:rsidRDefault="005B2918" w:rsidP="005B2918"/>
    <w:p w:rsidR="005B2918" w:rsidRDefault="005B2918" w:rsidP="005B2918"/>
    <w:p w:rsidR="005B2918" w:rsidRDefault="005B2918" w:rsidP="005B2918"/>
    <w:p w:rsidR="005B2918" w:rsidRDefault="005B2918" w:rsidP="005B2918"/>
    <w:p w:rsidR="005B2918" w:rsidRDefault="005B2918" w:rsidP="005B2918"/>
    <w:p w:rsidR="005B2918" w:rsidRDefault="005B2918" w:rsidP="005B2918"/>
    <w:p w:rsidR="00787421" w:rsidRDefault="008D5DAB">
      <w:r>
        <w:br w:type="page"/>
      </w:r>
    </w:p>
    <w:p w:rsidR="00787421" w:rsidRDefault="00257C68" w:rsidP="00787421">
      <w:pPr>
        <w:pStyle w:val="Heading2"/>
      </w:pPr>
      <w:bookmarkStart w:id="19" w:name="_Toc428263574"/>
      <w:r>
        <w:t>3</w:t>
      </w:r>
      <w:r w:rsidR="00787421">
        <w:t xml:space="preserve">.2 </w:t>
      </w:r>
      <w:r w:rsidR="00787421" w:rsidRPr="00436109">
        <w:t xml:space="preserve">List of </w:t>
      </w:r>
      <w:r w:rsidR="0034764A">
        <w:t>Forecast Locations</w:t>
      </w:r>
      <w:r w:rsidR="00787421" w:rsidRPr="00436109">
        <w:t xml:space="preserve"> by </w:t>
      </w:r>
      <w:r w:rsidR="00787421">
        <w:t>Waterbody</w:t>
      </w:r>
      <w:bookmarkEnd w:id="19"/>
    </w:p>
    <w:p w:rsidR="00787421" w:rsidRDefault="00257C68" w:rsidP="00787421">
      <w:pPr>
        <w:pStyle w:val="Heading3"/>
      </w:pPr>
      <w:bookmarkStart w:id="20" w:name="_Toc428263575"/>
      <w:r>
        <w:t>3</w:t>
      </w:r>
      <w:r w:rsidR="00787421">
        <w:t>.2.1 Pacific Waters</w:t>
      </w:r>
      <w:bookmarkEnd w:id="20"/>
    </w:p>
    <w:p w:rsidR="009D7AFB" w:rsidRDefault="009D00FA">
      <w:pPr>
        <w:rPr>
          <w:rFonts w:ascii="Calibri" w:hAnsi="Calibri"/>
          <w:sz w:val="20"/>
          <w:szCs w:val="20"/>
        </w:rPr>
      </w:pPr>
      <w:r>
        <w:fldChar w:fldCharType="begin"/>
      </w:r>
      <w:r>
        <w:instrText xml:space="preserve"> INCLUDETEXT  "\\\\ncrfs12.ncr.int.ec.gc.ca\\fs12_V2_Shares$\\SRV_STRAT_STAND\\Access\\CLC\\PW_Eng_Word.rtf"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Pacific Waters</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D90999">
        <w:trPr>
          <w:cantSplit/>
          <w:trHeight w:val="300"/>
        </w:trPr>
        <w:tc>
          <w:tcPr>
            <w:tcW w:w="9935" w:type="dxa"/>
            <w:shd w:val="clear" w:color="auto" w:fill="auto"/>
          </w:tcPr>
          <w:p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D12589"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90999">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442A2" w:rsidRDefault="009D00FA">
      <w:r>
        <w:fldChar w:fldCharType="end"/>
      </w:r>
      <w:r w:rsidR="008D5DAB">
        <w:br w:type="page"/>
      </w:r>
    </w:p>
    <w:p w:rsidR="00787421" w:rsidRDefault="00257C68" w:rsidP="00787421">
      <w:pPr>
        <w:pStyle w:val="Heading3"/>
      </w:pPr>
      <w:bookmarkStart w:id="21" w:name="_Toc428263576"/>
      <w:r>
        <w:t>3</w:t>
      </w:r>
      <w:r w:rsidR="00787421">
        <w:t>.2.2 Great Lakes</w:t>
      </w:r>
      <w:bookmarkEnd w:id="21"/>
    </w:p>
    <w:p w:rsidR="009D7AFB" w:rsidRDefault="009D00FA">
      <w:pPr>
        <w:rPr>
          <w:rFonts w:ascii="Calibri" w:hAnsi="Calibri"/>
          <w:sz w:val="20"/>
          <w:szCs w:val="20"/>
        </w:rPr>
      </w:pPr>
      <w:r>
        <w:fldChar w:fldCharType="begin"/>
      </w:r>
      <w:r>
        <w:instrText xml:space="preserve"> INCLUDETEXT  "\\\\ncrfs12.ncr.int.ec.gc.ca\\fs12_V2_Shares$\\SRV_STRAT_STAND\\Access\\CLC\\GL_Eng_Word.rtf"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Great Lakes</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Green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Michigan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C741C0">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Default="009D00FA">
      <w:r>
        <w:fldChar w:fldCharType="end"/>
      </w:r>
    </w:p>
    <w:p w:rsidR="00787421" w:rsidRDefault="008D5DAB">
      <w:r>
        <w:br w:type="page"/>
      </w:r>
    </w:p>
    <w:p w:rsidR="00787421" w:rsidRPr="00787421" w:rsidRDefault="00257C68" w:rsidP="00065EE3">
      <w:pPr>
        <w:pStyle w:val="Heading3"/>
      </w:pPr>
      <w:bookmarkStart w:id="22" w:name="_Toc428263577"/>
      <w:r>
        <w:t>3</w:t>
      </w:r>
      <w:r w:rsidR="00787421">
        <w:t>.2.3 Atlantic Waters</w:t>
      </w:r>
      <w:bookmarkEnd w:id="22"/>
    </w:p>
    <w:p w:rsidR="009D7AFB" w:rsidRDefault="009D00FA">
      <w:pPr>
        <w:rPr>
          <w:rFonts w:ascii="Calibri" w:hAnsi="Calibri"/>
          <w:sz w:val="20"/>
          <w:szCs w:val="20"/>
        </w:rPr>
      </w:pPr>
      <w:r>
        <w:fldChar w:fldCharType="begin"/>
      </w:r>
      <w:r>
        <w:instrText xml:space="preserve"> INCLUDETEXT  "\\\\ncrfs12.ncr.int.ec.gc.ca\\fs12_V2_Shares$\\SRV_STRAT_STAND\\Access\\CLC\\ATL_Eng_Word.rtf"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Atlantic Waters</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003371-003372-003377-003378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003371-003376-003377-003378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003372-003373-003374-003375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003373-003374-003375-003376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003374-003375-003376-003377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003375-003376-003377-003378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003521-003522-003523-003524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003521-003522-003523-003528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003521-003522-003527-003528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003521-003526-003527-003528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003522-003523-003524-003525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003523-003524-003525-003526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003524-003525-003526-003527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003525-003526-003527-003528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003651-003652-003657-003658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003651-003656-003657-003658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003652-003653-003654-003655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003653-003654-003655-003656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003654-003655-003656-003657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003655-003656-003657-003658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003351-003356-003357-003358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003352-003353-003354-003355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003353-003354-003355-003356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003354-003355-003356-003357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003355-003356-003357-003358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003350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Flemish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Flamand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003531-003536-003537-003538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003532-003533-003534-003535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003533-003534-003535-003536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003534-003535-003536-003537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003535-003536-003537-003538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003530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003290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003381-003382-003383-003384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003381-003382-003383-003388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003381-003382-003387-003388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003381-003386-003387-003388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003382-003383-003384-003385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003383-003384-003385-003386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003384-003385-003386-003387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003385-003386-003387-003388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north of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003541-003546-003547-003548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003542-003543-003544-003545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003543-003544-003545-003546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003544-003545-003546-003547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003545-003546-003547-003548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003540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003631-003636-003637-003638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Labrador-Nord-Ouest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003632-003633-003634-003635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003633-003634-003635-003636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003634-003635-003636-003637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003635-003636-003637-003638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003641-003646-003647-003648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003642-003643-003644-003645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003643-003644-003645-003646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003644-003645-003646-003647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003645-003646-003647-003648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003640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Southeast Labrador Sea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003551-003556-003557-003558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003552-003553-003554-003555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003553-003554-003555-003556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003554-003555-003556-003557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003555-003556-003557-003558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003471-003476-003477-003478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003472-003473-003474-003475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003473-003474-003475-003476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003474-003475-003476-003477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003475-003476-003477-003478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003470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Tail of the Grand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queue des Grands Bancs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003281-003286-003287-003288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003282-003283-003284-003285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003283-003284-003285-003286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003284-003285-003286-003287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003285-003286-003287-003288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WNW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O-N-O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WSW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O-S-O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003280</w:t>
            </w:r>
          </w:p>
          <w:p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8D5DAB" w:rsidRPr="00081FED" w:rsidRDefault="009D00FA">
      <w:r>
        <w:fldChar w:fldCharType="end"/>
      </w:r>
    </w:p>
    <w:p w:rsidR="00787421" w:rsidRPr="00081FED" w:rsidRDefault="008D5DAB">
      <w:r w:rsidRPr="00081FED">
        <w:br w:type="page"/>
      </w:r>
    </w:p>
    <w:p w:rsidR="009D7AFB" w:rsidRPr="009D7AFB" w:rsidRDefault="00257C68" w:rsidP="00D62073">
      <w:pPr>
        <w:pStyle w:val="Heading3"/>
        <w:spacing w:after="400"/>
      </w:pPr>
      <w:bookmarkStart w:id="23" w:name="_Toc428263578"/>
      <w:r>
        <w:t>3</w:t>
      </w:r>
      <w:r w:rsidR="00787421" w:rsidRPr="00787421">
        <w:t xml:space="preserve">.2.4 Inland Waters </w:t>
      </w:r>
      <w:r w:rsidR="009E7543">
        <w:t>(</w:t>
      </w:r>
      <w:r w:rsidR="00787421" w:rsidRPr="00787421">
        <w:t>Eastern Canada</w:t>
      </w:r>
      <w:r w:rsidR="009E7543">
        <w:t>)</w:t>
      </w:r>
      <w:bookmarkEnd w:id="23"/>
      <w:r w:rsidR="009D00FA">
        <w:fldChar w:fldCharType="begin"/>
      </w:r>
      <w:r w:rsidR="009D00FA">
        <w:instrText xml:space="preserve"> INCLUDETEXT  "\\\\ncrfs12.ncr.int.ec.gc.ca\\fs12_V2_Shares$\\SRV_STRAT_STAND\\Access\\CLC\\IWEC_Eng_Word.rtf"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(Eastern Canada)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3D638F" w:rsidRPr="00EC5E65" w:rsidTr="000D7527">
        <w:trPr>
          <w:cantSplit/>
          <w:trHeight w:val="300"/>
        </w:trPr>
        <w:tc>
          <w:tcPr>
            <w:tcW w:w="9935" w:type="dxa"/>
            <w:shd w:val="clear" w:color="auto" w:fill="auto"/>
          </w:tcPr>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rsidR="003D638F" w:rsidRPr="00A620F1" w:rsidRDefault="003D638F" w:rsidP="003D638F">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620F1">
              <w:rPr>
                <w:rFonts w:ascii="Calibri" w:hAnsi="Calibri" w:cs="Calibri"/>
                <w:b/>
                <w:color w:val="000000"/>
                <w:lang w:val="en-CA"/>
              </w:rPr>
              <w:t>Programs:</w:t>
            </w:r>
            <w:r w:rsidRPr="00A620F1">
              <w:rPr>
                <w:rFonts w:ascii="Calibri" w:hAnsi="Calibri" w:cs="Calibri"/>
                <w:color w:val="000000"/>
                <w:lang w:val="en-CA"/>
              </w:rPr>
              <w:t xml:space="preserve"> Services</w:t>
            </w:r>
          </w:p>
          <w:p w:rsidR="003D638F" w:rsidRPr="00EC5E65" w:rsidRDefault="003D638F" w:rsidP="003D638F">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762</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rsidTr="000B5445">
        <w:trPr>
          <w:cantSplit/>
          <w:trHeight w:val="300"/>
        </w:trPr>
        <w:tc>
          <w:tcPr>
            <w:tcW w:w="9935" w:type="dxa"/>
            <w:shd w:val="clear" w:color="auto" w:fill="auto"/>
          </w:tcPr>
          <w:p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French River</w:t>
            </w:r>
          </w:p>
          <w:p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rivière des Français</w:t>
            </w:r>
          </w:p>
          <w:p w:rsidR="00C20FA9" w:rsidRPr="00C20FA9" w:rsidRDefault="00C20FA9" w:rsidP="000B544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C20FA9">
              <w:rPr>
                <w:rFonts w:ascii="Calibri" w:hAnsi="Calibri" w:cs="Calibri"/>
                <w:b/>
                <w:color w:val="000000"/>
                <w:lang w:val="en-CA"/>
              </w:rPr>
              <w:t>Code (CLC):</w:t>
            </w:r>
            <w:r w:rsidRPr="00C20FA9">
              <w:rPr>
                <w:rFonts w:ascii="Calibri" w:hAnsi="Calibri" w:cs="Calibri"/>
                <w:color w:val="000000"/>
                <w:lang w:val="en-CA"/>
              </w:rPr>
              <w:t xml:space="preserve"> 004750</w:t>
            </w:r>
          </w:p>
          <w:p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C20FA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5549B7"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(Eastern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(Est du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 to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772</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rsidTr="00A620F1">
        <w:trPr>
          <w:cantSplit/>
          <w:trHeight w:val="300"/>
        </w:trPr>
        <w:tc>
          <w:tcPr>
            <w:tcW w:w="9935" w:type="dxa"/>
            <w:shd w:val="clear" w:color="auto" w:fill="auto"/>
          </w:tcPr>
          <w:p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782</w:t>
            </w:r>
          </w:p>
          <w:p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0D7527">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bl>
    <w:p w:rsidR="009D7AFB" w:rsidRDefault="009D7AFB"/>
    <w:p w:rsidR="009D7AFB" w:rsidRPr="009D7AFB" w:rsidRDefault="009D00FA" w:rsidP="009D7AFB">
      <w:pPr>
        <w:pStyle w:val="Heading3"/>
        <w:spacing w:after="400"/>
        <w:rPr>
          <w:rFonts w:eastAsia="Calibri"/>
        </w:rPr>
      </w:pPr>
      <w:r>
        <w:fldChar w:fldCharType="end"/>
      </w:r>
      <w:r w:rsidR="00DE2612">
        <w:br w:type="page"/>
      </w:r>
      <w:bookmarkStart w:id="24" w:name="_Toc428263579"/>
      <w:r w:rsidR="00257C68" w:rsidRPr="00E04C03">
        <w:t>3</w:t>
      </w:r>
      <w:r w:rsidR="003E7C05" w:rsidRPr="00E04C03">
        <w:t>.2.5 Hudson Bay and Baffin Island Waters</w:t>
      </w:r>
      <w:bookmarkEnd w:id="24"/>
      <w:r>
        <w:fldChar w:fldCharType="begin"/>
      </w:r>
      <w:r w:rsidRPr="00E04C03">
        <w:instrText xml:space="preserve"> INCLUDETEXT  "\\\\ncrfs12.ncr.int.ec.gc.ca\\fs12_V2_Shares$\\SRV_STRAT_STAND\\Access\\CLC\\HB_Eng_Word.rtf"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Hudson Bay and Baffin Island Waters</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and Baffin Island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 baie d'Hudson et de l'île de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3E7C05" w:rsidRPr="00E04C03" w:rsidRDefault="009D00FA" w:rsidP="00E04C03">
      <w:pPr>
        <w:pStyle w:val="Heading3"/>
      </w:pPr>
      <w:r>
        <w:fldChar w:fldCharType="end"/>
      </w:r>
      <w:r w:rsidR="00DE2612" w:rsidRPr="006C7260">
        <w:br w:type="page"/>
      </w:r>
      <w:bookmarkStart w:id="25" w:name="_Toc428263580"/>
      <w:r w:rsidR="00257C68">
        <w:t>3</w:t>
      </w:r>
      <w:r w:rsidR="003E7C05">
        <w:t xml:space="preserve">.2.6 </w:t>
      </w:r>
      <w:r w:rsidR="003E7C05" w:rsidRPr="00787421">
        <w:rPr>
          <w:rFonts w:eastAsia="Calibri"/>
        </w:rPr>
        <w:t>Northeastern Arctic Waters</w:t>
      </w:r>
      <w:bookmarkEnd w:id="25"/>
    </w:p>
    <w:p w:rsidR="009D7AFB" w:rsidRDefault="009D00FA">
      <w:pPr>
        <w:rPr>
          <w:rFonts w:ascii="Calibri" w:hAnsi="Calibri"/>
          <w:sz w:val="20"/>
          <w:szCs w:val="20"/>
        </w:rPr>
      </w:pPr>
      <w:r>
        <w:fldChar w:fldCharType="begin"/>
      </w:r>
      <w:r>
        <w:instrText xml:space="preserve"> INCLUDETEXT  "\\\\ncrfs12.ncr.int.ec.gc.ca\\fs12_V2_Shares$\\SRV_STRAT_STAND\\Access\\CLC\\NA_Eng_Word.rtf"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Northeastern Arctic Waters</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4E007F"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AC000010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E007F">
              <w:rPr>
                <w:rFonts w:ascii="Calibri" w:hAnsi="Calibri" w:cs="Calibri"/>
                <w:color w:val="000000"/>
              </w:rPr>
              <w:t>AC000010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E007F">
              <w:rPr>
                <w:rFonts w:ascii="Calibri" w:hAnsi="Calibri" w:cs="Calibri"/>
                <w:color w:val="000000"/>
              </w:rPr>
              <w:t>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8E3859">
              <w:rPr>
                <w:rFonts w:ascii="Calibri" w:hAnsi="Calibri" w:cs="Calibri"/>
                <w:color w:val="000000"/>
              </w:rPr>
              <w:t xml:space="preserve"> </w:t>
            </w:r>
            <w:r w:rsidRPr="00EC5E65">
              <w:rPr>
                <w:rFonts w:ascii="Calibri" w:hAnsi="Calibri" w:cs="Calibri"/>
                <w:color w:val="000000"/>
              </w:rPr>
              <w:t>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Attu</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Attu</w:t>
            </w:r>
          </w:p>
          <w:p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w:t>
            </w:r>
            <w:r w:rsidR="00F408C1" w:rsidRPr="005549B7">
              <w:rPr>
                <w:rFonts w:ascii="Calibri" w:hAnsi="Calibri" w:cs="Calibri"/>
                <w:color w:val="000000"/>
                <w:lang w:val="en-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006141-006142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006143-006144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Baffin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006151-006152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006153-006154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006211-006212-006213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006214-006215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E007F" w:rsidRPr="00EC5E65" w:rsidTr="00FA059B">
        <w:trPr>
          <w:cantSplit/>
          <w:trHeight w:val="300"/>
        </w:trPr>
        <w:tc>
          <w:tcPr>
            <w:tcW w:w="9935" w:type="dxa"/>
            <w:shd w:val="clear" w:color="auto" w:fill="auto"/>
          </w:tcPr>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Kiatak</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Kiatak</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Northeastern 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nord-est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006000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Qimusseriarsuaq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Qimusseriarsuaq</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E007F">
              <w:rPr>
                <w:rFonts w:ascii="Calibri" w:hAnsi="Calibri" w:cs="Calibri"/>
                <w:color w:val="000000"/>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Uiffaq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Uiffaq</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408C1">
              <w:rPr>
                <w:rFonts w:ascii="Calibri" w:hAnsi="Calibri" w:cs="Calibri"/>
                <w:color w:val="000000"/>
                <w:lang w:val="fr-CA"/>
              </w:rPr>
              <w:t>N/A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rsidTr="00FE2A1D">
        <w:trPr>
          <w:cantSplit/>
          <w:trHeight w:val="300"/>
        </w:trPr>
        <w:tc>
          <w:tcPr>
            <w:tcW w:w="9935" w:type="dxa"/>
            <w:shd w:val="clear" w:color="auto" w:fill="auto"/>
          </w:tcPr>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3E7C05" w:rsidRDefault="009D00FA">
      <w:r>
        <w:fldChar w:fldCharType="end"/>
      </w:r>
      <w:r w:rsidR="009E7543">
        <w:br w:type="page"/>
      </w:r>
    </w:p>
    <w:p w:rsidR="003E7C05" w:rsidRPr="00065EE3" w:rsidRDefault="00257C68" w:rsidP="00065EE3">
      <w:pPr>
        <w:pStyle w:val="Heading3"/>
        <w:rPr>
          <w:rFonts w:eastAsia="Calibri"/>
        </w:rPr>
      </w:pPr>
      <w:bookmarkStart w:id="26" w:name="_Toc428263581"/>
      <w:r>
        <w:t>3</w:t>
      </w:r>
      <w:r w:rsidR="003E7C05" w:rsidRPr="003E7C05">
        <w:t>.2.7 Western Arctic Waters</w:t>
      </w:r>
      <w:bookmarkEnd w:id="26"/>
    </w:p>
    <w:p w:rsidR="009D7AFB" w:rsidRDefault="009D00FA">
      <w:pPr>
        <w:rPr>
          <w:rFonts w:ascii="Calibri" w:hAnsi="Calibri"/>
          <w:sz w:val="20"/>
          <w:szCs w:val="20"/>
        </w:rPr>
      </w:pPr>
      <w:r>
        <w:fldChar w:fldCharType="begin"/>
      </w:r>
      <w:r>
        <w:instrText xml:space="preserve"> INCLUDETEXT  "\\\\ncrfs12.ncr.int.ec.gc.ca\\fs12_V2_Shares$\\SRV_STRAT_STAND\\Access\\CLC\\WA_Eng_Word.rtf"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Western Arctic Waters</w:t>
            </w:r>
          </w:p>
        </w:tc>
      </w:tr>
      <w:tr w:rsidR="00D12589" w:rsidRPr="00EC5E65" w:rsidTr="00BE5589">
        <w:trPr>
          <w:cantSplit/>
          <w:trHeight w:val="300"/>
        </w:trPr>
        <w:tc>
          <w:tcPr>
            <w:tcW w:w="9935" w:type="dxa"/>
            <w:shd w:val="clear" w:color="auto" w:fill="auto"/>
          </w:tcPr>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Beaufort to Point Franklin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Beaufort à pointe Franklin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Halkett to Flaxman Island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Halkett à l'île de Flaxman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Thompson to Cape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Thompson à cap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Central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du centre de l'Arctique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000018</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007180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9F42FA">
              <w:rPr>
                <w:rFonts w:ascii="Calibri" w:hAnsi="Calibri" w:cs="Calibri"/>
                <w:color w:val="000000"/>
              </w:rPr>
              <w:t>M</w:t>
            </w:r>
            <w:r w:rsidR="00FC473F">
              <w:rPr>
                <w:rFonts w:ascii="Calibri" w:hAnsi="Calibri" w:cs="Calibri"/>
                <w:color w:val="000000"/>
              </w:rPr>
              <w:t>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CZ1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CZ1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Eastern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000019</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007530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Flaxman Island to Demarcation Point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Flaxman à pointe Démarcation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Beaufort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Beaufort Nord-Ouest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007870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Franklin to Cape Halkett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pointe Franklin à cap Halkett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Wales to Cape Thompson - northern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Wales à cap Thompson -  moitié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292B56">
              <w:rPr>
                <w:rFonts w:ascii="Calibri" w:hAnsi="Calibri" w:cs="Calibri"/>
                <w:color w:val="000000"/>
              </w:rPr>
              <w:t>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Prince Alfred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Arctic Waters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 de l'ouest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U.S. Arctic Offshore</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000017</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1D04CB">
        <w:trPr>
          <w:cantSplit/>
          <w:trHeight w:val="300"/>
        </w:trPr>
        <w:tc>
          <w:tcPr>
            <w:tcW w:w="9935"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9E7543" w:rsidRDefault="009D00FA">
      <w:r>
        <w:fldChar w:fldCharType="end"/>
      </w:r>
    </w:p>
    <w:p w:rsidR="009D71D5" w:rsidRDefault="009E7543">
      <w:r>
        <w:br w:type="page"/>
      </w:r>
    </w:p>
    <w:p w:rsidR="00B442A2" w:rsidRDefault="00257C68" w:rsidP="009D71D5">
      <w:pPr>
        <w:pStyle w:val="Heading3"/>
      </w:pPr>
      <w:bookmarkStart w:id="27" w:name="_2.1.8_Inland_Waters"/>
      <w:bookmarkStart w:id="28" w:name="_Toc428263582"/>
      <w:bookmarkEnd w:id="27"/>
      <w:r>
        <w:t>3</w:t>
      </w:r>
      <w:r w:rsidR="009D71D5" w:rsidRPr="009D71D5">
        <w:t>.</w:t>
      </w:r>
      <w:r w:rsidR="008D5DAB">
        <w:t>2</w:t>
      </w:r>
      <w:r w:rsidR="009D71D5" w:rsidRPr="009D71D5">
        <w:t xml:space="preserve">.8 Inland Waters </w:t>
      </w:r>
      <w:r w:rsidR="009E7543">
        <w:t>(</w:t>
      </w:r>
      <w:r w:rsidR="009D71D5" w:rsidRPr="009D71D5">
        <w:t>Western Canada</w:t>
      </w:r>
      <w:r w:rsidR="009E7543">
        <w:t>)</w:t>
      </w:r>
      <w:bookmarkEnd w:id="28"/>
    </w:p>
    <w:p w:rsidR="009D7AFB" w:rsidRDefault="009D00FA" w:rsidP="00DB29A5">
      <w:pPr>
        <w:rPr>
          <w:rFonts w:ascii="Calibri" w:hAnsi="Calibri"/>
          <w:sz w:val="20"/>
          <w:szCs w:val="20"/>
        </w:rPr>
      </w:pPr>
      <w:r>
        <w:fldChar w:fldCharType="begin"/>
      </w:r>
      <w:r>
        <w:instrText xml:space="preserve"> INCLUDETEXT  "\\\\ncrfs12.ncr.int.ec.gc.ca\\fs12_V2_Shares$\\SRV_STRAT_STAND\\Access\\CLC\\IWWC_Eng_Word.rtf" \c MSRTF </w:instrText>
      </w:r>
      <w:r w:rsidR="003454C7">
        <w:instrText xml:space="preserve"> \* MERGEFORMAT </w:instrText>
      </w:r>
      <w:r>
        <w:fldChar w:fldCharType="separat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gridCol w:w="6"/>
      </w:tblGrid>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(Western Canada)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rsidTr="00D12589">
        <w:trPr>
          <w:cantSplit/>
          <w:trHeight w:val="300"/>
        </w:trPr>
        <w:tc>
          <w:tcPr>
            <w:tcW w:w="9180" w:type="dxa"/>
            <w:gridSpan w:val="2"/>
            <w:shd w:val="clear" w:color="auto" w:fill="auto"/>
          </w:tcPr>
          <w:p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(Western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(Ouest du Canada)</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008000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D12589">
        <w:trPr>
          <w:gridAfter w:val="1"/>
          <w:wAfter w:w="6" w:type="dxa"/>
          <w:cantSplit/>
          <w:trHeight w:val="300"/>
        </w:trPr>
        <w:tc>
          <w:tcPr>
            <w:tcW w:w="9174"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B841C7" w:rsidRDefault="009D00FA" w:rsidP="00DB29A5">
      <w:r>
        <w:fldChar w:fldCharType="end"/>
      </w:r>
    </w:p>
    <w:p w:rsidR="00DB29A5" w:rsidRPr="00902FF4" w:rsidRDefault="00B841C7" w:rsidP="00902FF4">
      <w:pPr>
        <w:pStyle w:val="Heading1"/>
      </w:pPr>
      <w:r>
        <w:br w:type="page"/>
      </w:r>
      <w:bookmarkStart w:id="29" w:name="_Toc428263583"/>
      <w:r w:rsidRPr="00902FF4">
        <w:t>4. List of Other Forecast Locations</w:t>
      </w:r>
      <w:r w:rsidR="00CA3E8D">
        <w:t xml:space="preserve"> </w:t>
      </w:r>
      <w:r w:rsidR="00CA3E8D" w:rsidRPr="00CA3E8D">
        <w:t>(with indicated Program(s))</w:t>
      </w:r>
      <w:bookmarkEnd w:id="29"/>
    </w:p>
    <w:bookmarkStart w:id="30" w:name="hmg"/>
    <w:bookmarkEnd w:id="30"/>
    <w:p w:rsidR="009D7AFB" w:rsidRDefault="002A110F" w:rsidP="007C15C1">
      <w:pPr>
        <w:rPr>
          <w:rFonts w:ascii="Calibri" w:hAnsi="Calibri"/>
          <w:sz w:val="20"/>
          <w:szCs w:val="20"/>
        </w:rPr>
      </w:pPr>
      <w:r>
        <w:fldChar w:fldCharType="begin"/>
      </w:r>
      <w:r>
        <w:instrText xml:space="preserve"> INCLUDETEXT  "\\\\ncrfs12.ncr.int.ec.gc.ca\\fs12_V2_Shares$\\SRV_STRAT_STAND\\Access\\CLC\\INT_Eng_Word.rtf" \c MSRTF  \* MERGEFORMAT </w:instrText>
      </w:r>
      <w: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Other Forecast Locations</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to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Haines à Pleasant Camp</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MN000002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MN000002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000002</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 Pierre and Miquelon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Saint-Pierre et Miquelon</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000001</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Skagway to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Skagway à White Pass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000020</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rsidTr="00EC5E65">
        <w:trPr>
          <w:cantSplit/>
          <w:trHeight w:val="300"/>
        </w:trPr>
        <w:tc>
          <w:tcPr>
            <w:tcW w:w="9889" w:type="dxa"/>
            <w:shd w:val="clear" w:color="auto" w:fill="auto"/>
          </w:tcPr>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000003</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rsidR="009D7AFB" w:rsidRDefault="009D7AFB"/>
    <w:p w:rsidR="007C15C1" w:rsidRPr="007C15C1" w:rsidRDefault="002A110F" w:rsidP="007C15C1">
      <w:r>
        <w:fldChar w:fldCharType="end"/>
      </w:r>
    </w:p>
    <w:p w:rsidR="009D71D5" w:rsidRPr="009D71D5" w:rsidRDefault="009D71D5" w:rsidP="009D71D5"/>
    <w:sectPr w:rsidR="009D71D5" w:rsidRPr="009D71D5"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59" w:rsidRDefault="008E3859" w:rsidP="000C2E24">
      <w:pPr>
        <w:spacing w:after="0" w:line="240" w:lineRule="auto"/>
      </w:pPr>
      <w:r>
        <w:separator/>
      </w:r>
    </w:p>
  </w:endnote>
  <w:endnote w:type="continuationSeparator" w:id="0">
    <w:p w:rsidR="008E3859" w:rsidRDefault="008E3859" w:rsidP="000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59" w:rsidRDefault="008E3859" w:rsidP="000C2E24">
      <w:pPr>
        <w:spacing w:after="0" w:line="240" w:lineRule="auto"/>
      </w:pPr>
      <w:r>
        <w:separator/>
      </w:r>
    </w:p>
  </w:footnote>
  <w:footnote w:type="continuationSeparator" w:id="0">
    <w:p w:rsidR="008E3859" w:rsidRDefault="008E3859" w:rsidP="000C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59" w:rsidRDefault="008E3859" w:rsidP="000C2E24">
    <w:pPr>
      <w:pStyle w:val="Header"/>
    </w:pPr>
    <w:r>
      <w:t xml:space="preserve">Page </w:t>
    </w:r>
    <w:r>
      <w:rPr>
        <w:b/>
        <w:szCs w:val="24"/>
      </w:rPr>
      <w:fldChar w:fldCharType="begin"/>
    </w:r>
    <w:r>
      <w:rPr>
        <w:b/>
      </w:rPr>
      <w:instrText xml:space="preserve"> PAGE </w:instrText>
    </w:r>
    <w:r>
      <w:rPr>
        <w:b/>
        <w:szCs w:val="24"/>
      </w:rPr>
      <w:fldChar w:fldCharType="separate"/>
    </w:r>
    <w:r w:rsidR="00996A59">
      <w:rPr>
        <w:b/>
        <w:noProof/>
      </w:rPr>
      <w:t>232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96A59">
      <w:rPr>
        <w:b/>
        <w:noProof/>
      </w:rPr>
      <w:t>234</w:t>
    </w:r>
    <w:r>
      <w:rPr>
        <w:b/>
        <w:szCs w:val="24"/>
      </w:rPr>
      <w:fldChar w:fldCharType="end"/>
    </w:r>
    <w:r>
      <w:rPr>
        <w:b/>
        <w:szCs w:val="24"/>
      </w:rPr>
      <w:t xml:space="preserve">                                                              MSC Geography Version 6.9.0</w:t>
    </w:r>
  </w:p>
  <w:p w:rsidR="008E3859" w:rsidRPr="00E80E09" w:rsidRDefault="008E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9C502AD6">
      <w:start w:val="1"/>
      <w:numFmt w:val="bullet"/>
      <w:lvlText w:val="-"/>
      <w:lvlJc w:val="left"/>
      <w:pPr>
        <w:tabs>
          <w:tab w:val="num" w:pos="-720"/>
        </w:tabs>
        <w:ind w:left="-720" w:hanging="360"/>
      </w:pPr>
      <w:rPr>
        <w:rFonts w:ascii="Arial" w:hAnsi="Arial" w:hint="default"/>
      </w:rPr>
    </w:lvl>
    <w:lvl w:ilvl="1" w:tplc="E346894E">
      <w:start w:val="1"/>
      <w:numFmt w:val="bullet"/>
      <w:lvlText w:val="-"/>
      <w:lvlJc w:val="left"/>
      <w:pPr>
        <w:tabs>
          <w:tab w:val="num" w:pos="-720"/>
        </w:tabs>
        <w:ind w:left="-720" w:hanging="360"/>
      </w:pPr>
      <w:rPr>
        <w:rFonts w:ascii="Arial" w:hAnsi="Arial" w:hint="default"/>
      </w:rPr>
    </w:lvl>
    <w:lvl w:ilvl="2" w:tplc="E5EC4158">
      <w:start w:val="1"/>
      <w:numFmt w:val="bullet"/>
      <w:lvlText w:val="-"/>
      <w:lvlJc w:val="left"/>
      <w:pPr>
        <w:tabs>
          <w:tab w:val="num" w:pos="-720"/>
        </w:tabs>
        <w:ind w:left="-720" w:hanging="360"/>
      </w:pPr>
      <w:rPr>
        <w:rFonts w:ascii="Arial" w:hAnsi="Arial" w:hint="default"/>
      </w:rPr>
    </w:lvl>
    <w:lvl w:ilvl="3" w:tplc="2A4628DE" w:tentative="1">
      <w:start w:val="1"/>
      <w:numFmt w:val="decimal"/>
      <w:lvlText w:val="%4."/>
      <w:lvlJc w:val="left"/>
      <w:pPr>
        <w:tabs>
          <w:tab w:val="num" w:pos="1440"/>
        </w:tabs>
        <w:ind w:left="1440" w:hanging="360"/>
      </w:pPr>
    </w:lvl>
    <w:lvl w:ilvl="4" w:tplc="2278D91A" w:tentative="1">
      <w:start w:val="1"/>
      <w:numFmt w:val="lowerLetter"/>
      <w:lvlText w:val="%5."/>
      <w:lvlJc w:val="left"/>
      <w:pPr>
        <w:tabs>
          <w:tab w:val="num" w:pos="2160"/>
        </w:tabs>
        <w:ind w:left="2160" w:hanging="360"/>
      </w:pPr>
    </w:lvl>
    <w:lvl w:ilvl="5" w:tplc="43709F8E" w:tentative="1">
      <w:start w:val="1"/>
      <w:numFmt w:val="lowerRoman"/>
      <w:lvlText w:val="%6."/>
      <w:lvlJc w:val="right"/>
      <w:pPr>
        <w:tabs>
          <w:tab w:val="num" w:pos="2880"/>
        </w:tabs>
        <w:ind w:left="2880" w:hanging="180"/>
      </w:pPr>
    </w:lvl>
    <w:lvl w:ilvl="6" w:tplc="720C9EAE" w:tentative="1">
      <w:start w:val="1"/>
      <w:numFmt w:val="decimal"/>
      <w:lvlText w:val="%7."/>
      <w:lvlJc w:val="left"/>
      <w:pPr>
        <w:tabs>
          <w:tab w:val="num" w:pos="3600"/>
        </w:tabs>
        <w:ind w:left="3600" w:hanging="360"/>
      </w:pPr>
    </w:lvl>
    <w:lvl w:ilvl="7" w:tplc="10B8BD48" w:tentative="1">
      <w:start w:val="1"/>
      <w:numFmt w:val="lowerLetter"/>
      <w:lvlText w:val="%8."/>
      <w:lvlJc w:val="left"/>
      <w:pPr>
        <w:tabs>
          <w:tab w:val="num" w:pos="4320"/>
        </w:tabs>
        <w:ind w:left="4320" w:hanging="360"/>
      </w:pPr>
    </w:lvl>
    <w:lvl w:ilvl="8" w:tplc="1952E0A8"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06BBE"/>
    <w:multiLevelType w:val="hybridMultilevel"/>
    <w:tmpl w:val="0D1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CB3796B"/>
    <w:multiLevelType w:val="multilevel"/>
    <w:tmpl w:val="A50A131E"/>
    <w:lvl w:ilvl="0">
      <w:start w:val="2"/>
      <w:numFmt w:val="decimal"/>
      <w:lvlText w:val="%1"/>
      <w:lvlJc w:val="left"/>
      <w:pPr>
        <w:ind w:left="525" w:hanging="525"/>
      </w:pPr>
      <w:rPr>
        <w:rFonts w:ascii="Arial" w:eastAsia="Calibri" w:hAnsi="Arial" w:cs="Times New Roman" w:hint="default"/>
        <w:color w:val="0000FF"/>
        <w:sz w:val="24"/>
        <w:u w:val="single"/>
      </w:rPr>
    </w:lvl>
    <w:lvl w:ilvl="1">
      <w:start w:val="2"/>
      <w:numFmt w:val="decimal"/>
      <w:lvlText w:val="%1.%2"/>
      <w:lvlJc w:val="left"/>
      <w:pPr>
        <w:ind w:left="960" w:hanging="720"/>
      </w:pPr>
      <w:rPr>
        <w:rFonts w:ascii="Arial" w:eastAsia="Calibri" w:hAnsi="Arial" w:cs="Times New Roman" w:hint="default"/>
        <w:color w:val="0000FF"/>
        <w:sz w:val="24"/>
        <w:u w:val="single"/>
      </w:rPr>
    </w:lvl>
    <w:lvl w:ilvl="2">
      <w:start w:val="8"/>
      <w:numFmt w:val="decimal"/>
      <w:lvlText w:val="%1.%2.%3"/>
      <w:lvlJc w:val="left"/>
      <w:pPr>
        <w:ind w:left="1200" w:hanging="720"/>
      </w:pPr>
      <w:rPr>
        <w:rFonts w:ascii="Arial" w:eastAsia="Calibri" w:hAnsi="Arial" w:cs="Times New Roman" w:hint="default"/>
        <w:color w:val="0000FF"/>
        <w:sz w:val="24"/>
        <w:u w:val="single"/>
      </w:rPr>
    </w:lvl>
    <w:lvl w:ilvl="3">
      <w:start w:val="1"/>
      <w:numFmt w:val="decimal"/>
      <w:lvlText w:val="%1.%2.%3.%4"/>
      <w:lvlJc w:val="left"/>
      <w:pPr>
        <w:ind w:left="1800" w:hanging="1080"/>
      </w:pPr>
      <w:rPr>
        <w:rFonts w:ascii="Arial" w:eastAsia="Calibri" w:hAnsi="Arial" w:cs="Times New Roman" w:hint="default"/>
        <w:color w:val="0000FF"/>
        <w:sz w:val="24"/>
        <w:u w:val="single"/>
      </w:rPr>
    </w:lvl>
    <w:lvl w:ilvl="4">
      <w:start w:val="1"/>
      <w:numFmt w:val="decimal"/>
      <w:lvlText w:val="%1.%2.%3.%4.%5"/>
      <w:lvlJc w:val="left"/>
      <w:pPr>
        <w:ind w:left="2400" w:hanging="1440"/>
      </w:pPr>
      <w:rPr>
        <w:rFonts w:ascii="Arial" w:eastAsia="Calibri" w:hAnsi="Arial" w:cs="Times New Roman" w:hint="default"/>
        <w:color w:val="0000FF"/>
        <w:sz w:val="24"/>
        <w:u w:val="single"/>
      </w:rPr>
    </w:lvl>
    <w:lvl w:ilvl="5">
      <w:start w:val="1"/>
      <w:numFmt w:val="decimal"/>
      <w:lvlText w:val="%1.%2.%3.%4.%5.%6"/>
      <w:lvlJc w:val="left"/>
      <w:pPr>
        <w:ind w:left="2640" w:hanging="1440"/>
      </w:pPr>
      <w:rPr>
        <w:rFonts w:ascii="Arial" w:eastAsia="Calibri" w:hAnsi="Arial" w:cs="Times New Roman" w:hint="default"/>
        <w:color w:val="0000FF"/>
        <w:sz w:val="24"/>
        <w:u w:val="single"/>
      </w:rPr>
    </w:lvl>
    <w:lvl w:ilvl="6">
      <w:start w:val="1"/>
      <w:numFmt w:val="decimal"/>
      <w:lvlText w:val="%1.%2.%3.%4.%5.%6.%7"/>
      <w:lvlJc w:val="left"/>
      <w:pPr>
        <w:ind w:left="3240" w:hanging="1800"/>
      </w:pPr>
      <w:rPr>
        <w:rFonts w:ascii="Arial" w:eastAsia="Calibri" w:hAnsi="Arial" w:cs="Times New Roman" w:hint="default"/>
        <w:color w:val="0000FF"/>
        <w:sz w:val="24"/>
        <w:u w:val="single"/>
      </w:rPr>
    </w:lvl>
    <w:lvl w:ilvl="7">
      <w:start w:val="1"/>
      <w:numFmt w:val="decimal"/>
      <w:lvlText w:val="%1.%2.%3.%4.%5.%6.%7.%8"/>
      <w:lvlJc w:val="left"/>
      <w:pPr>
        <w:ind w:left="3480" w:hanging="1800"/>
      </w:pPr>
      <w:rPr>
        <w:rFonts w:ascii="Arial" w:eastAsia="Calibri" w:hAnsi="Arial" w:cs="Times New Roman" w:hint="default"/>
        <w:color w:val="0000FF"/>
        <w:sz w:val="24"/>
        <w:u w:val="single"/>
      </w:rPr>
    </w:lvl>
    <w:lvl w:ilvl="8">
      <w:start w:val="1"/>
      <w:numFmt w:val="decimal"/>
      <w:lvlText w:val="%1.%2.%3.%4.%5.%6.%7.%8.%9"/>
      <w:lvlJc w:val="left"/>
      <w:pPr>
        <w:ind w:left="4080" w:hanging="2160"/>
      </w:pPr>
      <w:rPr>
        <w:rFonts w:ascii="Arial" w:eastAsia="Calibri" w:hAnsi="Arial" w:cs="Times New Roman" w:hint="default"/>
        <w:color w:val="0000FF"/>
        <w:sz w:val="24"/>
        <w:u w:val="single"/>
      </w:rPr>
    </w:lvl>
  </w:abstractNum>
  <w:abstractNum w:abstractNumId="15"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8"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0" w15:restartNumberingAfterBreak="0">
    <w:nsid w:val="75BA210A"/>
    <w:multiLevelType w:val="hybridMultilevel"/>
    <w:tmpl w:val="BC7A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8"/>
  </w:num>
  <w:num w:numId="4">
    <w:abstractNumId w:val="17"/>
  </w:num>
  <w:num w:numId="5">
    <w:abstractNumId w:val="10"/>
  </w:num>
  <w:num w:numId="6">
    <w:abstractNumId w:val="24"/>
  </w:num>
  <w:num w:numId="7">
    <w:abstractNumId w:val="21"/>
  </w:num>
  <w:num w:numId="8">
    <w:abstractNumId w:val="29"/>
  </w:num>
  <w:num w:numId="9">
    <w:abstractNumId w:val="5"/>
  </w:num>
  <w:num w:numId="10">
    <w:abstractNumId w:val="22"/>
  </w:num>
  <w:num w:numId="11">
    <w:abstractNumId w:val="1"/>
  </w:num>
  <w:num w:numId="12">
    <w:abstractNumId w:val="7"/>
  </w:num>
  <w:num w:numId="13">
    <w:abstractNumId w:val="25"/>
  </w:num>
  <w:num w:numId="14">
    <w:abstractNumId w:val="3"/>
  </w:num>
  <w:num w:numId="15">
    <w:abstractNumId w:val="13"/>
  </w:num>
  <w:num w:numId="16">
    <w:abstractNumId w:val="11"/>
  </w:num>
  <w:num w:numId="17">
    <w:abstractNumId w:val="28"/>
  </w:num>
  <w:num w:numId="18">
    <w:abstractNumId w:val="26"/>
  </w:num>
  <w:num w:numId="19">
    <w:abstractNumId w:val="23"/>
  </w:num>
  <w:num w:numId="20">
    <w:abstractNumId w:val="16"/>
  </w:num>
  <w:num w:numId="21">
    <w:abstractNumId w:val="15"/>
  </w:num>
  <w:num w:numId="22">
    <w:abstractNumId w:val="9"/>
  </w:num>
  <w:num w:numId="23">
    <w:abstractNumId w:val="6"/>
  </w:num>
  <w:num w:numId="24">
    <w:abstractNumId w:val="27"/>
  </w:num>
  <w:num w:numId="25">
    <w:abstractNumId w:val="19"/>
  </w:num>
  <w:num w:numId="26">
    <w:abstractNumId w:val="33"/>
  </w:num>
  <w:num w:numId="27">
    <w:abstractNumId w:val="31"/>
  </w:num>
  <w:num w:numId="28">
    <w:abstractNumId w:val="20"/>
  </w:num>
  <w:num w:numId="29">
    <w:abstractNumId w:val="4"/>
  </w:num>
  <w:num w:numId="30">
    <w:abstractNumId w:val="0"/>
  </w:num>
  <w:num w:numId="31">
    <w:abstractNumId w:val="2"/>
  </w:num>
  <w:num w:numId="32">
    <w:abstractNumId w:val="12"/>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09"/>
    <w:rsid w:val="00011E1C"/>
    <w:rsid w:val="000142C4"/>
    <w:rsid w:val="00017A11"/>
    <w:rsid w:val="0002009E"/>
    <w:rsid w:val="00021C28"/>
    <w:rsid w:val="0003607B"/>
    <w:rsid w:val="00041E6E"/>
    <w:rsid w:val="000420A6"/>
    <w:rsid w:val="00044421"/>
    <w:rsid w:val="0005311C"/>
    <w:rsid w:val="00056EF3"/>
    <w:rsid w:val="00057366"/>
    <w:rsid w:val="00065EE3"/>
    <w:rsid w:val="00066887"/>
    <w:rsid w:val="00076F14"/>
    <w:rsid w:val="00081F22"/>
    <w:rsid w:val="00081FED"/>
    <w:rsid w:val="0008388C"/>
    <w:rsid w:val="00084C46"/>
    <w:rsid w:val="00092026"/>
    <w:rsid w:val="00092C3E"/>
    <w:rsid w:val="000A6664"/>
    <w:rsid w:val="000A6948"/>
    <w:rsid w:val="000B1548"/>
    <w:rsid w:val="000B5445"/>
    <w:rsid w:val="000C2E24"/>
    <w:rsid w:val="000C37E4"/>
    <w:rsid w:val="000D2EA3"/>
    <w:rsid w:val="000D3813"/>
    <w:rsid w:val="000D5CDB"/>
    <w:rsid w:val="000D7527"/>
    <w:rsid w:val="000E208C"/>
    <w:rsid w:val="000E2326"/>
    <w:rsid w:val="001017EF"/>
    <w:rsid w:val="00103EBA"/>
    <w:rsid w:val="0010786D"/>
    <w:rsid w:val="00111908"/>
    <w:rsid w:val="00112E79"/>
    <w:rsid w:val="00116F18"/>
    <w:rsid w:val="001241CB"/>
    <w:rsid w:val="00130AD9"/>
    <w:rsid w:val="0015148C"/>
    <w:rsid w:val="00183BF8"/>
    <w:rsid w:val="0019555C"/>
    <w:rsid w:val="001955C1"/>
    <w:rsid w:val="001A068E"/>
    <w:rsid w:val="001A2004"/>
    <w:rsid w:val="001A566F"/>
    <w:rsid w:val="001B076E"/>
    <w:rsid w:val="001B6FE9"/>
    <w:rsid w:val="001C36AA"/>
    <w:rsid w:val="001C7A3D"/>
    <w:rsid w:val="001D04CB"/>
    <w:rsid w:val="001D2164"/>
    <w:rsid w:val="001D5649"/>
    <w:rsid w:val="001E1A74"/>
    <w:rsid w:val="001E6659"/>
    <w:rsid w:val="001F723D"/>
    <w:rsid w:val="001F72AE"/>
    <w:rsid w:val="00202E8F"/>
    <w:rsid w:val="00203AA2"/>
    <w:rsid w:val="002043B6"/>
    <w:rsid w:val="00204B91"/>
    <w:rsid w:val="0020615A"/>
    <w:rsid w:val="00217ECE"/>
    <w:rsid w:val="00223D56"/>
    <w:rsid w:val="002353C0"/>
    <w:rsid w:val="002374D2"/>
    <w:rsid w:val="00241389"/>
    <w:rsid w:val="00257420"/>
    <w:rsid w:val="00257C68"/>
    <w:rsid w:val="00261865"/>
    <w:rsid w:val="002674D6"/>
    <w:rsid w:val="0027351F"/>
    <w:rsid w:val="00273A20"/>
    <w:rsid w:val="00273F44"/>
    <w:rsid w:val="0027709D"/>
    <w:rsid w:val="00286F5D"/>
    <w:rsid w:val="0028787D"/>
    <w:rsid w:val="00292B56"/>
    <w:rsid w:val="00294FF5"/>
    <w:rsid w:val="002A07FA"/>
    <w:rsid w:val="002A110F"/>
    <w:rsid w:val="002A5045"/>
    <w:rsid w:val="002A5518"/>
    <w:rsid w:val="002B0F73"/>
    <w:rsid w:val="002B4F61"/>
    <w:rsid w:val="002C2FC5"/>
    <w:rsid w:val="002E324D"/>
    <w:rsid w:val="002F2982"/>
    <w:rsid w:val="002F2A00"/>
    <w:rsid w:val="002F61A3"/>
    <w:rsid w:val="00313DBB"/>
    <w:rsid w:val="00316D1A"/>
    <w:rsid w:val="00320C9F"/>
    <w:rsid w:val="00322420"/>
    <w:rsid w:val="00326D42"/>
    <w:rsid w:val="00333C4F"/>
    <w:rsid w:val="003350B1"/>
    <w:rsid w:val="0033527F"/>
    <w:rsid w:val="00335CB5"/>
    <w:rsid w:val="00343CC6"/>
    <w:rsid w:val="003454C7"/>
    <w:rsid w:val="00346615"/>
    <w:rsid w:val="0034764A"/>
    <w:rsid w:val="003479E3"/>
    <w:rsid w:val="00353244"/>
    <w:rsid w:val="00360EDC"/>
    <w:rsid w:val="00363F86"/>
    <w:rsid w:val="00366502"/>
    <w:rsid w:val="003666B6"/>
    <w:rsid w:val="003672BA"/>
    <w:rsid w:val="00370C24"/>
    <w:rsid w:val="0037527A"/>
    <w:rsid w:val="00384B94"/>
    <w:rsid w:val="00395920"/>
    <w:rsid w:val="003B0B20"/>
    <w:rsid w:val="003B3BED"/>
    <w:rsid w:val="003B412B"/>
    <w:rsid w:val="003C7689"/>
    <w:rsid w:val="003D638F"/>
    <w:rsid w:val="003E190F"/>
    <w:rsid w:val="003E5C20"/>
    <w:rsid w:val="003E7392"/>
    <w:rsid w:val="003E7C05"/>
    <w:rsid w:val="003F0348"/>
    <w:rsid w:val="003F4E80"/>
    <w:rsid w:val="003F6D55"/>
    <w:rsid w:val="003F7783"/>
    <w:rsid w:val="00405F44"/>
    <w:rsid w:val="00406039"/>
    <w:rsid w:val="0041587E"/>
    <w:rsid w:val="00417481"/>
    <w:rsid w:val="00417CAE"/>
    <w:rsid w:val="004205F0"/>
    <w:rsid w:val="0042441D"/>
    <w:rsid w:val="0042445A"/>
    <w:rsid w:val="00436109"/>
    <w:rsid w:val="0043628F"/>
    <w:rsid w:val="00441886"/>
    <w:rsid w:val="0044631D"/>
    <w:rsid w:val="00447246"/>
    <w:rsid w:val="004472EC"/>
    <w:rsid w:val="00451021"/>
    <w:rsid w:val="004701C6"/>
    <w:rsid w:val="00481923"/>
    <w:rsid w:val="004903FA"/>
    <w:rsid w:val="004911C6"/>
    <w:rsid w:val="0049452C"/>
    <w:rsid w:val="00495C49"/>
    <w:rsid w:val="004A2149"/>
    <w:rsid w:val="004A3FAD"/>
    <w:rsid w:val="004B6A60"/>
    <w:rsid w:val="004C6187"/>
    <w:rsid w:val="004C6F1F"/>
    <w:rsid w:val="004E007F"/>
    <w:rsid w:val="004E1B22"/>
    <w:rsid w:val="004E35D8"/>
    <w:rsid w:val="004E4B99"/>
    <w:rsid w:val="004F003A"/>
    <w:rsid w:val="004F1C76"/>
    <w:rsid w:val="004F21EF"/>
    <w:rsid w:val="004F231D"/>
    <w:rsid w:val="004F7B20"/>
    <w:rsid w:val="004F7BD2"/>
    <w:rsid w:val="00506ED5"/>
    <w:rsid w:val="00512652"/>
    <w:rsid w:val="00517777"/>
    <w:rsid w:val="00525986"/>
    <w:rsid w:val="00526874"/>
    <w:rsid w:val="0053149E"/>
    <w:rsid w:val="00531709"/>
    <w:rsid w:val="005335DA"/>
    <w:rsid w:val="00543FF2"/>
    <w:rsid w:val="00546AAD"/>
    <w:rsid w:val="00547DC1"/>
    <w:rsid w:val="005518E0"/>
    <w:rsid w:val="00551FE1"/>
    <w:rsid w:val="005549B7"/>
    <w:rsid w:val="00560FFB"/>
    <w:rsid w:val="0056287E"/>
    <w:rsid w:val="005653AF"/>
    <w:rsid w:val="0057636D"/>
    <w:rsid w:val="00591568"/>
    <w:rsid w:val="005A1164"/>
    <w:rsid w:val="005A19A8"/>
    <w:rsid w:val="005B2918"/>
    <w:rsid w:val="005B47FE"/>
    <w:rsid w:val="005B57D1"/>
    <w:rsid w:val="005B69AD"/>
    <w:rsid w:val="005C24A4"/>
    <w:rsid w:val="006021F9"/>
    <w:rsid w:val="00604564"/>
    <w:rsid w:val="006067D3"/>
    <w:rsid w:val="006126BA"/>
    <w:rsid w:val="006156AF"/>
    <w:rsid w:val="00617CFC"/>
    <w:rsid w:val="00624A4F"/>
    <w:rsid w:val="00627C62"/>
    <w:rsid w:val="006300FD"/>
    <w:rsid w:val="006304D3"/>
    <w:rsid w:val="00643B63"/>
    <w:rsid w:val="00650C1C"/>
    <w:rsid w:val="00652417"/>
    <w:rsid w:val="0065682F"/>
    <w:rsid w:val="00661F9C"/>
    <w:rsid w:val="00666A77"/>
    <w:rsid w:val="00670CC7"/>
    <w:rsid w:val="00671229"/>
    <w:rsid w:val="00682677"/>
    <w:rsid w:val="0068309F"/>
    <w:rsid w:val="00685AD7"/>
    <w:rsid w:val="00687654"/>
    <w:rsid w:val="006A304B"/>
    <w:rsid w:val="006C1833"/>
    <w:rsid w:val="006C2F81"/>
    <w:rsid w:val="006C7260"/>
    <w:rsid w:val="006D01FB"/>
    <w:rsid w:val="006D40A4"/>
    <w:rsid w:val="006D4AF8"/>
    <w:rsid w:val="006D6918"/>
    <w:rsid w:val="006E3701"/>
    <w:rsid w:val="006E3833"/>
    <w:rsid w:val="006E5D9B"/>
    <w:rsid w:val="006F1637"/>
    <w:rsid w:val="007234EE"/>
    <w:rsid w:val="007249DE"/>
    <w:rsid w:val="00734D12"/>
    <w:rsid w:val="00740E68"/>
    <w:rsid w:val="00741413"/>
    <w:rsid w:val="00745D4B"/>
    <w:rsid w:val="00751823"/>
    <w:rsid w:val="00752EC5"/>
    <w:rsid w:val="00754044"/>
    <w:rsid w:val="00757DBF"/>
    <w:rsid w:val="007669A2"/>
    <w:rsid w:val="007709BD"/>
    <w:rsid w:val="007813D8"/>
    <w:rsid w:val="0078615E"/>
    <w:rsid w:val="00787421"/>
    <w:rsid w:val="00795687"/>
    <w:rsid w:val="007A2001"/>
    <w:rsid w:val="007A62B1"/>
    <w:rsid w:val="007A6808"/>
    <w:rsid w:val="007A7A5B"/>
    <w:rsid w:val="007B167C"/>
    <w:rsid w:val="007B47ED"/>
    <w:rsid w:val="007C15C1"/>
    <w:rsid w:val="007C28A7"/>
    <w:rsid w:val="007C3B9A"/>
    <w:rsid w:val="007D1A3F"/>
    <w:rsid w:val="007F3090"/>
    <w:rsid w:val="007F780E"/>
    <w:rsid w:val="00802612"/>
    <w:rsid w:val="00804AAF"/>
    <w:rsid w:val="008071B8"/>
    <w:rsid w:val="008134B9"/>
    <w:rsid w:val="0081548C"/>
    <w:rsid w:val="008349A4"/>
    <w:rsid w:val="0084102A"/>
    <w:rsid w:val="00842485"/>
    <w:rsid w:val="00851260"/>
    <w:rsid w:val="008624F9"/>
    <w:rsid w:val="00862533"/>
    <w:rsid w:val="0087197E"/>
    <w:rsid w:val="0087619C"/>
    <w:rsid w:val="0088348E"/>
    <w:rsid w:val="00885823"/>
    <w:rsid w:val="008878B6"/>
    <w:rsid w:val="00894801"/>
    <w:rsid w:val="008A07CE"/>
    <w:rsid w:val="008A12DF"/>
    <w:rsid w:val="008A3F9E"/>
    <w:rsid w:val="008B23A5"/>
    <w:rsid w:val="008B529A"/>
    <w:rsid w:val="008C06C4"/>
    <w:rsid w:val="008C0D3F"/>
    <w:rsid w:val="008D0707"/>
    <w:rsid w:val="008D23AD"/>
    <w:rsid w:val="008D5DAB"/>
    <w:rsid w:val="008E3859"/>
    <w:rsid w:val="008E3A21"/>
    <w:rsid w:val="008E4B59"/>
    <w:rsid w:val="009016FF"/>
    <w:rsid w:val="00902FF4"/>
    <w:rsid w:val="0090312B"/>
    <w:rsid w:val="00911732"/>
    <w:rsid w:val="0092237D"/>
    <w:rsid w:val="00922A3E"/>
    <w:rsid w:val="00926B85"/>
    <w:rsid w:val="00934537"/>
    <w:rsid w:val="00936E14"/>
    <w:rsid w:val="00943F9B"/>
    <w:rsid w:val="00953417"/>
    <w:rsid w:val="00955FCE"/>
    <w:rsid w:val="00965739"/>
    <w:rsid w:val="009719C5"/>
    <w:rsid w:val="00986FEA"/>
    <w:rsid w:val="00992EC9"/>
    <w:rsid w:val="00995F26"/>
    <w:rsid w:val="00996A59"/>
    <w:rsid w:val="009972BE"/>
    <w:rsid w:val="009A151D"/>
    <w:rsid w:val="009A6E4C"/>
    <w:rsid w:val="009B2203"/>
    <w:rsid w:val="009B7D9C"/>
    <w:rsid w:val="009C0556"/>
    <w:rsid w:val="009C381E"/>
    <w:rsid w:val="009C401B"/>
    <w:rsid w:val="009D00FA"/>
    <w:rsid w:val="009D5395"/>
    <w:rsid w:val="009D6263"/>
    <w:rsid w:val="009D71D5"/>
    <w:rsid w:val="009D7987"/>
    <w:rsid w:val="009D7AFB"/>
    <w:rsid w:val="009E7543"/>
    <w:rsid w:val="009F42FA"/>
    <w:rsid w:val="009F4C47"/>
    <w:rsid w:val="009F7BD6"/>
    <w:rsid w:val="00A0076D"/>
    <w:rsid w:val="00A0171E"/>
    <w:rsid w:val="00A03640"/>
    <w:rsid w:val="00A125BC"/>
    <w:rsid w:val="00A13F26"/>
    <w:rsid w:val="00A22925"/>
    <w:rsid w:val="00A30C48"/>
    <w:rsid w:val="00A33422"/>
    <w:rsid w:val="00A438F1"/>
    <w:rsid w:val="00A44724"/>
    <w:rsid w:val="00A57F15"/>
    <w:rsid w:val="00A620F1"/>
    <w:rsid w:val="00A62245"/>
    <w:rsid w:val="00A62A01"/>
    <w:rsid w:val="00A66921"/>
    <w:rsid w:val="00A75C3C"/>
    <w:rsid w:val="00A81298"/>
    <w:rsid w:val="00A84990"/>
    <w:rsid w:val="00A902D9"/>
    <w:rsid w:val="00A94EF3"/>
    <w:rsid w:val="00AA0656"/>
    <w:rsid w:val="00AA2587"/>
    <w:rsid w:val="00AA631C"/>
    <w:rsid w:val="00AC49D5"/>
    <w:rsid w:val="00AD17B8"/>
    <w:rsid w:val="00AD44B0"/>
    <w:rsid w:val="00AE451E"/>
    <w:rsid w:val="00AE6922"/>
    <w:rsid w:val="00AE6C8D"/>
    <w:rsid w:val="00AF0702"/>
    <w:rsid w:val="00AF0847"/>
    <w:rsid w:val="00AF3C1A"/>
    <w:rsid w:val="00AF6513"/>
    <w:rsid w:val="00AF7424"/>
    <w:rsid w:val="00AF7499"/>
    <w:rsid w:val="00B0186A"/>
    <w:rsid w:val="00B048DD"/>
    <w:rsid w:val="00B16B50"/>
    <w:rsid w:val="00B4039C"/>
    <w:rsid w:val="00B41CB1"/>
    <w:rsid w:val="00B42777"/>
    <w:rsid w:val="00B442A2"/>
    <w:rsid w:val="00B4497B"/>
    <w:rsid w:val="00B5489F"/>
    <w:rsid w:val="00B64CCD"/>
    <w:rsid w:val="00B720CD"/>
    <w:rsid w:val="00B72D89"/>
    <w:rsid w:val="00B810B4"/>
    <w:rsid w:val="00B841C7"/>
    <w:rsid w:val="00B86870"/>
    <w:rsid w:val="00B878C8"/>
    <w:rsid w:val="00B94710"/>
    <w:rsid w:val="00B9771E"/>
    <w:rsid w:val="00BA665F"/>
    <w:rsid w:val="00BC39C3"/>
    <w:rsid w:val="00BC47A0"/>
    <w:rsid w:val="00BC5CF4"/>
    <w:rsid w:val="00BD1CA8"/>
    <w:rsid w:val="00BE5589"/>
    <w:rsid w:val="00BE717C"/>
    <w:rsid w:val="00BF07A0"/>
    <w:rsid w:val="00BF186C"/>
    <w:rsid w:val="00BF3F52"/>
    <w:rsid w:val="00C01AE4"/>
    <w:rsid w:val="00C07548"/>
    <w:rsid w:val="00C115E3"/>
    <w:rsid w:val="00C140F1"/>
    <w:rsid w:val="00C20FA9"/>
    <w:rsid w:val="00C22B9B"/>
    <w:rsid w:val="00C2323F"/>
    <w:rsid w:val="00C324D7"/>
    <w:rsid w:val="00C36320"/>
    <w:rsid w:val="00C36831"/>
    <w:rsid w:val="00C44520"/>
    <w:rsid w:val="00C457B4"/>
    <w:rsid w:val="00C53CE1"/>
    <w:rsid w:val="00C55425"/>
    <w:rsid w:val="00C5595C"/>
    <w:rsid w:val="00C60AC9"/>
    <w:rsid w:val="00C638FA"/>
    <w:rsid w:val="00C741C0"/>
    <w:rsid w:val="00C75AC4"/>
    <w:rsid w:val="00C801BD"/>
    <w:rsid w:val="00C95226"/>
    <w:rsid w:val="00CA3E8D"/>
    <w:rsid w:val="00CB0B0F"/>
    <w:rsid w:val="00CB4E4A"/>
    <w:rsid w:val="00CB5E26"/>
    <w:rsid w:val="00CC0155"/>
    <w:rsid w:val="00CC39A0"/>
    <w:rsid w:val="00CD030E"/>
    <w:rsid w:val="00CD49A2"/>
    <w:rsid w:val="00CE1425"/>
    <w:rsid w:val="00CE3508"/>
    <w:rsid w:val="00CF73E8"/>
    <w:rsid w:val="00D013DE"/>
    <w:rsid w:val="00D12589"/>
    <w:rsid w:val="00D143FF"/>
    <w:rsid w:val="00D17127"/>
    <w:rsid w:val="00D328CF"/>
    <w:rsid w:val="00D33ADD"/>
    <w:rsid w:val="00D346F8"/>
    <w:rsid w:val="00D357BB"/>
    <w:rsid w:val="00D36588"/>
    <w:rsid w:val="00D42DBF"/>
    <w:rsid w:val="00D62073"/>
    <w:rsid w:val="00D6682A"/>
    <w:rsid w:val="00D70E36"/>
    <w:rsid w:val="00D7695E"/>
    <w:rsid w:val="00D830D6"/>
    <w:rsid w:val="00D83D01"/>
    <w:rsid w:val="00D90999"/>
    <w:rsid w:val="00D930DE"/>
    <w:rsid w:val="00D96208"/>
    <w:rsid w:val="00DA4A05"/>
    <w:rsid w:val="00DB29A5"/>
    <w:rsid w:val="00DC3826"/>
    <w:rsid w:val="00DD34F4"/>
    <w:rsid w:val="00DD47BF"/>
    <w:rsid w:val="00DD5914"/>
    <w:rsid w:val="00DE1B17"/>
    <w:rsid w:val="00DE2612"/>
    <w:rsid w:val="00DF013A"/>
    <w:rsid w:val="00DF30B1"/>
    <w:rsid w:val="00DF34EE"/>
    <w:rsid w:val="00DF6103"/>
    <w:rsid w:val="00DF75CE"/>
    <w:rsid w:val="00E04C03"/>
    <w:rsid w:val="00E11213"/>
    <w:rsid w:val="00E1258F"/>
    <w:rsid w:val="00E14448"/>
    <w:rsid w:val="00E2648A"/>
    <w:rsid w:val="00E27412"/>
    <w:rsid w:val="00E34723"/>
    <w:rsid w:val="00E37116"/>
    <w:rsid w:val="00E4309E"/>
    <w:rsid w:val="00E46BC5"/>
    <w:rsid w:val="00E4784B"/>
    <w:rsid w:val="00E50CA7"/>
    <w:rsid w:val="00E5188F"/>
    <w:rsid w:val="00E533D9"/>
    <w:rsid w:val="00E537BF"/>
    <w:rsid w:val="00E63413"/>
    <w:rsid w:val="00E6369E"/>
    <w:rsid w:val="00E66DAA"/>
    <w:rsid w:val="00E7259A"/>
    <w:rsid w:val="00E75A42"/>
    <w:rsid w:val="00E80CE8"/>
    <w:rsid w:val="00E80DDB"/>
    <w:rsid w:val="00E80E09"/>
    <w:rsid w:val="00E81ACD"/>
    <w:rsid w:val="00E834FC"/>
    <w:rsid w:val="00E902F3"/>
    <w:rsid w:val="00E926DE"/>
    <w:rsid w:val="00E9345A"/>
    <w:rsid w:val="00E95007"/>
    <w:rsid w:val="00EA472D"/>
    <w:rsid w:val="00EB4B9C"/>
    <w:rsid w:val="00EB5B64"/>
    <w:rsid w:val="00EB6831"/>
    <w:rsid w:val="00EC1930"/>
    <w:rsid w:val="00EC5E65"/>
    <w:rsid w:val="00ED1D76"/>
    <w:rsid w:val="00ED2D5E"/>
    <w:rsid w:val="00ED52CE"/>
    <w:rsid w:val="00ED70A1"/>
    <w:rsid w:val="00EE1FE0"/>
    <w:rsid w:val="00EE7498"/>
    <w:rsid w:val="00EE7B70"/>
    <w:rsid w:val="00EF2DF3"/>
    <w:rsid w:val="00EF32A2"/>
    <w:rsid w:val="00EF51DF"/>
    <w:rsid w:val="00EF575D"/>
    <w:rsid w:val="00F00C7C"/>
    <w:rsid w:val="00F02627"/>
    <w:rsid w:val="00F03CB5"/>
    <w:rsid w:val="00F15BF3"/>
    <w:rsid w:val="00F408C1"/>
    <w:rsid w:val="00F46141"/>
    <w:rsid w:val="00F553DB"/>
    <w:rsid w:val="00F61951"/>
    <w:rsid w:val="00F61CD5"/>
    <w:rsid w:val="00F642D7"/>
    <w:rsid w:val="00F6453B"/>
    <w:rsid w:val="00F67D55"/>
    <w:rsid w:val="00F7237B"/>
    <w:rsid w:val="00F75F6B"/>
    <w:rsid w:val="00F875F4"/>
    <w:rsid w:val="00F90C19"/>
    <w:rsid w:val="00F91B3D"/>
    <w:rsid w:val="00F9736D"/>
    <w:rsid w:val="00FA059B"/>
    <w:rsid w:val="00FA205A"/>
    <w:rsid w:val="00FB22F5"/>
    <w:rsid w:val="00FB75D7"/>
    <w:rsid w:val="00FC1550"/>
    <w:rsid w:val="00FC473F"/>
    <w:rsid w:val="00FC74BD"/>
    <w:rsid w:val="00FD7DA7"/>
    <w:rsid w:val="00FE2A1D"/>
    <w:rsid w:val="00FE3A78"/>
    <w:rsid w:val="00FF696E"/>
    <w:rsid w:val="00FF7C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A6350"/>
  <w15:chartTrackingRefBased/>
  <w15:docId w15:val="{8FAA24E0-2C9D-4AFB-9315-99F8182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B6"/>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0C2E24"/>
    <w:pPr>
      <w:tabs>
        <w:tab w:val="center" w:pos="4680"/>
        <w:tab w:val="right" w:pos="9360"/>
      </w:tabs>
    </w:pPr>
  </w:style>
  <w:style w:type="character" w:customStyle="1" w:styleId="HeaderChar">
    <w:name w:val="Header Char"/>
    <w:link w:val="Header"/>
    <w:uiPriority w:val="99"/>
    <w:rsid w:val="000C2E24"/>
    <w:rPr>
      <w:rFonts w:ascii="Arial" w:hAnsi="Arial"/>
      <w:sz w:val="24"/>
      <w:szCs w:val="22"/>
    </w:rPr>
  </w:style>
  <w:style w:type="paragraph" w:styleId="Footer">
    <w:name w:val="footer"/>
    <w:basedOn w:val="Normal"/>
    <w:link w:val="FooterChar"/>
    <w:uiPriority w:val="99"/>
    <w:unhideWhenUsed/>
    <w:rsid w:val="000C2E24"/>
    <w:pPr>
      <w:tabs>
        <w:tab w:val="center" w:pos="4680"/>
        <w:tab w:val="right" w:pos="9360"/>
      </w:tabs>
    </w:pPr>
  </w:style>
  <w:style w:type="character" w:customStyle="1" w:styleId="FooterChar">
    <w:name w:val="Footer Char"/>
    <w:link w:val="Footer"/>
    <w:uiPriority w:val="99"/>
    <w:rsid w:val="000C2E24"/>
    <w:rPr>
      <w:rFonts w:ascii="Arial" w:hAnsi="Arial"/>
      <w:sz w:val="24"/>
      <w:szCs w:val="22"/>
    </w:rPr>
  </w:style>
  <w:style w:type="character" w:styleId="CommentReference">
    <w:name w:val="annotation reference"/>
    <w:uiPriority w:val="99"/>
    <w:semiHidden/>
    <w:unhideWhenUsed/>
    <w:rsid w:val="00044421"/>
    <w:rPr>
      <w:sz w:val="16"/>
      <w:szCs w:val="16"/>
    </w:rPr>
  </w:style>
  <w:style w:type="paragraph" w:styleId="CommentText">
    <w:name w:val="annotation text"/>
    <w:basedOn w:val="Normal"/>
    <w:link w:val="CommentTextChar"/>
    <w:uiPriority w:val="99"/>
    <w:semiHidden/>
    <w:unhideWhenUsed/>
    <w:rsid w:val="00044421"/>
    <w:rPr>
      <w:sz w:val="20"/>
      <w:szCs w:val="20"/>
    </w:rPr>
  </w:style>
  <w:style w:type="character" w:customStyle="1" w:styleId="CommentTextChar">
    <w:name w:val="Comment Text Char"/>
    <w:link w:val="CommentText"/>
    <w:uiPriority w:val="99"/>
    <w:semiHidden/>
    <w:rsid w:val="0004442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421"/>
    <w:rPr>
      <w:b/>
      <w:bCs/>
    </w:rPr>
  </w:style>
  <w:style w:type="character" w:customStyle="1" w:styleId="CommentSubjectChar">
    <w:name w:val="Comment Subject Char"/>
    <w:link w:val="CommentSubject"/>
    <w:uiPriority w:val="99"/>
    <w:semiHidden/>
    <w:rsid w:val="0004442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42626">
      <w:bodyDiv w:val="1"/>
      <w:marLeft w:val="0"/>
      <w:marRight w:val="0"/>
      <w:marTop w:val="0"/>
      <w:marBottom w:val="0"/>
      <w:divBdr>
        <w:top w:val="none" w:sz="0" w:space="0" w:color="auto"/>
        <w:left w:val="none" w:sz="0" w:space="0" w:color="auto"/>
        <w:bottom w:val="none" w:sz="0" w:space="0" w:color="auto"/>
        <w:right w:val="none" w:sz="0" w:space="0" w:color="auto"/>
      </w:divBdr>
    </w:div>
    <w:div w:id="20040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38C7-95BF-4A46-8EA9-1E1AB9D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234</Pages>
  <Words>90589</Words>
  <Characters>498245</Characters>
  <Application>Microsoft Office Word</Application>
  <DocSecurity>0</DocSecurity>
  <Lines>4152</Lines>
  <Paragraphs>1175</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587659</CharactersWithSpaces>
  <SharedDoc>false</SharedDoc>
  <HLinks>
    <vt:vector size="162" baseType="variant">
      <vt:variant>
        <vt:i4>1835071</vt:i4>
      </vt:variant>
      <vt:variant>
        <vt:i4>158</vt:i4>
      </vt:variant>
      <vt:variant>
        <vt:i4>0</vt:i4>
      </vt:variant>
      <vt:variant>
        <vt:i4>5</vt:i4>
      </vt:variant>
      <vt:variant>
        <vt:lpwstr/>
      </vt:variant>
      <vt:variant>
        <vt:lpwstr>_Toc428263583</vt:lpwstr>
      </vt:variant>
      <vt:variant>
        <vt:i4>1835071</vt:i4>
      </vt:variant>
      <vt:variant>
        <vt:i4>152</vt:i4>
      </vt:variant>
      <vt:variant>
        <vt:i4>0</vt:i4>
      </vt:variant>
      <vt:variant>
        <vt:i4>5</vt:i4>
      </vt:variant>
      <vt:variant>
        <vt:lpwstr/>
      </vt:variant>
      <vt:variant>
        <vt:lpwstr>_Toc428263582</vt:lpwstr>
      </vt:variant>
      <vt:variant>
        <vt:i4>1835071</vt:i4>
      </vt:variant>
      <vt:variant>
        <vt:i4>146</vt:i4>
      </vt:variant>
      <vt:variant>
        <vt:i4>0</vt:i4>
      </vt:variant>
      <vt:variant>
        <vt:i4>5</vt:i4>
      </vt:variant>
      <vt:variant>
        <vt:lpwstr/>
      </vt:variant>
      <vt:variant>
        <vt:lpwstr>_Toc428263581</vt:lpwstr>
      </vt:variant>
      <vt:variant>
        <vt:i4>1835071</vt:i4>
      </vt:variant>
      <vt:variant>
        <vt:i4>140</vt:i4>
      </vt:variant>
      <vt:variant>
        <vt:i4>0</vt:i4>
      </vt:variant>
      <vt:variant>
        <vt:i4>5</vt:i4>
      </vt:variant>
      <vt:variant>
        <vt:lpwstr/>
      </vt:variant>
      <vt:variant>
        <vt:lpwstr>_Toc428263580</vt:lpwstr>
      </vt:variant>
      <vt:variant>
        <vt:i4>1245247</vt:i4>
      </vt:variant>
      <vt:variant>
        <vt:i4>134</vt:i4>
      </vt:variant>
      <vt:variant>
        <vt:i4>0</vt:i4>
      </vt:variant>
      <vt:variant>
        <vt:i4>5</vt:i4>
      </vt:variant>
      <vt:variant>
        <vt:lpwstr/>
      </vt:variant>
      <vt:variant>
        <vt:lpwstr>_Toc428263579</vt:lpwstr>
      </vt:variant>
      <vt:variant>
        <vt:i4>1245247</vt:i4>
      </vt:variant>
      <vt:variant>
        <vt:i4>128</vt:i4>
      </vt:variant>
      <vt:variant>
        <vt:i4>0</vt:i4>
      </vt:variant>
      <vt:variant>
        <vt:i4>5</vt:i4>
      </vt:variant>
      <vt:variant>
        <vt:lpwstr/>
      </vt:variant>
      <vt:variant>
        <vt:lpwstr>_Toc428263578</vt:lpwstr>
      </vt:variant>
      <vt:variant>
        <vt:i4>1245247</vt:i4>
      </vt:variant>
      <vt:variant>
        <vt:i4>122</vt:i4>
      </vt:variant>
      <vt:variant>
        <vt:i4>0</vt:i4>
      </vt:variant>
      <vt:variant>
        <vt:i4>5</vt:i4>
      </vt:variant>
      <vt:variant>
        <vt:lpwstr/>
      </vt:variant>
      <vt:variant>
        <vt:lpwstr>_Toc428263577</vt:lpwstr>
      </vt:variant>
      <vt:variant>
        <vt:i4>1245247</vt:i4>
      </vt:variant>
      <vt:variant>
        <vt:i4>116</vt:i4>
      </vt:variant>
      <vt:variant>
        <vt:i4>0</vt:i4>
      </vt:variant>
      <vt:variant>
        <vt:i4>5</vt:i4>
      </vt:variant>
      <vt:variant>
        <vt:lpwstr/>
      </vt:variant>
      <vt:variant>
        <vt:lpwstr>_Toc428263576</vt:lpwstr>
      </vt:variant>
      <vt:variant>
        <vt:i4>1245247</vt:i4>
      </vt:variant>
      <vt:variant>
        <vt:i4>110</vt:i4>
      </vt:variant>
      <vt:variant>
        <vt:i4>0</vt:i4>
      </vt:variant>
      <vt:variant>
        <vt:i4>5</vt:i4>
      </vt:variant>
      <vt:variant>
        <vt:lpwstr/>
      </vt:variant>
      <vt:variant>
        <vt:lpwstr>_Toc428263575</vt:lpwstr>
      </vt:variant>
      <vt:variant>
        <vt:i4>1245247</vt:i4>
      </vt:variant>
      <vt:variant>
        <vt:i4>104</vt:i4>
      </vt:variant>
      <vt:variant>
        <vt:i4>0</vt:i4>
      </vt:variant>
      <vt:variant>
        <vt:i4>5</vt:i4>
      </vt:variant>
      <vt:variant>
        <vt:lpwstr/>
      </vt:variant>
      <vt:variant>
        <vt:lpwstr>_Toc428263574</vt:lpwstr>
      </vt:variant>
      <vt:variant>
        <vt:i4>1245247</vt:i4>
      </vt:variant>
      <vt:variant>
        <vt:i4>98</vt:i4>
      </vt:variant>
      <vt:variant>
        <vt:i4>0</vt:i4>
      </vt:variant>
      <vt:variant>
        <vt:i4>5</vt:i4>
      </vt:variant>
      <vt:variant>
        <vt:lpwstr/>
      </vt:variant>
      <vt:variant>
        <vt:lpwstr>_Toc428263573</vt:lpwstr>
      </vt:variant>
      <vt:variant>
        <vt:i4>1245247</vt:i4>
      </vt:variant>
      <vt:variant>
        <vt:i4>92</vt:i4>
      </vt:variant>
      <vt:variant>
        <vt:i4>0</vt:i4>
      </vt:variant>
      <vt:variant>
        <vt:i4>5</vt:i4>
      </vt:variant>
      <vt:variant>
        <vt:lpwstr/>
      </vt:variant>
      <vt:variant>
        <vt:lpwstr>_Toc428263572</vt:lpwstr>
      </vt:variant>
      <vt:variant>
        <vt:i4>1245247</vt:i4>
      </vt:variant>
      <vt:variant>
        <vt:i4>86</vt:i4>
      </vt:variant>
      <vt:variant>
        <vt:i4>0</vt:i4>
      </vt:variant>
      <vt:variant>
        <vt:i4>5</vt:i4>
      </vt:variant>
      <vt:variant>
        <vt:lpwstr/>
      </vt:variant>
      <vt:variant>
        <vt:lpwstr>_Toc428263571</vt:lpwstr>
      </vt:variant>
      <vt:variant>
        <vt:i4>1245247</vt:i4>
      </vt:variant>
      <vt:variant>
        <vt:i4>80</vt:i4>
      </vt:variant>
      <vt:variant>
        <vt:i4>0</vt:i4>
      </vt:variant>
      <vt:variant>
        <vt:i4>5</vt:i4>
      </vt:variant>
      <vt:variant>
        <vt:lpwstr/>
      </vt:variant>
      <vt:variant>
        <vt:lpwstr>_Toc428263570</vt:lpwstr>
      </vt:variant>
      <vt:variant>
        <vt:i4>1179711</vt:i4>
      </vt:variant>
      <vt:variant>
        <vt:i4>74</vt:i4>
      </vt:variant>
      <vt:variant>
        <vt:i4>0</vt:i4>
      </vt:variant>
      <vt:variant>
        <vt:i4>5</vt:i4>
      </vt:variant>
      <vt:variant>
        <vt:lpwstr/>
      </vt:variant>
      <vt:variant>
        <vt:lpwstr>_Toc428263569</vt:lpwstr>
      </vt:variant>
      <vt:variant>
        <vt:i4>1179711</vt:i4>
      </vt:variant>
      <vt:variant>
        <vt:i4>68</vt:i4>
      </vt:variant>
      <vt:variant>
        <vt:i4>0</vt:i4>
      </vt:variant>
      <vt:variant>
        <vt:i4>5</vt:i4>
      </vt:variant>
      <vt:variant>
        <vt:lpwstr/>
      </vt:variant>
      <vt:variant>
        <vt:lpwstr>_Toc428263568</vt:lpwstr>
      </vt:variant>
      <vt:variant>
        <vt:i4>1179711</vt:i4>
      </vt:variant>
      <vt:variant>
        <vt:i4>62</vt:i4>
      </vt:variant>
      <vt:variant>
        <vt:i4>0</vt:i4>
      </vt:variant>
      <vt:variant>
        <vt:i4>5</vt:i4>
      </vt:variant>
      <vt:variant>
        <vt:lpwstr/>
      </vt:variant>
      <vt:variant>
        <vt:lpwstr>_Toc428263567</vt:lpwstr>
      </vt:variant>
      <vt:variant>
        <vt:i4>1179711</vt:i4>
      </vt:variant>
      <vt:variant>
        <vt:i4>56</vt:i4>
      </vt:variant>
      <vt:variant>
        <vt:i4>0</vt:i4>
      </vt:variant>
      <vt:variant>
        <vt:i4>5</vt:i4>
      </vt:variant>
      <vt:variant>
        <vt:lpwstr/>
      </vt:variant>
      <vt:variant>
        <vt:lpwstr>_Toc428263566</vt:lpwstr>
      </vt:variant>
      <vt:variant>
        <vt:i4>1179711</vt:i4>
      </vt:variant>
      <vt:variant>
        <vt:i4>50</vt:i4>
      </vt:variant>
      <vt:variant>
        <vt:i4>0</vt:i4>
      </vt:variant>
      <vt:variant>
        <vt:i4>5</vt:i4>
      </vt:variant>
      <vt:variant>
        <vt:lpwstr/>
      </vt:variant>
      <vt:variant>
        <vt:lpwstr>_Toc428263565</vt:lpwstr>
      </vt:variant>
      <vt:variant>
        <vt:i4>1179711</vt:i4>
      </vt:variant>
      <vt:variant>
        <vt:i4>44</vt:i4>
      </vt:variant>
      <vt:variant>
        <vt:i4>0</vt:i4>
      </vt:variant>
      <vt:variant>
        <vt:i4>5</vt:i4>
      </vt:variant>
      <vt:variant>
        <vt:lpwstr/>
      </vt:variant>
      <vt:variant>
        <vt:lpwstr>_Toc428263564</vt:lpwstr>
      </vt:variant>
      <vt:variant>
        <vt:i4>1179711</vt:i4>
      </vt:variant>
      <vt:variant>
        <vt:i4>38</vt:i4>
      </vt:variant>
      <vt:variant>
        <vt:i4>0</vt:i4>
      </vt:variant>
      <vt:variant>
        <vt:i4>5</vt:i4>
      </vt:variant>
      <vt:variant>
        <vt:lpwstr/>
      </vt:variant>
      <vt:variant>
        <vt:lpwstr>_Toc428263563</vt:lpwstr>
      </vt:variant>
      <vt:variant>
        <vt:i4>1179711</vt:i4>
      </vt:variant>
      <vt:variant>
        <vt:i4>32</vt:i4>
      </vt:variant>
      <vt:variant>
        <vt:i4>0</vt:i4>
      </vt:variant>
      <vt:variant>
        <vt:i4>5</vt:i4>
      </vt:variant>
      <vt:variant>
        <vt:lpwstr/>
      </vt:variant>
      <vt:variant>
        <vt:lpwstr>_Toc428263562</vt:lpwstr>
      </vt:variant>
      <vt:variant>
        <vt:i4>1179711</vt:i4>
      </vt:variant>
      <vt:variant>
        <vt:i4>26</vt:i4>
      </vt:variant>
      <vt:variant>
        <vt:i4>0</vt:i4>
      </vt:variant>
      <vt:variant>
        <vt:i4>5</vt:i4>
      </vt:variant>
      <vt:variant>
        <vt:lpwstr/>
      </vt:variant>
      <vt:variant>
        <vt:lpwstr>_Toc428263561</vt:lpwstr>
      </vt:variant>
      <vt:variant>
        <vt:i4>1179711</vt:i4>
      </vt:variant>
      <vt:variant>
        <vt:i4>20</vt:i4>
      </vt:variant>
      <vt:variant>
        <vt:i4>0</vt:i4>
      </vt:variant>
      <vt:variant>
        <vt:i4>5</vt:i4>
      </vt:variant>
      <vt:variant>
        <vt:lpwstr/>
      </vt:variant>
      <vt:variant>
        <vt:lpwstr>_Toc428263560</vt:lpwstr>
      </vt:variant>
      <vt:variant>
        <vt:i4>1114175</vt:i4>
      </vt:variant>
      <vt:variant>
        <vt:i4>14</vt:i4>
      </vt:variant>
      <vt:variant>
        <vt:i4>0</vt:i4>
      </vt:variant>
      <vt:variant>
        <vt:i4>5</vt:i4>
      </vt:variant>
      <vt:variant>
        <vt:lpwstr/>
      </vt:variant>
      <vt:variant>
        <vt:lpwstr>_Toc428263559</vt:lpwstr>
      </vt:variant>
      <vt:variant>
        <vt:i4>1114175</vt:i4>
      </vt:variant>
      <vt:variant>
        <vt:i4>8</vt:i4>
      </vt:variant>
      <vt:variant>
        <vt:i4>0</vt:i4>
      </vt:variant>
      <vt:variant>
        <vt:i4>5</vt:i4>
      </vt:variant>
      <vt:variant>
        <vt:lpwstr/>
      </vt:variant>
      <vt:variant>
        <vt:lpwstr>_Toc428263558</vt:lpwstr>
      </vt:variant>
      <vt:variant>
        <vt:i4>1114175</vt:i4>
      </vt:variant>
      <vt:variant>
        <vt:i4>2</vt:i4>
      </vt:variant>
      <vt:variant>
        <vt:i4>0</vt:i4>
      </vt:variant>
      <vt:variant>
        <vt:i4>5</vt:i4>
      </vt:variant>
      <vt:variant>
        <vt:lpwstr/>
      </vt:variant>
      <vt:variant>
        <vt:lpwstr>_Toc428263557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9</cp:revision>
  <dcterms:created xsi:type="dcterms:W3CDTF">2021-10-08T15:45:00Z</dcterms:created>
  <dcterms:modified xsi:type="dcterms:W3CDTF">2023-06-23T17:11:00Z</dcterms:modified>
</cp:coreProperties>
</file>